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FF7F8" w14:textId="5815CC91" w:rsidR="00C15D4B" w:rsidRPr="00042A77" w:rsidRDefault="00C15D4B" w:rsidP="001C50B0">
      <w:pPr>
        <w:pStyle w:val="Titre1"/>
      </w:pPr>
      <w:r w:rsidRPr="00042A77">
        <w:t>FICHE PROJET</w:t>
      </w:r>
      <w:r w:rsidR="006218BF" w:rsidRPr="00042A77">
        <w:t xml:space="preserve"> -</w:t>
      </w:r>
      <w:r w:rsidRPr="00042A77">
        <w:t xml:space="preserve"> </w:t>
      </w:r>
      <w:r w:rsidR="00B46591" w:rsidRPr="00042A77">
        <w:t>PROGRAMME LEADER 2023-2027</w:t>
      </w:r>
    </w:p>
    <w:p w14:paraId="16F02022" w14:textId="634F31AF" w:rsidR="00D064B6" w:rsidRPr="00042A77" w:rsidRDefault="00D064B6" w:rsidP="001C50B0">
      <w:pPr>
        <w:pStyle w:val="Titre1"/>
      </w:pPr>
      <w:r w:rsidRPr="00042A77">
        <w:t>Informations administratives</w:t>
      </w:r>
    </w:p>
    <w:p w14:paraId="6E13968A" w14:textId="77777777" w:rsidR="000E10F6" w:rsidRDefault="00C15D4B" w:rsidP="00A50488">
      <w:pPr>
        <w:spacing w:after="0" w:line="240" w:lineRule="auto"/>
        <w:jc w:val="center"/>
        <w:rPr>
          <w:rFonts w:ascii="Arial" w:hAnsi="Arial" w:cs="Arial"/>
          <w:iCs/>
          <w:color w:val="0A2F41" w:themeColor="accent1" w:themeShade="80"/>
        </w:rPr>
      </w:pPr>
      <w:r w:rsidRPr="00042A77">
        <w:rPr>
          <w:rFonts w:ascii="Arial" w:hAnsi="Arial" w:cs="Arial"/>
          <w:iCs/>
          <w:color w:val="0A2F41" w:themeColor="accent1" w:themeShade="80"/>
        </w:rPr>
        <w:t>Annexe relative au plan d’actions et aux critères de sélection du GAL Pays Vallée du Loir</w:t>
      </w:r>
      <w:r w:rsidR="000E10F6">
        <w:rPr>
          <w:rFonts w:ascii="Arial" w:hAnsi="Arial" w:cs="Arial"/>
          <w:iCs/>
          <w:color w:val="0A2F41" w:themeColor="accent1" w:themeShade="80"/>
        </w:rPr>
        <w:t>.</w:t>
      </w:r>
    </w:p>
    <w:p w14:paraId="0F08ABD4" w14:textId="00831E41" w:rsidR="00C15D4B" w:rsidRPr="00042A77" w:rsidRDefault="0084404E" w:rsidP="00A50488">
      <w:pPr>
        <w:spacing w:after="0" w:line="240" w:lineRule="auto"/>
        <w:jc w:val="center"/>
        <w:rPr>
          <w:rFonts w:ascii="Arial" w:hAnsi="Arial" w:cs="Arial"/>
          <w:iCs/>
          <w:color w:val="0A2F41" w:themeColor="accent1" w:themeShade="80"/>
        </w:rPr>
      </w:pPr>
      <w:r w:rsidRPr="00042A77">
        <w:rPr>
          <w:rFonts w:ascii="Arial" w:hAnsi="Arial" w:cs="Arial"/>
          <w:iCs/>
          <w:color w:val="0A2F41" w:themeColor="accent1" w:themeShade="80"/>
        </w:rPr>
        <w:t xml:space="preserve"> Cette fiche permet aux membre</w:t>
      </w:r>
      <w:r w:rsidR="000E10F6">
        <w:rPr>
          <w:rFonts w:ascii="Arial" w:hAnsi="Arial" w:cs="Arial"/>
          <w:iCs/>
          <w:color w:val="0A2F41" w:themeColor="accent1" w:themeShade="80"/>
        </w:rPr>
        <w:t>s</w:t>
      </w:r>
      <w:r w:rsidRPr="00042A77">
        <w:rPr>
          <w:rFonts w:ascii="Arial" w:hAnsi="Arial" w:cs="Arial"/>
          <w:iCs/>
          <w:color w:val="0A2F41" w:themeColor="accent1" w:themeShade="80"/>
        </w:rPr>
        <w:t xml:space="preserve"> du comité de programmation</w:t>
      </w:r>
      <w:r w:rsidR="003B00C9" w:rsidRPr="00042A77">
        <w:rPr>
          <w:rFonts w:ascii="Arial" w:hAnsi="Arial" w:cs="Arial"/>
          <w:iCs/>
          <w:color w:val="0A2F41" w:themeColor="accent1" w:themeShade="80"/>
        </w:rPr>
        <w:t xml:space="preserve"> d’évaluer l’intérêt et la pertinence</w:t>
      </w:r>
      <w:r w:rsidR="000E10F6">
        <w:rPr>
          <w:rFonts w:ascii="Arial" w:hAnsi="Arial" w:cs="Arial"/>
          <w:iCs/>
          <w:color w:val="0A2F41" w:themeColor="accent1" w:themeShade="80"/>
        </w:rPr>
        <w:t>.</w:t>
      </w:r>
    </w:p>
    <w:p w14:paraId="1960CC3B" w14:textId="77777777" w:rsidR="00BF76C5" w:rsidRPr="00042A77" w:rsidRDefault="00BF76C5" w:rsidP="004C12A6">
      <w:pPr>
        <w:spacing w:after="0" w:line="240" w:lineRule="auto"/>
        <w:jc w:val="center"/>
        <w:rPr>
          <w:rFonts w:ascii="Arial" w:hAnsi="Arial" w:cs="Arial"/>
          <w:i/>
          <w:color w:val="0A2F41" w:themeColor="accent1" w:themeShade="80"/>
        </w:rPr>
      </w:pPr>
    </w:p>
    <w:p w14:paraId="52E9D7DE" w14:textId="7FFC3628" w:rsidR="005A4A89" w:rsidRPr="000E10F6" w:rsidRDefault="005A4A89" w:rsidP="004C12A6">
      <w:pPr>
        <w:spacing w:after="0" w:line="240" w:lineRule="auto"/>
        <w:jc w:val="center"/>
        <w:rPr>
          <w:rFonts w:ascii="Arial" w:hAnsi="Arial" w:cs="Arial"/>
          <w:b/>
          <w:bCs/>
          <w:iCs/>
          <w:color w:val="0A2F41" w:themeColor="accent1" w:themeShade="80"/>
        </w:rPr>
      </w:pPr>
      <w:r w:rsidRPr="000E10F6">
        <w:rPr>
          <w:rFonts w:ascii="Arial" w:hAnsi="Arial" w:cs="Arial"/>
          <w:b/>
          <w:bCs/>
          <w:iCs/>
          <w:color w:val="0A2F41" w:themeColor="accent1" w:themeShade="80"/>
        </w:rPr>
        <w:t>Cadre réservé à l’équipe LEADER</w:t>
      </w:r>
    </w:p>
    <w:tbl>
      <w:tblPr>
        <w:tblStyle w:val="TableauGrille1Clair"/>
        <w:tblW w:w="10516" w:type="dxa"/>
        <w:tblInd w:w="-431" w:type="dxa"/>
        <w:tblLook w:val="04A0" w:firstRow="1" w:lastRow="0" w:firstColumn="1" w:lastColumn="0" w:noHBand="0" w:noVBand="1"/>
      </w:tblPr>
      <w:tblGrid>
        <w:gridCol w:w="3970"/>
        <w:gridCol w:w="1275"/>
        <w:gridCol w:w="7"/>
        <w:gridCol w:w="2120"/>
        <w:gridCol w:w="3118"/>
        <w:gridCol w:w="26"/>
      </w:tblGrid>
      <w:tr w:rsidR="00AA5779" w:rsidRPr="00042A77" w14:paraId="29DFB875" w14:textId="77777777" w:rsidTr="005937B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vAlign w:val="center"/>
          </w:tcPr>
          <w:p w14:paraId="3CB46B59" w14:textId="2E87EFC3" w:rsidR="00AA5779" w:rsidRPr="00042A77" w:rsidRDefault="00AA5779" w:rsidP="004C136F">
            <w:pPr>
              <w:spacing w:before="40" w:after="120"/>
              <w:rPr>
                <w:rFonts w:ascii="Arial" w:hAnsi="Arial" w:cs="Arial"/>
                <w:iCs/>
                <w:color w:val="0A2F41" w:themeColor="accent1" w:themeShade="80"/>
              </w:rPr>
            </w:pPr>
            <w:r>
              <w:rPr>
                <w:rFonts w:ascii="Arial" w:hAnsi="Arial" w:cs="Arial"/>
                <w:iCs/>
              </w:rPr>
              <w:t>N° Dossier pré-dépôt</w:t>
            </w:r>
            <w:r w:rsidRPr="00042A77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1275" w:type="dxa"/>
            <w:vAlign w:val="center"/>
          </w:tcPr>
          <w:p w14:paraId="708709A0" w14:textId="77777777" w:rsidR="00AA5779" w:rsidRPr="00042A77" w:rsidRDefault="00AA5779" w:rsidP="004C136F">
            <w:pPr>
              <w:spacing w:before="4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0789263B" w14:textId="3D4029FE" w:rsidR="00AA5779" w:rsidRPr="00042A77" w:rsidRDefault="00AA5779" w:rsidP="004C136F">
            <w:pPr>
              <w:spacing w:before="4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Cs/>
              </w:rPr>
            </w:pPr>
            <w:r>
              <w:rPr>
                <w:rFonts w:ascii="Arial" w:hAnsi="Arial" w:cs="Arial"/>
                <w:iCs/>
              </w:rPr>
              <w:t>N° Dossier Dépôt</w:t>
            </w:r>
            <w:r w:rsidRPr="00042A77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118" w:type="dxa"/>
            <w:vAlign w:val="center"/>
          </w:tcPr>
          <w:p w14:paraId="338C5683" w14:textId="77777777" w:rsidR="00AA5779" w:rsidRPr="00042A77" w:rsidRDefault="00AA5779" w:rsidP="004C136F">
            <w:pPr>
              <w:spacing w:before="4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8A0E0B" w:rsidRPr="00042A77" w14:paraId="4E0C5659" w14:textId="1F085E58" w:rsidTr="00AA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gridSpan w:val="3"/>
            <w:vAlign w:val="center"/>
          </w:tcPr>
          <w:p w14:paraId="27F0702E" w14:textId="1F8C907A" w:rsidR="008A0E0B" w:rsidRPr="00042A77" w:rsidRDefault="008A0E0B" w:rsidP="005A4A89">
            <w:pPr>
              <w:spacing w:before="40" w:after="4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</w:rPr>
              <w:t xml:space="preserve">Date du pré-dépôt sur le portail des aides </w:t>
            </w:r>
          </w:p>
        </w:tc>
        <w:tc>
          <w:tcPr>
            <w:tcW w:w="5264" w:type="dxa"/>
            <w:gridSpan w:val="3"/>
            <w:vAlign w:val="center"/>
          </w:tcPr>
          <w:p w14:paraId="1F180B2C" w14:textId="77777777" w:rsidR="008A0E0B" w:rsidRPr="00042A77" w:rsidRDefault="008A0E0B" w:rsidP="005A4A8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8A0E0B" w:rsidRPr="00042A77" w14:paraId="23B75ADD" w14:textId="25D7AF7E" w:rsidTr="00AA5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52" w:type="dxa"/>
            <w:gridSpan w:val="3"/>
            <w:vAlign w:val="center"/>
          </w:tcPr>
          <w:p w14:paraId="6490D7E5" w14:textId="5D6B0BE0" w:rsidR="008A0E0B" w:rsidRPr="00042A77" w:rsidRDefault="008A0E0B" w:rsidP="005A4A89">
            <w:pPr>
              <w:spacing w:before="40" w:after="4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</w:rPr>
              <w:t>Date réception Fiche projet définitive</w:t>
            </w:r>
          </w:p>
        </w:tc>
        <w:tc>
          <w:tcPr>
            <w:tcW w:w="5264" w:type="dxa"/>
            <w:gridSpan w:val="3"/>
            <w:vAlign w:val="center"/>
          </w:tcPr>
          <w:p w14:paraId="5E743C41" w14:textId="77777777" w:rsidR="008A0E0B" w:rsidRPr="00042A77" w:rsidRDefault="008A0E0B" w:rsidP="005A4A8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5A4A89" w:rsidRPr="00042A77" w14:paraId="64EEF220" w14:textId="0B3BAAFE" w:rsidTr="005937BF">
        <w:trPr>
          <w:gridAfter w:val="1"/>
          <w:wAfter w:w="2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vAlign w:val="center"/>
          </w:tcPr>
          <w:p w14:paraId="4C258EA0" w14:textId="42A3F575" w:rsidR="005A4A89" w:rsidRPr="00042A77" w:rsidRDefault="005A4A89" w:rsidP="00883607">
            <w:pPr>
              <w:spacing w:before="40" w:after="12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</w:rPr>
              <w:t>Date Comité de Programmation </w:t>
            </w:r>
            <w:r w:rsidR="005937BF">
              <w:rPr>
                <w:rFonts w:ascii="Arial" w:hAnsi="Arial" w:cs="Arial"/>
                <w:iCs/>
              </w:rPr>
              <w:t>– phase sélection</w:t>
            </w:r>
          </w:p>
        </w:tc>
        <w:tc>
          <w:tcPr>
            <w:tcW w:w="1275" w:type="dxa"/>
            <w:vAlign w:val="center"/>
          </w:tcPr>
          <w:p w14:paraId="57DD6EC2" w14:textId="77777777" w:rsidR="005A4A89" w:rsidRPr="00042A77" w:rsidRDefault="005A4A89" w:rsidP="00883607">
            <w:pPr>
              <w:spacing w:before="4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  <w:tc>
          <w:tcPr>
            <w:tcW w:w="2127" w:type="dxa"/>
            <w:gridSpan w:val="2"/>
            <w:vAlign w:val="center"/>
          </w:tcPr>
          <w:p w14:paraId="4AFEE874" w14:textId="55BA3EDC" w:rsidR="005A4A89" w:rsidRPr="00042A77" w:rsidRDefault="005A4A89" w:rsidP="00883607">
            <w:pPr>
              <w:spacing w:before="4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</w:rPr>
            </w:pPr>
            <w:r w:rsidRPr="00042A77">
              <w:rPr>
                <w:rFonts w:ascii="Arial" w:hAnsi="Arial" w:cs="Arial"/>
                <w:b/>
                <w:bCs/>
                <w:iCs/>
              </w:rPr>
              <w:t>Avis émis </w:t>
            </w:r>
          </w:p>
        </w:tc>
        <w:tc>
          <w:tcPr>
            <w:tcW w:w="3118" w:type="dxa"/>
            <w:vAlign w:val="center"/>
          </w:tcPr>
          <w:p w14:paraId="0B1B8A79" w14:textId="77777777" w:rsidR="005A4A89" w:rsidRPr="00042A77" w:rsidRDefault="005A4A89" w:rsidP="00883607">
            <w:pPr>
              <w:spacing w:before="4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</w:tbl>
    <w:p w14:paraId="7BE4E06D" w14:textId="77777777" w:rsidR="007C6F8D" w:rsidRPr="00401812" w:rsidRDefault="007C6F8D" w:rsidP="008A0E0B">
      <w:pPr>
        <w:spacing w:after="120" w:line="240" w:lineRule="auto"/>
        <w:jc w:val="center"/>
        <w:rPr>
          <w:rFonts w:ascii="Arial" w:hAnsi="Arial" w:cs="Arial"/>
          <w:i/>
          <w:color w:val="0A2F41" w:themeColor="accent1" w:themeShade="80"/>
          <w:sz w:val="16"/>
          <w:szCs w:val="16"/>
        </w:rPr>
      </w:pPr>
    </w:p>
    <w:tbl>
      <w:tblPr>
        <w:tblStyle w:val="TableauGrille1Clair-Accentuation2"/>
        <w:tblW w:w="10632" w:type="dxa"/>
        <w:tblInd w:w="-572" w:type="dxa"/>
        <w:tblLook w:val="04A0" w:firstRow="1" w:lastRow="0" w:firstColumn="1" w:lastColumn="0" w:noHBand="0" w:noVBand="1"/>
      </w:tblPr>
      <w:tblGrid>
        <w:gridCol w:w="3119"/>
        <w:gridCol w:w="2126"/>
        <w:gridCol w:w="993"/>
        <w:gridCol w:w="4394"/>
      </w:tblGrid>
      <w:tr w:rsidR="0074764E" w:rsidRPr="00042A77" w14:paraId="38BAB025" w14:textId="530D2BAC" w:rsidTr="007476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036FA00" w14:textId="22BC9BAF" w:rsidR="0074764E" w:rsidRPr="00042A77" w:rsidRDefault="0074764E" w:rsidP="002A660E">
            <w:pPr>
              <w:spacing w:before="120" w:after="12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Porteur de projet</w:t>
            </w:r>
          </w:p>
        </w:tc>
        <w:tc>
          <w:tcPr>
            <w:tcW w:w="7513" w:type="dxa"/>
            <w:gridSpan w:val="3"/>
            <w:vAlign w:val="center"/>
          </w:tcPr>
          <w:p w14:paraId="3B514B50" w14:textId="77777777" w:rsidR="0074764E" w:rsidRPr="00042A77" w:rsidRDefault="0074764E" w:rsidP="007476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74764E" w:rsidRPr="00042A77" w14:paraId="0B04BED2" w14:textId="1D5770AB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6D0446E4" w14:textId="1FFB1E04" w:rsidR="0074764E" w:rsidRPr="00042A77" w:rsidRDefault="0074764E" w:rsidP="002169FB">
            <w:pPr>
              <w:spacing w:before="40" w:after="4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 xml:space="preserve">Statut juridique </w:t>
            </w:r>
          </w:p>
        </w:tc>
        <w:tc>
          <w:tcPr>
            <w:tcW w:w="7513" w:type="dxa"/>
            <w:gridSpan w:val="3"/>
            <w:vAlign w:val="center"/>
          </w:tcPr>
          <w:p w14:paraId="3E8A0180" w14:textId="77777777" w:rsidR="0074764E" w:rsidRPr="00042A77" w:rsidRDefault="0074764E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74764E" w:rsidRPr="00042A77" w14:paraId="193FD95F" w14:textId="28710FEA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0193390" w14:textId="4DC64289" w:rsidR="0074764E" w:rsidRPr="00042A77" w:rsidRDefault="0074764E" w:rsidP="002169FB">
            <w:pPr>
              <w:spacing w:before="40" w:after="4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 xml:space="preserve">Représentant légal </w:t>
            </w:r>
          </w:p>
        </w:tc>
        <w:tc>
          <w:tcPr>
            <w:tcW w:w="7513" w:type="dxa"/>
            <w:gridSpan w:val="3"/>
            <w:vAlign w:val="center"/>
          </w:tcPr>
          <w:p w14:paraId="147C3F47" w14:textId="77777777" w:rsidR="0074764E" w:rsidRPr="00042A77" w:rsidRDefault="0074764E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74764E" w:rsidRPr="00042A77" w14:paraId="0875CC03" w14:textId="2A27C630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182DC71" w14:textId="660CD670" w:rsidR="0074764E" w:rsidRPr="00042A77" w:rsidRDefault="0074764E" w:rsidP="002A660E">
            <w:pPr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Interlocuteur (nom et fonction)</w:t>
            </w:r>
          </w:p>
        </w:tc>
        <w:tc>
          <w:tcPr>
            <w:tcW w:w="7513" w:type="dxa"/>
            <w:gridSpan w:val="3"/>
            <w:vAlign w:val="center"/>
          </w:tcPr>
          <w:p w14:paraId="52EADD2D" w14:textId="77777777" w:rsidR="0074764E" w:rsidRPr="00042A77" w:rsidRDefault="0074764E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0F6788" w:rsidRPr="00042A77" w14:paraId="5E1ED617" w14:textId="7C3F15F2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vAlign w:val="center"/>
          </w:tcPr>
          <w:p w14:paraId="2A203EBF" w14:textId="7E772661" w:rsidR="000F6788" w:rsidRPr="00042A77" w:rsidRDefault="000F6788" w:rsidP="002A660E">
            <w:pPr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Coordonnées du porteur de projet</w:t>
            </w:r>
          </w:p>
        </w:tc>
        <w:tc>
          <w:tcPr>
            <w:tcW w:w="2126" w:type="dxa"/>
            <w:vAlign w:val="center"/>
          </w:tcPr>
          <w:p w14:paraId="4458464F" w14:textId="77777777" w:rsidR="000F6788" w:rsidRPr="00042A77" w:rsidRDefault="000F6788" w:rsidP="007476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Adresse</w:t>
            </w:r>
          </w:p>
          <w:p w14:paraId="3213ECF2" w14:textId="0A606304" w:rsidR="000F6788" w:rsidRPr="00042A77" w:rsidRDefault="000F6788" w:rsidP="007476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Code Postal - Ville</w:t>
            </w:r>
          </w:p>
        </w:tc>
        <w:tc>
          <w:tcPr>
            <w:tcW w:w="5387" w:type="dxa"/>
            <w:gridSpan w:val="2"/>
            <w:vAlign w:val="center"/>
          </w:tcPr>
          <w:p w14:paraId="617E9E95" w14:textId="77777777" w:rsidR="000F6788" w:rsidRPr="00042A77" w:rsidRDefault="000F6788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  <w:p w14:paraId="5196B5E9" w14:textId="77777777" w:rsidR="000F6788" w:rsidRPr="00042A77" w:rsidRDefault="000F6788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  <w:p w14:paraId="1B39E74B" w14:textId="77777777" w:rsidR="000F6788" w:rsidRPr="00042A77" w:rsidRDefault="000F6788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0F6788" w:rsidRPr="00042A77" w14:paraId="5080EF39" w14:textId="38AD3B11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vAlign w:val="center"/>
          </w:tcPr>
          <w:p w14:paraId="60081642" w14:textId="77777777" w:rsidR="000F6788" w:rsidRPr="00042A77" w:rsidRDefault="000F6788" w:rsidP="002A660E">
            <w:pPr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  <w:tc>
          <w:tcPr>
            <w:tcW w:w="2126" w:type="dxa"/>
            <w:vAlign w:val="center"/>
          </w:tcPr>
          <w:p w14:paraId="314ABD04" w14:textId="422368A2" w:rsidR="000F6788" w:rsidRPr="00042A77" w:rsidRDefault="000F6788" w:rsidP="007476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Tél.</w:t>
            </w:r>
          </w:p>
        </w:tc>
        <w:tc>
          <w:tcPr>
            <w:tcW w:w="5387" w:type="dxa"/>
            <w:gridSpan w:val="2"/>
            <w:vAlign w:val="center"/>
          </w:tcPr>
          <w:p w14:paraId="68BFD3F7" w14:textId="77777777" w:rsidR="000F6788" w:rsidRPr="00042A77" w:rsidRDefault="000F6788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0F6788" w:rsidRPr="00042A77" w14:paraId="059D1200" w14:textId="547721D7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vAlign w:val="center"/>
          </w:tcPr>
          <w:p w14:paraId="7D6631EC" w14:textId="77777777" w:rsidR="000F6788" w:rsidRPr="00042A77" w:rsidRDefault="000F6788" w:rsidP="002A660E">
            <w:pPr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  <w:tc>
          <w:tcPr>
            <w:tcW w:w="2126" w:type="dxa"/>
            <w:vAlign w:val="center"/>
          </w:tcPr>
          <w:p w14:paraId="5496313B" w14:textId="084E8377" w:rsidR="000F6788" w:rsidRPr="00042A77" w:rsidRDefault="000F6788" w:rsidP="007476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Mail</w:t>
            </w:r>
          </w:p>
        </w:tc>
        <w:tc>
          <w:tcPr>
            <w:tcW w:w="5387" w:type="dxa"/>
            <w:gridSpan w:val="2"/>
            <w:vAlign w:val="center"/>
          </w:tcPr>
          <w:p w14:paraId="795A0BCB" w14:textId="77777777" w:rsidR="000F6788" w:rsidRPr="00042A77" w:rsidRDefault="000F6788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0F6788" w:rsidRPr="00042A77" w14:paraId="2B458991" w14:textId="2F8D6DD0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vAlign w:val="center"/>
          </w:tcPr>
          <w:p w14:paraId="75C84D35" w14:textId="77777777" w:rsidR="000F6788" w:rsidRPr="00042A77" w:rsidRDefault="000F6788" w:rsidP="002A660E">
            <w:pPr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  <w:tc>
          <w:tcPr>
            <w:tcW w:w="2126" w:type="dxa"/>
            <w:vAlign w:val="center"/>
          </w:tcPr>
          <w:p w14:paraId="2046E7D6" w14:textId="2B4E0557" w:rsidR="000F6788" w:rsidRPr="00042A77" w:rsidRDefault="000F6788" w:rsidP="0074764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Site web</w:t>
            </w:r>
          </w:p>
        </w:tc>
        <w:tc>
          <w:tcPr>
            <w:tcW w:w="5387" w:type="dxa"/>
            <w:gridSpan w:val="2"/>
            <w:vAlign w:val="center"/>
          </w:tcPr>
          <w:p w14:paraId="5FBA8AC5" w14:textId="77777777" w:rsidR="000F6788" w:rsidRPr="00042A77" w:rsidRDefault="000F6788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4C12A6" w:rsidRPr="00042A77" w14:paraId="6629E09D" w14:textId="77777777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Align w:val="center"/>
          </w:tcPr>
          <w:p w14:paraId="49D46EBA" w14:textId="3148ED8B" w:rsidR="004C12A6" w:rsidRPr="00042A77" w:rsidRDefault="004C12A6" w:rsidP="00AE5CBC">
            <w:pPr>
              <w:spacing w:before="40" w:after="4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Intitulé du projet</w:t>
            </w:r>
          </w:p>
        </w:tc>
        <w:tc>
          <w:tcPr>
            <w:tcW w:w="7513" w:type="dxa"/>
            <w:gridSpan w:val="3"/>
            <w:vAlign w:val="center"/>
          </w:tcPr>
          <w:p w14:paraId="75A8C210" w14:textId="77777777" w:rsidR="004C12A6" w:rsidRPr="00042A77" w:rsidRDefault="004C12A6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0F6788" w:rsidRPr="00042A77" w14:paraId="4C039C2D" w14:textId="2B95FB01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vAlign w:val="center"/>
          </w:tcPr>
          <w:p w14:paraId="3792AA4E" w14:textId="769A6C31" w:rsidR="000F6788" w:rsidRPr="00042A77" w:rsidRDefault="000F6788" w:rsidP="002A660E">
            <w:pPr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Calendrier prévisionnel de mise en œuvre du projet</w:t>
            </w:r>
          </w:p>
        </w:tc>
        <w:tc>
          <w:tcPr>
            <w:tcW w:w="3119" w:type="dxa"/>
            <w:gridSpan w:val="2"/>
            <w:vAlign w:val="center"/>
          </w:tcPr>
          <w:p w14:paraId="57A76612" w14:textId="562B2C2E" w:rsidR="000F6788" w:rsidRPr="00042A77" w:rsidRDefault="000F6788" w:rsidP="008A0E0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>Date prévisionnelle de début</w:t>
            </w:r>
          </w:p>
        </w:tc>
        <w:tc>
          <w:tcPr>
            <w:tcW w:w="4394" w:type="dxa"/>
            <w:vAlign w:val="center"/>
          </w:tcPr>
          <w:p w14:paraId="33CB1C2C" w14:textId="77777777" w:rsidR="000F6788" w:rsidRPr="00042A77" w:rsidRDefault="000F6788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  <w:tr w:rsidR="000F6788" w:rsidRPr="00042A77" w14:paraId="7AAF2484" w14:textId="282A341D" w:rsidTr="007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</w:tcPr>
          <w:p w14:paraId="0018CA18" w14:textId="77777777" w:rsidR="000F6788" w:rsidRPr="00042A77" w:rsidRDefault="000F6788" w:rsidP="002A660E">
            <w:pPr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26A7FA0" w14:textId="2A48E02C" w:rsidR="000F6788" w:rsidRPr="00042A77" w:rsidRDefault="000F6788" w:rsidP="008A0E0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  <w:r w:rsidRPr="00042A77">
              <w:rPr>
                <w:rFonts w:ascii="Arial" w:hAnsi="Arial" w:cs="Arial"/>
                <w:iCs/>
                <w:color w:val="0A2F41" w:themeColor="accent1" w:themeShade="80"/>
              </w:rPr>
              <w:t xml:space="preserve">Date prévisionnelle de fin </w:t>
            </w:r>
          </w:p>
        </w:tc>
        <w:tc>
          <w:tcPr>
            <w:tcW w:w="4394" w:type="dxa"/>
            <w:vAlign w:val="center"/>
          </w:tcPr>
          <w:p w14:paraId="761E146C" w14:textId="77777777" w:rsidR="000F6788" w:rsidRPr="00042A77" w:rsidRDefault="000F6788" w:rsidP="007476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0A2F41" w:themeColor="accent1" w:themeShade="80"/>
              </w:rPr>
            </w:pPr>
          </w:p>
        </w:tc>
      </w:tr>
    </w:tbl>
    <w:p w14:paraId="45FFF879" w14:textId="77777777" w:rsidR="00795E72" w:rsidRPr="00A85B5C" w:rsidRDefault="00795E72" w:rsidP="002A660E">
      <w:pPr>
        <w:rPr>
          <w:rFonts w:ascii="Arial" w:hAnsi="Arial" w:cs="Arial"/>
          <w:iCs/>
          <w:color w:val="0A2F41" w:themeColor="accent1" w:themeShade="80"/>
          <w:sz w:val="16"/>
          <w:szCs w:val="16"/>
        </w:rPr>
      </w:pPr>
    </w:p>
    <w:p w14:paraId="752DDFD2" w14:textId="13D1CA46" w:rsidR="007C6F8D" w:rsidRPr="007573CC" w:rsidRDefault="00EA1708" w:rsidP="00D84CCB">
      <w:pPr>
        <w:pStyle w:val="Titre2"/>
        <w:rPr>
          <w:b/>
          <w:bCs/>
        </w:rPr>
      </w:pPr>
      <w:r w:rsidRPr="007573CC">
        <w:rPr>
          <w:b/>
          <w:bCs/>
        </w:rPr>
        <w:t>Etat d’avance</w:t>
      </w:r>
      <w:r w:rsidR="006F4523" w:rsidRPr="007573CC">
        <w:rPr>
          <w:b/>
          <w:bCs/>
        </w:rPr>
        <w:t>ment du projet</w:t>
      </w:r>
    </w:p>
    <w:p w14:paraId="0F9D9187" w14:textId="6291C31F" w:rsidR="006F4523" w:rsidRPr="00042A77" w:rsidRDefault="007664D6" w:rsidP="001C50B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757803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D3E" w:rsidRPr="00042A77">
            <w:rPr>
              <w:rFonts w:ascii="Segoe UI Symbol" w:eastAsia="MS Gothic" w:hAnsi="Segoe UI Symbol" w:cs="Segoe UI Symbol"/>
            </w:rPr>
            <w:t>☐</w:t>
          </w:r>
        </w:sdtContent>
      </w:sdt>
      <w:r w:rsidR="00911D3E" w:rsidRPr="00042A77">
        <w:rPr>
          <w:rFonts w:ascii="Arial" w:hAnsi="Arial" w:cs="Arial"/>
        </w:rPr>
        <w:t xml:space="preserve"> </w:t>
      </w:r>
      <w:r w:rsidR="00EC4AD2" w:rsidRPr="00042A77">
        <w:rPr>
          <w:rFonts w:ascii="Arial" w:hAnsi="Arial" w:cs="Arial"/>
          <w:iCs/>
          <w:color w:val="0A2F41" w:themeColor="accent1" w:themeShade="80"/>
        </w:rPr>
        <w:t>Le projet n’en est qu’au stade de l’idée</w:t>
      </w:r>
    </w:p>
    <w:p w14:paraId="5995A6E9" w14:textId="023B4718" w:rsidR="00EC4AD2" w:rsidRPr="00042A77" w:rsidRDefault="007664D6" w:rsidP="001C50B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35033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D3E" w:rsidRPr="00042A77">
            <w:rPr>
              <w:rFonts w:ascii="Segoe UI Symbol" w:eastAsia="MS Gothic" w:hAnsi="Segoe UI Symbol" w:cs="Segoe UI Symbol"/>
            </w:rPr>
            <w:t>☐</w:t>
          </w:r>
        </w:sdtContent>
      </w:sdt>
      <w:r w:rsidR="00911D3E" w:rsidRPr="00042A77">
        <w:rPr>
          <w:rFonts w:ascii="Arial" w:hAnsi="Arial" w:cs="Arial"/>
        </w:rPr>
        <w:t xml:space="preserve"> </w:t>
      </w:r>
      <w:r w:rsidR="00EC4AD2" w:rsidRPr="00042A77">
        <w:rPr>
          <w:rFonts w:ascii="Arial" w:hAnsi="Arial" w:cs="Arial"/>
          <w:iCs/>
          <w:color w:val="0A2F41" w:themeColor="accent1" w:themeShade="80"/>
        </w:rPr>
        <w:t>Le descriptif du projet et son plan d’action sont clairement détaillés mais le budget prévisionnel reste à affiner</w:t>
      </w:r>
    </w:p>
    <w:p w14:paraId="243BCFB3" w14:textId="4EA7BA92" w:rsidR="00EC4AD2" w:rsidRPr="00042A77" w:rsidRDefault="007664D6" w:rsidP="001C50B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850059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D3E" w:rsidRPr="00042A77">
            <w:rPr>
              <w:rFonts w:ascii="Segoe UI Symbol" w:eastAsia="MS Gothic" w:hAnsi="Segoe UI Symbol" w:cs="Segoe UI Symbol"/>
            </w:rPr>
            <w:t>☐</w:t>
          </w:r>
        </w:sdtContent>
      </w:sdt>
      <w:r w:rsidR="00911D3E" w:rsidRPr="00042A77">
        <w:rPr>
          <w:rFonts w:ascii="Arial" w:hAnsi="Arial" w:cs="Arial"/>
        </w:rPr>
        <w:t xml:space="preserve"> </w:t>
      </w:r>
      <w:r w:rsidR="00EC4AD2" w:rsidRPr="00042A77">
        <w:rPr>
          <w:rFonts w:ascii="Arial" w:hAnsi="Arial" w:cs="Arial"/>
          <w:iCs/>
          <w:color w:val="0A2F41" w:themeColor="accent1" w:themeShade="80"/>
        </w:rPr>
        <w:t xml:space="preserve">Le descriptif du projet et son plan d’action sont clairement détaillés et définitifs ; le budget </w:t>
      </w:r>
      <w:r w:rsidR="00D84CCB" w:rsidRPr="00042A77">
        <w:rPr>
          <w:rFonts w:ascii="Arial" w:hAnsi="Arial" w:cs="Arial"/>
          <w:iCs/>
          <w:color w:val="0A2F41" w:themeColor="accent1" w:themeShade="80"/>
        </w:rPr>
        <w:t>prévisionnel</w:t>
      </w:r>
      <w:r w:rsidR="00EC4AD2" w:rsidRPr="00042A77">
        <w:rPr>
          <w:rFonts w:ascii="Arial" w:hAnsi="Arial" w:cs="Arial"/>
          <w:iCs/>
          <w:color w:val="0A2F41" w:themeColor="accent1" w:themeShade="80"/>
        </w:rPr>
        <w:t xml:space="preserve"> et les devis sont précis et </w:t>
      </w:r>
      <w:r w:rsidR="00D84CCB" w:rsidRPr="00042A77">
        <w:rPr>
          <w:rFonts w:ascii="Arial" w:hAnsi="Arial" w:cs="Arial"/>
          <w:iCs/>
          <w:color w:val="0A2F41" w:themeColor="accent1" w:themeShade="80"/>
        </w:rPr>
        <w:t>définitifs</w:t>
      </w:r>
    </w:p>
    <w:p w14:paraId="5214F5A9" w14:textId="1D0816D2" w:rsidR="007C6F8D" w:rsidRPr="00042A77" w:rsidRDefault="007664D6" w:rsidP="001C50B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60273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D3E" w:rsidRPr="00042A77">
            <w:rPr>
              <w:rFonts w:ascii="Segoe UI Symbol" w:eastAsia="MS Gothic" w:hAnsi="Segoe UI Symbol" w:cs="Segoe UI Symbol"/>
            </w:rPr>
            <w:t>☐</w:t>
          </w:r>
        </w:sdtContent>
      </w:sdt>
      <w:r w:rsidR="00911D3E" w:rsidRPr="00042A77">
        <w:rPr>
          <w:rFonts w:ascii="Arial" w:hAnsi="Arial" w:cs="Arial"/>
        </w:rPr>
        <w:t xml:space="preserve"> </w:t>
      </w:r>
      <w:r w:rsidR="00D84CCB" w:rsidRPr="00042A77">
        <w:rPr>
          <w:rFonts w:ascii="Arial" w:hAnsi="Arial" w:cs="Arial"/>
          <w:iCs/>
          <w:color w:val="0A2F41" w:themeColor="accent1" w:themeShade="80"/>
        </w:rPr>
        <w:t xml:space="preserve">Je n’ai pas encore pris de contact avec d’autres </w:t>
      </w:r>
      <w:proofErr w:type="spellStart"/>
      <w:r w:rsidR="00D84CCB" w:rsidRPr="00042A77">
        <w:rPr>
          <w:rFonts w:ascii="Arial" w:hAnsi="Arial" w:cs="Arial"/>
          <w:iCs/>
          <w:color w:val="0A2F41" w:themeColor="accent1" w:themeShade="80"/>
        </w:rPr>
        <w:t>cofinanceurs</w:t>
      </w:r>
      <w:proofErr w:type="spellEnd"/>
      <w:r w:rsidR="00D84CCB" w:rsidRPr="00042A77">
        <w:rPr>
          <w:rFonts w:ascii="Arial" w:hAnsi="Arial" w:cs="Arial"/>
          <w:iCs/>
          <w:color w:val="0A2F41" w:themeColor="accent1" w:themeShade="80"/>
        </w:rPr>
        <w:t xml:space="preserve"> publics</w:t>
      </w:r>
      <w:r w:rsidR="00A57D5E" w:rsidRPr="00042A77">
        <w:rPr>
          <w:rFonts w:ascii="Arial" w:hAnsi="Arial" w:cs="Arial"/>
          <w:iCs/>
          <w:color w:val="0A2F41" w:themeColor="accent1" w:themeShade="80"/>
        </w:rPr>
        <w:t>.</w:t>
      </w:r>
    </w:p>
    <w:p w14:paraId="34148ABC" w14:textId="77777777" w:rsidR="002D1EF8" w:rsidRDefault="007664D6" w:rsidP="001C50B0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iCs/>
          <w:color w:val="0A2F41" w:themeColor="accent1" w:themeShade="80"/>
        </w:rPr>
      </w:pPr>
      <w:sdt>
        <w:sdtPr>
          <w:rPr>
            <w:rFonts w:ascii="Arial" w:hAnsi="Arial" w:cs="Arial"/>
          </w:rPr>
          <w:id w:val="-1262520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D3E" w:rsidRPr="00042A77">
            <w:rPr>
              <w:rFonts w:ascii="Segoe UI Symbol" w:eastAsia="MS Gothic" w:hAnsi="Segoe UI Symbol" w:cs="Segoe UI Symbol"/>
            </w:rPr>
            <w:t>☐</w:t>
          </w:r>
        </w:sdtContent>
      </w:sdt>
      <w:r w:rsidR="00911D3E" w:rsidRPr="00042A77">
        <w:rPr>
          <w:rFonts w:ascii="Arial" w:hAnsi="Arial" w:cs="Arial"/>
        </w:rPr>
        <w:t xml:space="preserve"> </w:t>
      </w:r>
      <w:r w:rsidR="00A57D5E" w:rsidRPr="00042A77">
        <w:rPr>
          <w:rFonts w:ascii="Arial" w:hAnsi="Arial" w:cs="Arial"/>
          <w:iCs/>
          <w:color w:val="0A2F41" w:themeColor="accent1" w:themeShade="80"/>
        </w:rPr>
        <w:t xml:space="preserve">J’ai déjà pris contact avec des </w:t>
      </w:r>
      <w:proofErr w:type="spellStart"/>
      <w:r w:rsidR="00A57D5E" w:rsidRPr="00042A77">
        <w:rPr>
          <w:rFonts w:ascii="Arial" w:hAnsi="Arial" w:cs="Arial"/>
          <w:iCs/>
          <w:color w:val="0A2F41" w:themeColor="accent1" w:themeShade="80"/>
        </w:rPr>
        <w:t>cofinanceurs</w:t>
      </w:r>
      <w:proofErr w:type="spellEnd"/>
      <w:r w:rsidR="00A57D5E" w:rsidRPr="00042A77">
        <w:rPr>
          <w:rFonts w:ascii="Arial" w:hAnsi="Arial" w:cs="Arial"/>
          <w:iCs/>
          <w:color w:val="0A2F41" w:themeColor="accent1" w:themeShade="80"/>
        </w:rPr>
        <w:t xml:space="preserve"> publics</w:t>
      </w:r>
      <w:r w:rsidR="00722CDD" w:rsidRPr="00042A77">
        <w:rPr>
          <w:rFonts w:ascii="Arial" w:hAnsi="Arial" w:cs="Arial"/>
          <w:iCs/>
          <w:color w:val="0A2F41" w:themeColor="accent1" w:themeShade="80"/>
        </w:rPr>
        <w:t xml:space="preserve">. </w:t>
      </w:r>
    </w:p>
    <w:p w14:paraId="3D5848CD" w14:textId="371ECFBE" w:rsidR="00A57D5E" w:rsidRPr="00042A77" w:rsidRDefault="00722CDD" w:rsidP="002D1EF8">
      <w:pPr>
        <w:shd w:val="clear" w:color="auto" w:fill="FFFFFF" w:themeFill="background1"/>
        <w:spacing w:after="40" w:line="240" w:lineRule="auto"/>
        <w:jc w:val="both"/>
        <w:rPr>
          <w:rFonts w:ascii="Arial" w:hAnsi="Arial" w:cs="Arial"/>
        </w:rPr>
      </w:pPr>
      <w:r w:rsidRPr="00042A77">
        <w:rPr>
          <w:rFonts w:ascii="Arial" w:hAnsi="Arial" w:cs="Arial"/>
          <w:iCs/>
          <w:color w:val="0A2F41" w:themeColor="accent1" w:themeShade="80"/>
        </w:rPr>
        <w:t>Précisez lesquels : …...</w:t>
      </w:r>
    </w:p>
    <w:p w14:paraId="1189B34A" w14:textId="77777777" w:rsidR="002D1EF8" w:rsidRDefault="007664D6" w:rsidP="002D1EF8">
      <w:pPr>
        <w:shd w:val="clear" w:color="auto" w:fill="FFFFFF" w:themeFill="background1"/>
        <w:spacing w:after="40" w:line="240" w:lineRule="auto"/>
        <w:jc w:val="both"/>
        <w:rPr>
          <w:rFonts w:ascii="Arial" w:hAnsi="Arial" w:cs="Arial"/>
          <w:iCs/>
          <w:color w:val="0A2F41" w:themeColor="accent1" w:themeShade="80"/>
        </w:rPr>
      </w:pPr>
      <w:sdt>
        <w:sdtPr>
          <w:rPr>
            <w:rFonts w:ascii="Arial" w:hAnsi="Arial" w:cs="Arial"/>
          </w:rPr>
          <w:id w:val="-1158374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D3E" w:rsidRPr="00042A77">
            <w:rPr>
              <w:rFonts w:ascii="Segoe UI Symbol" w:eastAsia="MS Gothic" w:hAnsi="Segoe UI Symbol" w:cs="Segoe UI Symbol"/>
            </w:rPr>
            <w:t>☐</w:t>
          </w:r>
        </w:sdtContent>
      </w:sdt>
      <w:r w:rsidR="00911D3E" w:rsidRPr="00042A77">
        <w:rPr>
          <w:rFonts w:ascii="Arial" w:hAnsi="Arial" w:cs="Arial"/>
        </w:rPr>
        <w:t xml:space="preserve"> </w:t>
      </w:r>
      <w:r w:rsidR="00041B3B" w:rsidRPr="00042A77">
        <w:rPr>
          <w:rFonts w:ascii="Arial" w:hAnsi="Arial" w:cs="Arial"/>
          <w:iCs/>
          <w:color w:val="0A2F41" w:themeColor="accent1" w:themeShade="80"/>
        </w:rPr>
        <w:t xml:space="preserve">J’ai obtenu un ou plusieurs cofinancement(s) public(s). </w:t>
      </w:r>
    </w:p>
    <w:p w14:paraId="309BC127" w14:textId="131B188E" w:rsidR="00E537F2" w:rsidRPr="00042A77" w:rsidRDefault="00041B3B" w:rsidP="002D1EF8">
      <w:pPr>
        <w:shd w:val="clear" w:color="auto" w:fill="FFFFFF" w:themeFill="background1"/>
        <w:spacing w:after="40" w:line="240" w:lineRule="auto"/>
        <w:jc w:val="both"/>
        <w:rPr>
          <w:rFonts w:ascii="Arial" w:hAnsi="Arial" w:cs="Arial"/>
        </w:rPr>
      </w:pPr>
      <w:r w:rsidRPr="00042A77">
        <w:rPr>
          <w:rFonts w:ascii="Arial" w:hAnsi="Arial" w:cs="Arial"/>
          <w:iCs/>
          <w:color w:val="0A2F41" w:themeColor="accent1" w:themeShade="80"/>
        </w:rPr>
        <w:t>Précisez lesquels</w:t>
      </w:r>
      <w:proofErr w:type="gramStart"/>
      <w:r w:rsidRPr="00042A77">
        <w:rPr>
          <w:rFonts w:ascii="Arial" w:hAnsi="Arial" w:cs="Arial"/>
          <w:iCs/>
          <w:color w:val="0A2F41" w:themeColor="accent1" w:themeShade="80"/>
        </w:rPr>
        <w:t xml:space="preserve"> :…</w:t>
      </w:r>
      <w:proofErr w:type="gramEnd"/>
      <w:r w:rsidRPr="00042A77">
        <w:rPr>
          <w:rFonts w:ascii="Arial" w:hAnsi="Arial" w:cs="Arial"/>
          <w:iCs/>
          <w:color w:val="0A2F41" w:themeColor="accent1" w:themeShade="80"/>
        </w:rPr>
        <w:t>…</w:t>
      </w:r>
    </w:p>
    <w:p w14:paraId="6E635188" w14:textId="77777777" w:rsidR="00EA1708" w:rsidRPr="00042A77" w:rsidRDefault="00EA1708">
      <w:pPr>
        <w:rPr>
          <w:rFonts w:ascii="Arial" w:hAnsi="Arial" w:cs="Arial"/>
          <w:b/>
          <w:bCs/>
          <w:color w:val="0A2F41" w:themeColor="accent1" w:themeShade="80"/>
        </w:rPr>
      </w:pPr>
      <w:r w:rsidRPr="00042A77">
        <w:rPr>
          <w:rFonts w:ascii="Arial" w:hAnsi="Arial" w:cs="Arial"/>
        </w:rPr>
        <w:br w:type="page"/>
      </w:r>
    </w:p>
    <w:p w14:paraId="1A9EE976" w14:textId="42CA8529" w:rsidR="00355DC2" w:rsidRPr="001C50B0" w:rsidRDefault="00355DC2" w:rsidP="001C50B0">
      <w:pPr>
        <w:pStyle w:val="Titre1"/>
      </w:pPr>
      <w:r w:rsidRPr="001C50B0">
        <w:lastRenderedPageBreak/>
        <w:t>Projet et stratégie du GAL Pays Vallée du Loir</w:t>
      </w:r>
    </w:p>
    <w:p w14:paraId="2012DC61" w14:textId="34077870" w:rsidR="00221DD5" w:rsidRPr="00042A77" w:rsidRDefault="00221DD5" w:rsidP="00221DD5">
      <w:pPr>
        <w:ind w:right="-142"/>
        <w:rPr>
          <w:rFonts w:ascii="Arial" w:hAnsi="Arial" w:cs="Arial"/>
        </w:rPr>
      </w:pPr>
      <w:r w:rsidRPr="00042A77">
        <w:rPr>
          <w:rFonts w:ascii="Arial" w:hAnsi="Arial" w:cs="Arial"/>
        </w:rPr>
        <w:t>A quels objectifs stratégiques</w:t>
      </w:r>
      <w:r>
        <w:rPr>
          <w:rFonts w:ascii="Arial" w:hAnsi="Arial" w:cs="Arial"/>
        </w:rPr>
        <w:t xml:space="preserve"> du GAL Pays Vallée du Loir</w:t>
      </w:r>
      <w:r w:rsidRPr="00042A77">
        <w:rPr>
          <w:rFonts w:ascii="Arial" w:hAnsi="Arial" w:cs="Arial"/>
        </w:rPr>
        <w:t xml:space="preserve"> votre projet répond-</w:t>
      </w:r>
      <w:r>
        <w:rPr>
          <w:rFonts w:ascii="Arial" w:hAnsi="Arial" w:cs="Arial"/>
        </w:rPr>
        <w:t>il</w:t>
      </w:r>
      <w:r w:rsidRPr="00042A77">
        <w:rPr>
          <w:rFonts w:ascii="Arial" w:hAnsi="Arial" w:cs="Arial"/>
        </w:rPr>
        <w:t xml:space="preserve"> plus précisément</w:t>
      </w:r>
      <w:r>
        <w:rPr>
          <w:rFonts w:ascii="Arial" w:hAnsi="Arial" w:cs="Arial"/>
        </w:rPr>
        <w:t> ?</w:t>
      </w:r>
    </w:p>
    <w:p w14:paraId="7E9AFB12" w14:textId="77777777" w:rsidR="00355DC2" w:rsidRPr="00042A77" w:rsidRDefault="00355DC2" w:rsidP="002A660E">
      <w:pPr>
        <w:rPr>
          <w:rFonts w:ascii="Arial" w:hAnsi="Arial" w:cs="Arial"/>
          <w:iCs/>
          <w:color w:val="0A2F41" w:themeColor="accent1" w:themeShade="80"/>
        </w:rPr>
      </w:pPr>
    </w:p>
    <w:tbl>
      <w:tblPr>
        <w:tblStyle w:val="TableauGrille1Clair-Accentuation1"/>
        <w:tblW w:w="10316" w:type="dxa"/>
        <w:tblInd w:w="-572" w:type="dxa"/>
        <w:tblLook w:val="04A0" w:firstRow="1" w:lastRow="0" w:firstColumn="1" w:lastColumn="0" w:noHBand="0" w:noVBand="1"/>
      </w:tblPr>
      <w:tblGrid>
        <w:gridCol w:w="3458"/>
        <w:gridCol w:w="1817"/>
        <w:gridCol w:w="1836"/>
        <w:gridCol w:w="1547"/>
        <w:gridCol w:w="1658"/>
      </w:tblGrid>
      <w:tr w:rsidR="009E4F09" w:rsidRPr="00042A77" w14:paraId="0C4F06F4" w14:textId="55A8F6A0" w:rsidTr="009E4F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77337651" w14:textId="77777777" w:rsidR="009E4F09" w:rsidRPr="000E10F6" w:rsidRDefault="009E4F09" w:rsidP="00181EFA">
            <w:pPr>
              <w:spacing w:after="40"/>
              <w:rPr>
                <w:rFonts w:ascii="Arial" w:hAnsi="Arial" w:cs="Arial"/>
                <w:sz w:val="21"/>
                <w:szCs w:val="21"/>
              </w:rPr>
            </w:pPr>
            <w:r w:rsidRPr="000E10F6">
              <w:rPr>
                <w:rFonts w:ascii="Arial" w:hAnsi="Arial" w:cs="Arial"/>
                <w:sz w:val="21"/>
                <w:szCs w:val="21"/>
              </w:rPr>
              <w:t>Fiche-action LEADER sollicitée</w:t>
            </w:r>
          </w:p>
        </w:tc>
        <w:tc>
          <w:tcPr>
            <w:tcW w:w="1842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4C9C4CF1" w14:textId="77777777" w:rsidR="009E4F09" w:rsidRPr="000E10F6" w:rsidRDefault="009E4F09" w:rsidP="00881CD7">
            <w:pPr>
              <w:suppressAutoHyphens/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E10F6">
              <w:rPr>
                <w:rFonts w:ascii="Arial" w:hAnsi="Arial" w:cs="Arial"/>
                <w:sz w:val="20"/>
                <w:szCs w:val="20"/>
              </w:rPr>
              <w:t>Axe stratégique 1</w:t>
            </w:r>
          </w:p>
          <w:p w14:paraId="514C0F18" w14:textId="148385EB" w:rsidR="009E4F09" w:rsidRPr="000E10F6" w:rsidRDefault="009E4F09" w:rsidP="00881CD7">
            <w:pPr>
              <w:suppressAutoHyphens/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E10F6">
              <w:rPr>
                <w:rFonts w:ascii="Arial" w:hAnsi="Arial" w:cs="Arial"/>
                <w:sz w:val="20"/>
                <w:szCs w:val="20"/>
              </w:rPr>
              <w:t>Mettre en valeur et rendre la culture accessible à tous</w:t>
            </w:r>
          </w:p>
          <w:p w14:paraId="4B515C34" w14:textId="77777777" w:rsidR="009E4F09" w:rsidRPr="000E10F6" w:rsidRDefault="009E4F09" w:rsidP="00881CD7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4973C5C5" w14:textId="74212E70" w:rsidR="009E4F09" w:rsidRPr="000E10F6" w:rsidRDefault="009E4F09" w:rsidP="00881CD7">
            <w:pPr>
              <w:suppressAutoHyphens/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E10F6">
              <w:rPr>
                <w:rFonts w:ascii="Arial" w:hAnsi="Arial" w:cs="Arial"/>
                <w:sz w:val="20"/>
                <w:szCs w:val="20"/>
              </w:rPr>
              <w:t>Axe stratégique 2</w:t>
            </w:r>
          </w:p>
          <w:p w14:paraId="18E295EE" w14:textId="1AE7498D" w:rsidR="009E4F09" w:rsidRPr="000E10F6" w:rsidRDefault="009E4F09" w:rsidP="00881CD7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E10F6">
              <w:rPr>
                <w:rFonts w:ascii="Arial" w:hAnsi="Arial" w:cs="Arial"/>
                <w:sz w:val="20"/>
                <w:szCs w:val="20"/>
              </w:rPr>
              <w:t>Accompagner un développement du territoire, dans un principe de durabilité</w:t>
            </w:r>
          </w:p>
        </w:tc>
        <w:tc>
          <w:tcPr>
            <w:tcW w:w="1559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60F7AE36" w14:textId="1842ED84" w:rsidR="009E4F09" w:rsidRPr="000E10F6" w:rsidRDefault="009E4F09" w:rsidP="00881CD7">
            <w:pPr>
              <w:suppressAutoHyphens/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E10F6">
              <w:rPr>
                <w:rFonts w:ascii="Arial" w:hAnsi="Arial" w:cs="Arial"/>
                <w:sz w:val="20"/>
                <w:szCs w:val="20"/>
              </w:rPr>
              <w:t>Axe stratégique 3</w:t>
            </w:r>
          </w:p>
          <w:p w14:paraId="08AB5A9F" w14:textId="5049DAAB" w:rsidR="009E4F09" w:rsidRPr="000E10F6" w:rsidRDefault="009E4F09" w:rsidP="00881CD7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E10F6">
              <w:rPr>
                <w:rFonts w:ascii="Arial" w:hAnsi="Arial" w:cs="Arial"/>
                <w:sz w:val="20"/>
                <w:szCs w:val="20"/>
              </w:rPr>
              <w:t>Renforcer la cohérence territoriale et le lien entre les habitants</w:t>
            </w:r>
          </w:p>
        </w:tc>
        <w:tc>
          <w:tcPr>
            <w:tcW w:w="1528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shd w:val="clear" w:color="auto" w:fill="83CAEB" w:themeFill="accent1" w:themeFillTint="66"/>
            <w:vAlign w:val="center"/>
          </w:tcPr>
          <w:p w14:paraId="7715220D" w14:textId="77777777" w:rsidR="009E4F09" w:rsidRDefault="009E4F09" w:rsidP="00881CD7">
            <w:pPr>
              <w:spacing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E10F6">
              <w:rPr>
                <w:rFonts w:ascii="Arial" w:hAnsi="Arial" w:cs="Arial"/>
                <w:sz w:val="20"/>
                <w:szCs w:val="20"/>
              </w:rPr>
              <w:t>Argumentaire charte architecturale et paysagère du Pays Vallée du Loir</w:t>
            </w:r>
          </w:p>
          <w:p w14:paraId="3130AE7B" w14:textId="56EAD234" w:rsidR="00901254" w:rsidRPr="00901254" w:rsidRDefault="00901254" w:rsidP="00901254">
            <w:pPr>
              <w:pStyle w:val="Paragraphedeliste"/>
              <w:numPr>
                <w:ilvl w:val="0"/>
                <w:numId w:val="13"/>
              </w:numPr>
              <w:spacing w:after="40"/>
              <w:ind w:left="223" w:hanging="22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901254">
              <w:rPr>
                <w:rFonts w:ascii="Arial" w:hAnsi="Arial" w:cs="Arial"/>
                <w:sz w:val="16"/>
                <w:szCs w:val="16"/>
              </w:rPr>
              <w:t>Pour les opérations d’aménagement paysager et de travaux du bâti</w:t>
            </w:r>
          </w:p>
        </w:tc>
      </w:tr>
      <w:tr w:rsidR="009E4F09" w:rsidRPr="00042A77" w14:paraId="45BCCF43" w14:textId="66915AD8" w:rsidTr="009E4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</w:tcPr>
          <w:p w14:paraId="4ECA6621" w14:textId="77777777" w:rsidR="009E4F09" w:rsidRPr="000E10F6" w:rsidRDefault="009E4F09" w:rsidP="009902B4">
            <w:pPr>
              <w:spacing w:after="4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sym w:font="Wingdings" w:char="F071"/>
            </w: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Fiche-Action 1 : Mettre en valeur l’identité patrimoniale du territoire</w:t>
            </w:r>
          </w:p>
        </w:tc>
        <w:sdt>
          <w:sdtPr>
            <w:rPr>
              <w:rFonts w:ascii="Arial" w:hAnsi="Arial" w:cs="Arial"/>
            </w:rPr>
            <w:id w:val="715626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1BAF8D4D" w14:textId="1C355EA7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2546A95A" w14:textId="1E6ECCB2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168E33F8" w14:textId="77E84908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1317072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shd w:val="clear" w:color="auto" w:fill="83CAEB" w:themeFill="accent1" w:themeFillTint="66"/>
                <w:vAlign w:val="center"/>
              </w:tcPr>
              <w:p w14:paraId="400172DB" w14:textId="6831A7E5" w:rsidR="009E4F09" w:rsidRPr="00042A77" w:rsidRDefault="002509E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9E4F09" w:rsidRPr="00042A77" w14:paraId="7050C5BE" w14:textId="7DB311FA" w:rsidTr="009E4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</w:tcPr>
          <w:p w14:paraId="77681DEB" w14:textId="77777777" w:rsidR="009E4F09" w:rsidRPr="000E10F6" w:rsidRDefault="009E4F09" w:rsidP="009902B4">
            <w:pPr>
              <w:spacing w:after="4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sym w:font="Wingdings" w:char="F071"/>
            </w: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Fiche-Action 2 :  Garantir l’accès à la culture au plus près des habitants</w:t>
            </w:r>
          </w:p>
        </w:tc>
        <w:sdt>
          <w:sdtPr>
            <w:rPr>
              <w:rFonts w:ascii="Arial" w:hAnsi="Arial" w:cs="Arial"/>
            </w:rPr>
            <w:id w:val="994455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39EBCB97" w14:textId="5A75706B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2176C646" w14:textId="6E8686BC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4B0809CA" w14:textId="324BCFFC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570892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shd w:val="clear" w:color="auto" w:fill="83CAEB" w:themeFill="accent1" w:themeFillTint="66"/>
                <w:vAlign w:val="center"/>
              </w:tcPr>
              <w:p w14:paraId="43ACA861" w14:textId="5B9CF130" w:rsidR="009E4F09" w:rsidRPr="00042A77" w:rsidRDefault="005E55A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9E4F09" w:rsidRPr="00042A77" w14:paraId="690FD1D2" w14:textId="7CB14A74" w:rsidTr="009E4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</w:tcPr>
          <w:p w14:paraId="65BEF026" w14:textId="442B3334" w:rsidR="009E4F09" w:rsidRPr="000E10F6" w:rsidRDefault="009E4F09" w:rsidP="009902B4">
            <w:pPr>
              <w:spacing w:after="4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sym w:font="Wingdings" w:char="F071"/>
            </w: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Fiche-Action 3 : Développer les échelles de proximité </w:t>
            </w:r>
          </w:p>
        </w:tc>
        <w:tc>
          <w:tcPr>
            <w:tcW w:w="1842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37C3C6C5" w14:textId="77777777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sdt>
          <w:sdtPr>
            <w:rPr>
              <w:rFonts w:ascii="Arial" w:hAnsi="Arial" w:cs="Arial"/>
            </w:rPr>
            <w:id w:val="-337856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01540363" w14:textId="53B204AB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000000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559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6ABE8689" w14:textId="243ADD99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sdt>
          <w:sdtPr>
            <w:rPr>
              <w:rFonts w:ascii="Arial" w:hAnsi="Arial" w:cs="Arial"/>
            </w:rPr>
            <w:id w:val="461004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shd w:val="clear" w:color="auto" w:fill="83CAEB" w:themeFill="accent1" w:themeFillTint="66"/>
                <w:vAlign w:val="center"/>
              </w:tcPr>
              <w:p w14:paraId="23D91383" w14:textId="760D58F9" w:rsidR="009E4F09" w:rsidRPr="00042A77" w:rsidRDefault="002509E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9E4F09" w:rsidRPr="00042A77" w14:paraId="2B3D2210" w14:textId="557C0FEB" w:rsidTr="009E4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</w:tcPr>
          <w:p w14:paraId="1EF15456" w14:textId="77777777" w:rsidR="009E4F09" w:rsidRPr="000E10F6" w:rsidRDefault="009E4F09" w:rsidP="009902B4">
            <w:pPr>
              <w:spacing w:after="4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sym w:font="Wingdings" w:char="F071"/>
            </w: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Fiche-Action 4 : Mettre en valeur les actions et comportements exemplaires en faveur de la transition énergétique et écologique </w:t>
            </w:r>
          </w:p>
        </w:tc>
        <w:tc>
          <w:tcPr>
            <w:tcW w:w="1842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620A4CE5" w14:textId="77777777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sdt>
          <w:sdtPr>
            <w:rPr>
              <w:rFonts w:ascii="Arial" w:hAnsi="Arial" w:cs="Arial"/>
            </w:rPr>
            <w:id w:val="-2006978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6C7804C6" w14:textId="17D4F002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000000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1559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5C60095F" w14:textId="25BF6D54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sdt>
          <w:sdtPr>
            <w:rPr>
              <w:rFonts w:ascii="Arial" w:hAnsi="Arial" w:cs="Arial"/>
            </w:rPr>
            <w:id w:val="-226845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shd w:val="clear" w:color="auto" w:fill="83CAEB" w:themeFill="accent1" w:themeFillTint="66"/>
                <w:vAlign w:val="center"/>
              </w:tcPr>
              <w:p w14:paraId="5A850D1C" w14:textId="2556F28F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E4F09" w:rsidRPr="00042A77" w14:paraId="23C4E8A1" w14:textId="3A841832" w:rsidTr="009E4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</w:tcPr>
          <w:p w14:paraId="635089D7" w14:textId="77777777" w:rsidR="009E4F09" w:rsidRPr="000E10F6" w:rsidRDefault="009E4F09" w:rsidP="009902B4">
            <w:pPr>
              <w:spacing w:after="4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sym w:font="Wingdings" w:char="F071"/>
            </w: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Fiche-Action 5 : Développer des solutions de mobilité de proximité </w:t>
            </w:r>
          </w:p>
        </w:tc>
        <w:tc>
          <w:tcPr>
            <w:tcW w:w="1842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20E65384" w14:textId="77777777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407323DE" w14:textId="6C26A073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sdt>
          <w:sdtPr>
            <w:rPr>
              <w:rFonts w:ascii="Arial" w:hAnsi="Arial" w:cs="Arial"/>
            </w:rPr>
            <w:id w:val="-164942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326EA9B4" w14:textId="1F2C8041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000000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052775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shd w:val="clear" w:color="auto" w:fill="83CAEB" w:themeFill="accent1" w:themeFillTint="66"/>
                <w:vAlign w:val="center"/>
              </w:tcPr>
              <w:p w14:paraId="2CDF41F4" w14:textId="18A92EAD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E4F09" w:rsidRPr="00042A77" w14:paraId="7F899913" w14:textId="7ED247B5" w:rsidTr="009E4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</w:tcPr>
          <w:p w14:paraId="541D3510" w14:textId="2E093EB0" w:rsidR="009E4F09" w:rsidRPr="000E10F6" w:rsidRDefault="009E4F09" w:rsidP="009902B4">
            <w:pPr>
              <w:spacing w:after="4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233FB9">
              <w:rPr>
                <w:rFonts w:ascii="Arial" w:hAnsi="Arial" w:cs="Arial"/>
                <w:b w:val="0"/>
                <w:bCs w:val="0"/>
                <w:sz w:val="21"/>
                <w:szCs w:val="21"/>
              </w:rPr>
              <w:sym w:font="Wingdings" w:char="F071"/>
            </w:r>
            <w:r w:rsidRPr="00233FB9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Fiche-action 6 : Améliorer l’accès à la santé et l’offre pour la petite enfance et la jeunesse</w:t>
            </w:r>
          </w:p>
        </w:tc>
        <w:tc>
          <w:tcPr>
            <w:tcW w:w="1842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49E0F353" w14:textId="77777777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654E896B" w14:textId="6E478C5E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sdt>
          <w:sdtPr>
            <w:rPr>
              <w:rFonts w:ascii="Arial" w:hAnsi="Arial" w:cs="Arial"/>
            </w:rPr>
            <w:id w:val="-1460719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7A19F19E" w14:textId="7653A9C5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000000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708540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shd w:val="clear" w:color="auto" w:fill="83CAEB" w:themeFill="accent1" w:themeFillTint="66"/>
                <w:vAlign w:val="center"/>
              </w:tcPr>
              <w:p w14:paraId="4EC4459A" w14:textId="7FC4F45D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E4F09" w:rsidRPr="00042A77" w14:paraId="2A09B35A" w14:textId="27DFEED2" w:rsidTr="009E4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</w:tcPr>
          <w:p w14:paraId="5CC26E2E" w14:textId="77777777" w:rsidR="009E4F09" w:rsidRPr="000E10F6" w:rsidRDefault="009E4F09" w:rsidP="009902B4">
            <w:pPr>
              <w:spacing w:after="4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sym w:font="Wingdings" w:char="F071"/>
            </w: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Fiche- action 7 : Promouvoir le bien-vivre ensemble </w:t>
            </w:r>
          </w:p>
        </w:tc>
        <w:tc>
          <w:tcPr>
            <w:tcW w:w="1842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30E74FF9" w14:textId="77777777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  <w:vAlign w:val="center"/>
          </w:tcPr>
          <w:p w14:paraId="37AAC0DE" w14:textId="27F659FF" w:rsidR="009E4F09" w:rsidRPr="00042A77" w:rsidRDefault="009E4F09" w:rsidP="009902B4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</w:p>
        </w:tc>
        <w:sdt>
          <w:sdtPr>
            <w:rPr>
              <w:rFonts w:ascii="Arial" w:hAnsi="Arial" w:cs="Arial"/>
            </w:rPr>
            <w:id w:val="-585992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3DD29F4B" w14:textId="0F4219B3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000000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44776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shd w:val="clear" w:color="auto" w:fill="83CAEB" w:themeFill="accent1" w:themeFillTint="66"/>
                <w:vAlign w:val="center"/>
              </w:tcPr>
              <w:p w14:paraId="06DF21FE" w14:textId="352A6937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E4F09" w:rsidRPr="00042A77" w14:paraId="138BCA55" w14:textId="4501EEA9" w:rsidTr="009E4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A2F41" w:themeColor="accent1" w:themeShade="80"/>
              <w:left w:val="single" w:sz="4" w:space="0" w:color="0A2F41" w:themeColor="accent1" w:themeShade="80"/>
              <w:bottom w:val="single" w:sz="4" w:space="0" w:color="0A2F41" w:themeColor="accent1" w:themeShade="80"/>
              <w:right w:val="single" w:sz="4" w:space="0" w:color="0A2F41" w:themeColor="accent1" w:themeShade="80"/>
            </w:tcBorders>
          </w:tcPr>
          <w:p w14:paraId="513258F7" w14:textId="5ACE732C" w:rsidR="009E4F09" w:rsidRPr="000E10F6" w:rsidRDefault="009E4F09" w:rsidP="009902B4">
            <w:pPr>
              <w:spacing w:after="40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sym w:font="Wingdings" w:char="F071"/>
            </w:r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Fiche- action 8 : Mettre en place une coopération interterritoriale et transnationale (</w:t>
            </w:r>
            <w:proofErr w:type="gramStart"/>
            <w:r w:rsidRPr="000E10F6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19.3)</w:t>
            </w:r>
            <w:r>
              <w:rPr>
                <w:rFonts w:ascii="Arial" w:hAnsi="Arial" w:cs="Arial"/>
                <w:b w:val="0"/>
                <w:bCs w:val="0"/>
                <w:sz w:val="21"/>
                <w:szCs w:val="21"/>
              </w:rPr>
              <w:t>*</w:t>
            </w:r>
            <w:proofErr w:type="gramEnd"/>
          </w:p>
        </w:tc>
        <w:sdt>
          <w:sdtPr>
            <w:rPr>
              <w:rFonts w:ascii="Arial" w:hAnsi="Arial" w:cs="Arial"/>
            </w:rPr>
            <w:id w:val="-174571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1500CA67" w14:textId="3D0C1D2C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000000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177650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3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13439D39" w14:textId="03335005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000000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787194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9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vAlign w:val="center"/>
              </w:tcPr>
              <w:p w14:paraId="306104A6" w14:textId="01C9A3AA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color w:val="000000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40320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28" w:type="dxa"/>
                <w:tcBorders>
                  <w:top w:val="single" w:sz="4" w:space="0" w:color="0A2F41" w:themeColor="accent1" w:themeShade="80"/>
                  <w:left w:val="single" w:sz="4" w:space="0" w:color="0A2F41" w:themeColor="accent1" w:themeShade="80"/>
                  <w:bottom w:val="single" w:sz="4" w:space="0" w:color="0A2F41" w:themeColor="accent1" w:themeShade="80"/>
                  <w:right w:val="single" w:sz="4" w:space="0" w:color="0A2F41" w:themeColor="accent1" w:themeShade="80"/>
                </w:tcBorders>
                <w:shd w:val="clear" w:color="auto" w:fill="83CAEB" w:themeFill="accent1" w:themeFillTint="66"/>
                <w:vAlign w:val="center"/>
              </w:tcPr>
              <w:p w14:paraId="53C3F734" w14:textId="4DD11DCA" w:rsidR="009E4F09" w:rsidRPr="00042A77" w:rsidRDefault="009E4F09" w:rsidP="009902B4">
                <w:pPr>
                  <w:spacing w:after="4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 w:rsidRPr="00042A7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70A207F2" w14:textId="3D2533F4" w:rsidR="00181EFA" w:rsidRPr="00BE5AC3" w:rsidRDefault="001C50B0" w:rsidP="000E69E1">
      <w:pPr>
        <w:ind w:firstLine="2694"/>
        <w:rPr>
          <w:rFonts w:ascii="Arial" w:hAnsi="Arial" w:cs="Arial"/>
          <w:b/>
          <w:bCs/>
          <w:color w:val="0A2F41" w:themeColor="accent1" w:themeShade="8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fr-FR"/>
        </w:rPr>
        <w:t>*</w:t>
      </w:r>
      <w:r w:rsidR="000E69E1" w:rsidRPr="00BE5AC3">
        <w:rPr>
          <w:rFonts w:ascii="Arial" w:eastAsia="Times New Roman" w:hAnsi="Arial" w:cs="Arial"/>
          <w:color w:val="000000"/>
          <w:sz w:val="21"/>
          <w:szCs w:val="21"/>
          <w:lang w:eastAsia="fr-FR"/>
        </w:rPr>
        <w:t>En fonction de la fiche-action support pour la coopération</w:t>
      </w:r>
    </w:p>
    <w:p w14:paraId="5E94F880" w14:textId="77777777" w:rsidR="000E69E1" w:rsidRPr="00042A77" w:rsidRDefault="000E69E1">
      <w:pPr>
        <w:rPr>
          <w:rFonts w:ascii="Arial" w:hAnsi="Arial" w:cs="Arial"/>
          <w:b/>
          <w:bCs/>
          <w:color w:val="0A2F41" w:themeColor="accent1" w:themeShade="80"/>
        </w:rPr>
      </w:pPr>
      <w:r w:rsidRPr="00042A77">
        <w:rPr>
          <w:rFonts w:ascii="Arial" w:hAnsi="Arial" w:cs="Arial"/>
        </w:rPr>
        <w:br w:type="page"/>
      </w:r>
    </w:p>
    <w:p w14:paraId="4B4F7633" w14:textId="559C0C69" w:rsidR="00C15D4B" w:rsidRPr="00042A77" w:rsidRDefault="00C15D4B" w:rsidP="001C50B0">
      <w:pPr>
        <w:pStyle w:val="Titre1"/>
      </w:pPr>
      <w:r w:rsidRPr="00042A77">
        <w:lastRenderedPageBreak/>
        <w:t>Présentation de votre projet</w:t>
      </w:r>
    </w:p>
    <w:p w14:paraId="062AA86D" w14:textId="084B64B5" w:rsidR="00F344EA" w:rsidRPr="007573CC" w:rsidRDefault="007B20A1" w:rsidP="00F344EA">
      <w:pPr>
        <w:rPr>
          <w:rFonts w:ascii="Arial" w:hAnsi="Arial" w:cs="Arial"/>
          <w:sz w:val="20"/>
          <w:szCs w:val="20"/>
        </w:rPr>
      </w:pPr>
      <w:r w:rsidRPr="007573CC">
        <w:rPr>
          <w:rFonts w:ascii="Arial" w:hAnsi="Arial" w:cs="Arial"/>
          <w:sz w:val="20"/>
          <w:szCs w:val="20"/>
        </w:rPr>
        <w:t>Pour décrire votre projet, v</w:t>
      </w:r>
      <w:r w:rsidR="00F344EA" w:rsidRPr="007573CC">
        <w:rPr>
          <w:rFonts w:ascii="Arial" w:hAnsi="Arial" w:cs="Arial"/>
          <w:sz w:val="20"/>
          <w:szCs w:val="20"/>
        </w:rPr>
        <w:t xml:space="preserve">ous </w:t>
      </w:r>
      <w:r w:rsidR="00A27002" w:rsidRPr="007573CC">
        <w:rPr>
          <w:rFonts w:ascii="Arial" w:hAnsi="Arial" w:cs="Arial"/>
          <w:sz w:val="20"/>
          <w:szCs w:val="20"/>
        </w:rPr>
        <w:t xml:space="preserve">pouvez </w:t>
      </w:r>
      <w:r w:rsidR="00401812">
        <w:rPr>
          <w:rFonts w:ascii="Arial" w:hAnsi="Arial" w:cs="Arial"/>
          <w:sz w:val="20"/>
          <w:szCs w:val="20"/>
        </w:rPr>
        <w:t xml:space="preserve">également </w:t>
      </w:r>
      <w:r w:rsidR="00281720" w:rsidRPr="007573CC">
        <w:rPr>
          <w:rFonts w:ascii="Arial" w:hAnsi="Arial" w:cs="Arial"/>
          <w:sz w:val="20"/>
          <w:szCs w:val="20"/>
        </w:rPr>
        <w:t>vous aide</w:t>
      </w:r>
      <w:r w:rsidR="00A27002" w:rsidRPr="007573CC">
        <w:rPr>
          <w:rFonts w:ascii="Arial" w:hAnsi="Arial" w:cs="Arial"/>
          <w:sz w:val="20"/>
          <w:szCs w:val="20"/>
        </w:rPr>
        <w:t>r</w:t>
      </w:r>
      <w:r w:rsidR="00281720" w:rsidRPr="007573CC">
        <w:rPr>
          <w:rFonts w:ascii="Arial" w:hAnsi="Arial" w:cs="Arial"/>
          <w:sz w:val="20"/>
          <w:szCs w:val="20"/>
        </w:rPr>
        <w:t xml:space="preserve"> de</w:t>
      </w:r>
      <w:r w:rsidR="00A27002" w:rsidRPr="007573CC">
        <w:rPr>
          <w:rFonts w:ascii="Arial" w:hAnsi="Arial" w:cs="Arial"/>
          <w:sz w:val="20"/>
          <w:szCs w:val="20"/>
        </w:rPr>
        <w:t xml:space="preserve"> la méthode La méthode QQOQCCP : Quoi, Qui, Où, Quand, Comment, Combien, Pourquoi</w:t>
      </w:r>
      <w:r w:rsidR="00537112" w:rsidRPr="007573CC">
        <w:rPr>
          <w:rFonts w:ascii="Arial" w:hAnsi="Arial" w:cs="Arial"/>
          <w:sz w:val="20"/>
          <w:szCs w:val="20"/>
        </w:rPr>
        <w:t>.</w:t>
      </w:r>
    </w:p>
    <w:tbl>
      <w:tblPr>
        <w:tblStyle w:val="TableauGrille1Clair-Accentuation2"/>
        <w:tblW w:w="9776" w:type="dxa"/>
        <w:tblLook w:val="04A0" w:firstRow="1" w:lastRow="0" w:firstColumn="1" w:lastColumn="0" w:noHBand="0" w:noVBand="1"/>
      </w:tblPr>
      <w:tblGrid>
        <w:gridCol w:w="811"/>
        <w:gridCol w:w="1452"/>
        <w:gridCol w:w="3261"/>
        <w:gridCol w:w="4252"/>
      </w:tblGrid>
      <w:tr w:rsidR="00281720" w:rsidRPr="007573CC" w14:paraId="62188CB4" w14:textId="77777777" w:rsidTr="000574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dxa"/>
            <w:vAlign w:val="center"/>
          </w:tcPr>
          <w:p w14:paraId="722E038C" w14:textId="77777777" w:rsidR="00281720" w:rsidRPr="007573CC" w:rsidRDefault="00281720" w:rsidP="000574A7">
            <w:pPr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Lettre </w:t>
            </w:r>
          </w:p>
        </w:tc>
        <w:tc>
          <w:tcPr>
            <w:tcW w:w="1452" w:type="dxa"/>
            <w:vAlign w:val="center"/>
          </w:tcPr>
          <w:p w14:paraId="6A4AFF2D" w14:textId="77777777" w:rsidR="00281720" w:rsidRPr="007573CC" w:rsidRDefault="00281720" w:rsidP="000574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Question </w:t>
            </w:r>
          </w:p>
        </w:tc>
        <w:tc>
          <w:tcPr>
            <w:tcW w:w="3261" w:type="dxa"/>
            <w:vAlign w:val="center"/>
          </w:tcPr>
          <w:p w14:paraId="5A2C6226" w14:textId="77777777" w:rsidR="00281720" w:rsidRPr="007573CC" w:rsidRDefault="00281720" w:rsidP="000574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Sous-questions </w:t>
            </w:r>
          </w:p>
        </w:tc>
        <w:tc>
          <w:tcPr>
            <w:tcW w:w="4252" w:type="dxa"/>
            <w:vAlign w:val="center"/>
          </w:tcPr>
          <w:p w14:paraId="73BE2EDB" w14:textId="77777777" w:rsidR="00281720" w:rsidRPr="007573CC" w:rsidRDefault="00281720" w:rsidP="000574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>Exemples</w:t>
            </w:r>
          </w:p>
        </w:tc>
      </w:tr>
      <w:tr w:rsidR="00281720" w:rsidRPr="007573CC" w14:paraId="2C4FCF99" w14:textId="77777777" w:rsidTr="00057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dxa"/>
            <w:vAlign w:val="center"/>
          </w:tcPr>
          <w:p w14:paraId="62DACD0D" w14:textId="77777777" w:rsidR="00281720" w:rsidRPr="007573CC" w:rsidRDefault="00281720" w:rsidP="000574A7">
            <w:pPr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Q </w:t>
            </w:r>
          </w:p>
        </w:tc>
        <w:tc>
          <w:tcPr>
            <w:tcW w:w="1452" w:type="dxa"/>
            <w:vAlign w:val="center"/>
          </w:tcPr>
          <w:p w14:paraId="7EF948A1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Qui ? </w:t>
            </w:r>
          </w:p>
        </w:tc>
        <w:tc>
          <w:tcPr>
            <w:tcW w:w="3261" w:type="dxa"/>
            <w:vAlign w:val="center"/>
          </w:tcPr>
          <w:p w14:paraId="3C6451AF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De qui, Avec qui, Pour le compte de qui… </w:t>
            </w:r>
          </w:p>
        </w:tc>
        <w:tc>
          <w:tcPr>
            <w:tcW w:w="4252" w:type="dxa"/>
            <w:vAlign w:val="center"/>
          </w:tcPr>
          <w:p w14:paraId="6F9E7087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>Responsable, acteur, sujet, cible…</w:t>
            </w:r>
          </w:p>
        </w:tc>
      </w:tr>
      <w:tr w:rsidR="00281720" w:rsidRPr="007573CC" w14:paraId="29CB2076" w14:textId="77777777" w:rsidTr="00057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dxa"/>
            <w:vAlign w:val="center"/>
          </w:tcPr>
          <w:p w14:paraId="0CDBF16F" w14:textId="77777777" w:rsidR="00281720" w:rsidRPr="007573CC" w:rsidRDefault="00281720" w:rsidP="000574A7">
            <w:pPr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Q </w:t>
            </w:r>
          </w:p>
        </w:tc>
        <w:tc>
          <w:tcPr>
            <w:tcW w:w="1452" w:type="dxa"/>
            <w:vAlign w:val="center"/>
          </w:tcPr>
          <w:p w14:paraId="6CC9E26C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Quoi ? </w:t>
            </w:r>
          </w:p>
        </w:tc>
        <w:tc>
          <w:tcPr>
            <w:tcW w:w="3261" w:type="dxa"/>
            <w:vAlign w:val="center"/>
          </w:tcPr>
          <w:p w14:paraId="180044CB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Quoi, Avec quoi, en relation avec quoi… </w:t>
            </w:r>
          </w:p>
        </w:tc>
        <w:tc>
          <w:tcPr>
            <w:tcW w:w="4252" w:type="dxa"/>
            <w:vAlign w:val="center"/>
          </w:tcPr>
          <w:p w14:paraId="5D5BE773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>Outil, objet, résultat, objectif…</w:t>
            </w:r>
          </w:p>
        </w:tc>
      </w:tr>
      <w:tr w:rsidR="00281720" w:rsidRPr="007573CC" w14:paraId="3A75764C" w14:textId="77777777" w:rsidTr="00057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dxa"/>
            <w:vAlign w:val="center"/>
          </w:tcPr>
          <w:p w14:paraId="70A9281B" w14:textId="77777777" w:rsidR="00281720" w:rsidRPr="007573CC" w:rsidRDefault="00281720" w:rsidP="000574A7">
            <w:pPr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O </w:t>
            </w:r>
          </w:p>
        </w:tc>
        <w:tc>
          <w:tcPr>
            <w:tcW w:w="1452" w:type="dxa"/>
            <w:vAlign w:val="center"/>
          </w:tcPr>
          <w:p w14:paraId="24747A76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Où ? </w:t>
            </w:r>
          </w:p>
        </w:tc>
        <w:tc>
          <w:tcPr>
            <w:tcW w:w="3261" w:type="dxa"/>
            <w:vAlign w:val="center"/>
          </w:tcPr>
          <w:p w14:paraId="238AD504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Où, par où, vers où… </w:t>
            </w:r>
          </w:p>
        </w:tc>
        <w:tc>
          <w:tcPr>
            <w:tcW w:w="4252" w:type="dxa"/>
            <w:vAlign w:val="center"/>
          </w:tcPr>
          <w:p w14:paraId="201AAD42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>Lieu, service…</w:t>
            </w:r>
          </w:p>
        </w:tc>
      </w:tr>
      <w:tr w:rsidR="00281720" w:rsidRPr="007573CC" w14:paraId="2CAAA319" w14:textId="77777777" w:rsidTr="00057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dxa"/>
            <w:vAlign w:val="center"/>
          </w:tcPr>
          <w:p w14:paraId="474819BA" w14:textId="77777777" w:rsidR="00281720" w:rsidRPr="007573CC" w:rsidRDefault="00281720" w:rsidP="000574A7">
            <w:pPr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Q </w:t>
            </w:r>
          </w:p>
        </w:tc>
        <w:tc>
          <w:tcPr>
            <w:tcW w:w="1452" w:type="dxa"/>
            <w:vAlign w:val="center"/>
          </w:tcPr>
          <w:p w14:paraId="340FBF6D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Quand ? </w:t>
            </w:r>
          </w:p>
        </w:tc>
        <w:tc>
          <w:tcPr>
            <w:tcW w:w="3261" w:type="dxa"/>
            <w:vAlign w:val="center"/>
          </w:tcPr>
          <w:p w14:paraId="5B2F7DAE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À partir de quand, jusqu'à quand, dans quel délai… </w:t>
            </w:r>
          </w:p>
        </w:tc>
        <w:tc>
          <w:tcPr>
            <w:tcW w:w="4252" w:type="dxa"/>
            <w:vAlign w:val="center"/>
          </w:tcPr>
          <w:p w14:paraId="47F5682F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>Dates, périodicité, durée…</w:t>
            </w:r>
          </w:p>
        </w:tc>
      </w:tr>
      <w:tr w:rsidR="00281720" w:rsidRPr="007573CC" w14:paraId="7311A4E4" w14:textId="77777777" w:rsidTr="00057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dxa"/>
            <w:vAlign w:val="center"/>
          </w:tcPr>
          <w:p w14:paraId="293FCFA0" w14:textId="77777777" w:rsidR="00281720" w:rsidRPr="007573CC" w:rsidRDefault="00281720" w:rsidP="000574A7">
            <w:pPr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1452" w:type="dxa"/>
            <w:vAlign w:val="center"/>
          </w:tcPr>
          <w:p w14:paraId="100CE2ED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Comment ? </w:t>
            </w:r>
          </w:p>
        </w:tc>
        <w:tc>
          <w:tcPr>
            <w:tcW w:w="3261" w:type="dxa"/>
            <w:vAlign w:val="center"/>
          </w:tcPr>
          <w:p w14:paraId="596A619B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De quelle façon, dans quelles conditions, par quel procédé… </w:t>
            </w:r>
          </w:p>
        </w:tc>
        <w:tc>
          <w:tcPr>
            <w:tcW w:w="4252" w:type="dxa"/>
            <w:vAlign w:val="center"/>
          </w:tcPr>
          <w:p w14:paraId="612F6A66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>Procédure, technique, action, moyens matériel…</w:t>
            </w:r>
          </w:p>
        </w:tc>
      </w:tr>
      <w:tr w:rsidR="00281720" w:rsidRPr="007573CC" w14:paraId="1908696B" w14:textId="77777777" w:rsidTr="00057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dxa"/>
            <w:vAlign w:val="center"/>
          </w:tcPr>
          <w:p w14:paraId="06EFB6DE" w14:textId="77777777" w:rsidR="00281720" w:rsidRPr="007573CC" w:rsidRDefault="00281720" w:rsidP="000574A7">
            <w:pPr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1452" w:type="dxa"/>
            <w:vAlign w:val="center"/>
          </w:tcPr>
          <w:p w14:paraId="354715D3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Combien ? </w:t>
            </w:r>
          </w:p>
        </w:tc>
        <w:tc>
          <w:tcPr>
            <w:tcW w:w="3261" w:type="dxa"/>
            <w:vAlign w:val="center"/>
          </w:tcPr>
          <w:p w14:paraId="031D1BD1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Dans quelle mesure, valeurs en cause, à quelle dose… </w:t>
            </w:r>
          </w:p>
        </w:tc>
        <w:tc>
          <w:tcPr>
            <w:tcW w:w="4252" w:type="dxa"/>
            <w:vAlign w:val="center"/>
          </w:tcPr>
          <w:p w14:paraId="0EC0E471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>Quantités, budget…</w:t>
            </w:r>
          </w:p>
        </w:tc>
      </w:tr>
      <w:tr w:rsidR="00281720" w:rsidRPr="007573CC" w14:paraId="7B42A779" w14:textId="77777777" w:rsidTr="00057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" w:type="dxa"/>
            <w:vAlign w:val="center"/>
          </w:tcPr>
          <w:p w14:paraId="72C0F859" w14:textId="77777777" w:rsidR="00281720" w:rsidRPr="007573CC" w:rsidRDefault="00281720" w:rsidP="000574A7">
            <w:pPr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P </w:t>
            </w:r>
          </w:p>
        </w:tc>
        <w:tc>
          <w:tcPr>
            <w:tcW w:w="1452" w:type="dxa"/>
            <w:vAlign w:val="center"/>
          </w:tcPr>
          <w:p w14:paraId="70045D4C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Pourquoi ? </w:t>
            </w:r>
          </w:p>
        </w:tc>
        <w:tc>
          <w:tcPr>
            <w:tcW w:w="3261" w:type="dxa"/>
            <w:vAlign w:val="center"/>
          </w:tcPr>
          <w:p w14:paraId="727C2D42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 xml:space="preserve">Cause, facteur déclenchant </w:t>
            </w:r>
          </w:p>
        </w:tc>
        <w:tc>
          <w:tcPr>
            <w:tcW w:w="4252" w:type="dxa"/>
            <w:vAlign w:val="center"/>
          </w:tcPr>
          <w:p w14:paraId="20E13889" w14:textId="77777777" w:rsidR="00281720" w:rsidRPr="007573CC" w:rsidRDefault="00281720" w:rsidP="000574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573CC">
              <w:rPr>
                <w:rFonts w:ascii="Arial" w:hAnsi="Arial" w:cs="Arial"/>
                <w:sz w:val="20"/>
                <w:szCs w:val="20"/>
              </w:rPr>
              <w:t>Justification par les causes qui ont amené à… (la « raison » d'être, la croyance)</w:t>
            </w:r>
          </w:p>
        </w:tc>
      </w:tr>
    </w:tbl>
    <w:p w14:paraId="702DB4CF" w14:textId="42619EC6" w:rsidR="00363E34" w:rsidRPr="007573CC" w:rsidRDefault="0040308A" w:rsidP="008B3C15">
      <w:pPr>
        <w:pStyle w:val="Titre2"/>
        <w:rPr>
          <w:b/>
          <w:bCs/>
        </w:rPr>
      </w:pPr>
      <w:r w:rsidRPr="007573CC">
        <w:rPr>
          <w:b/>
          <w:bCs/>
        </w:rPr>
        <w:t>Description du projet</w:t>
      </w:r>
    </w:p>
    <w:p w14:paraId="7E47FC90" w14:textId="77777777" w:rsidR="00DC046E" w:rsidRDefault="007B20A1" w:rsidP="00DC046E">
      <w:pPr>
        <w:pStyle w:val="Titre3"/>
      </w:pPr>
      <w:r w:rsidRPr="00DC046E">
        <w:t>Quel le contexte</w:t>
      </w:r>
      <w:r w:rsidR="007126B6" w:rsidRPr="00DC046E">
        <w:t> ?</w:t>
      </w:r>
      <w:r w:rsidRPr="00DC046E">
        <w:t xml:space="preserve"> </w:t>
      </w:r>
    </w:p>
    <w:p w14:paraId="490D40D0" w14:textId="212E0A25" w:rsidR="007B20A1" w:rsidRPr="00DC046E" w:rsidRDefault="007126B6" w:rsidP="00DC046E">
      <w:pPr>
        <w:spacing w:after="0" w:line="240" w:lineRule="auto"/>
        <w:rPr>
          <w:rFonts w:ascii="Arial" w:hAnsi="Arial" w:cs="Arial"/>
        </w:rPr>
      </w:pPr>
      <w:r w:rsidRPr="00DC046E">
        <w:rPr>
          <w:rFonts w:ascii="Arial" w:hAnsi="Arial" w:cs="Arial"/>
        </w:rPr>
        <w:t>Q</w:t>
      </w:r>
      <w:r w:rsidR="007B20A1" w:rsidRPr="00DC046E">
        <w:rPr>
          <w:rFonts w:ascii="Arial" w:hAnsi="Arial" w:cs="Arial"/>
        </w:rPr>
        <w:t>uel est le constat ?</w:t>
      </w:r>
      <w:r w:rsidRPr="00DC046E">
        <w:rPr>
          <w:rFonts w:ascii="Arial" w:hAnsi="Arial" w:cs="Arial"/>
        </w:rPr>
        <w:t xml:space="preserve"> A quel problème ou besoin répond votre projet ? </w:t>
      </w:r>
      <w:r w:rsidR="007B20A1" w:rsidRPr="00DC046E">
        <w:rPr>
          <w:rFonts w:ascii="Arial" w:hAnsi="Arial" w:cs="Arial"/>
        </w:rPr>
        <w:t xml:space="preserve"> Qu’est-ce qui se joue dans le projet ?</w:t>
      </w:r>
    </w:p>
    <w:p w14:paraId="653112D6" w14:textId="77777777" w:rsidR="00B36EC3" w:rsidRDefault="00B36EC3" w:rsidP="00C601CF">
      <w:pPr>
        <w:spacing w:after="0" w:line="240" w:lineRule="auto"/>
        <w:rPr>
          <w:rFonts w:ascii="Arial" w:hAnsi="Arial" w:cs="Arial"/>
        </w:rPr>
      </w:pPr>
    </w:p>
    <w:p w14:paraId="1FC0B269" w14:textId="77777777" w:rsidR="00317D30" w:rsidRPr="00042A77" w:rsidRDefault="00317D30" w:rsidP="00C601CF">
      <w:pPr>
        <w:spacing w:after="0" w:line="240" w:lineRule="auto"/>
        <w:rPr>
          <w:rFonts w:ascii="Arial" w:hAnsi="Arial" w:cs="Arial"/>
        </w:rPr>
      </w:pPr>
    </w:p>
    <w:p w14:paraId="0CE54818" w14:textId="1C7C379E" w:rsidR="0040308A" w:rsidRPr="00042A77" w:rsidRDefault="0040308A" w:rsidP="0040308A">
      <w:pPr>
        <w:rPr>
          <w:rFonts w:ascii="Arial" w:hAnsi="Arial" w:cs="Arial"/>
        </w:rPr>
      </w:pPr>
    </w:p>
    <w:p w14:paraId="6BB43BE1" w14:textId="7092A9C1" w:rsidR="007C5A9B" w:rsidRPr="00DC046E" w:rsidRDefault="007C5A9B" w:rsidP="00DC046E">
      <w:pPr>
        <w:pStyle w:val="Titre3"/>
      </w:pPr>
      <w:r w:rsidRPr="00DC046E">
        <w:t>Quel est le public ciblé ?</w:t>
      </w:r>
    </w:p>
    <w:p w14:paraId="560D11A6" w14:textId="77777777" w:rsidR="00603D75" w:rsidRDefault="00603D75" w:rsidP="007C5A9B">
      <w:pPr>
        <w:rPr>
          <w:rFonts w:ascii="Arial" w:hAnsi="Arial" w:cs="Arial"/>
        </w:rPr>
      </w:pPr>
    </w:p>
    <w:p w14:paraId="2D8050BC" w14:textId="77777777" w:rsidR="00317D30" w:rsidRDefault="00317D30" w:rsidP="007C5A9B">
      <w:pPr>
        <w:rPr>
          <w:rFonts w:ascii="Arial" w:hAnsi="Arial" w:cs="Arial"/>
        </w:rPr>
      </w:pPr>
    </w:p>
    <w:p w14:paraId="4E063CB6" w14:textId="77777777" w:rsidR="00695A9D" w:rsidRPr="00042A77" w:rsidRDefault="00695A9D" w:rsidP="007C5A9B">
      <w:pPr>
        <w:rPr>
          <w:rFonts w:ascii="Arial" w:hAnsi="Arial" w:cs="Arial"/>
        </w:rPr>
      </w:pPr>
    </w:p>
    <w:p w14:paraId="3DFD4318" w14:textId="77777777" w:rsidR="00DC046E" w:rsidRDefault="00603D75" w:rsidP="00DC046E">
      <w:pPr>
        <w:pStyle w:val="Titre3"/>
      </w:pPr>
      <w:r w:rsidRPr="00DC046E">
        <w:t>Qui sont les acteurs du projet ?</w:t>
      </w:r>
      <w:r w:rsidR="007877EE" w:rsidRPr="00DC046E">
        <w:t xml:space="preserve"> </w:t>
      </w:r>
    </w:p>
    <w:p w14:paraId="78854D57" w14:textId="31F92495" w:rsidR="00603D75" w:rsidRPr="00DC046E" w:rsidRDefault="007877EE" w:rsidP="00DC046E">
      <w:pPr>
        <w:spacing w:after="0" w:line="240" w:lineRule="auto"/>
        <w:rPr>
          <w:rFonts w:ascii="Arial" w:hAnsi="Arial" w:cs="Arial"/>
        </w:rPr>
      </w:pPr>
      <w:r w:rsidRPr="00DC046E">
        <w:rPr>
          <w:rFonts w:ascii="Arial" w:hAnsi="Arial" w:cs="Arial"/>
        </w:rPr>
        <w:t>Quel est le r</w:t>
      </w:r>
      <w:r w:rsidR="002D3970" w:rsidRPr="00DC046E">
        <w:rPr>
          <w:rFonts w:ascii="Arial" w:hAnsi="Arial" w:cs="Arial"/>
        </w:rPr>
        <w:t>ôle de chacun ?</w:t>
      </w:r>
    </w:p>
    <w:p w14:paraId="417F0497" w14:textId="77777777" w:rsidR="00924598" w:rsidRDefault="00924598" w:rsidP="007C5A9B">
      <w:pPr>
        <w:rPr>
          <w:rFonts w:ascii="Arial" w:hAnsi="Arial" w:cs="Arial"/>
        </w:rPr>
      </w:pPr>
    </w:p>
    <w:p w14:paraId="344772EA" w14:textId="77777777" w:rsidR="00317D30" w:rsidRDefault="00317D30" w:rsidP="007C5A9B">
      <w:pPr>
        <w:rPr>
          <w:rFonts w:ascii="Arial" w:hAnsi="Arial" w:cs="Arial"/>
        </w:rPr>
      </w:pPr>
    </w:p>
    <w:p w14:paraId="70210B2F" w14:textId="77777777" w:rsidR="00317D30" w:rsidRPr="00042A77" w:rsidRDefault="00317D30" w:rsidP="007C5A9B">
      <w:pPr>
        <w:rPr>
          <w:rFonts w:ascii="Arial" w:hAnsi="Arial" w:cs="Arial"/>
        </w:rPr>
      </w:pPr>
    </w:p>
    <w:p w14:paraId="63255F83" w14:textId="77777777" w:rsidR="00924598" w:rsidRPr="00DC046E" w:rsidRDefault="00924598" w:rsidP="00DC046E">
      <w:pPr>
        <w:pStyle w:val="Titre3"/>
      </w:pPr>
      <w:r w:rsidRPr="00DC046E">
        <w:t>Quel est le Périmètre, le territoire de mise en œuvre de votre projet ?</w:t>
      </w:r>
    </w:p>
    <w:p w14:paraId="67AFED09" w14:textId="77777777" w:rsidR="00924598" w:rsidRDefault="00924598" w:rsidP="007C5A9B">
      <w:pPr>
        <w:rPr>
          <w:rFonts w:ascii="Arial" w:hAnsi="Arial" w:cs="Arial"/>
        </w:rPr>
      </w:pPr>
    </w:p>
    <w:p w14:paraId="0E2F01AF" w14:textId="77777777" w:rsidR="00317D30" w:rsidRPr="00042A77" w:rsidRDefault="00317D30" w:rsidP="007C5A9B">
      <w:pPr>
        <w:rPr>
          <w:rFonts w:ascii="Arial" w:hAnsi="Arial" w:cs="Arial"/>
        </w:rPr>
      </w:pPr>
    </w:p>
    <w:p w14:paraId="3A52762D" w14:textId="77777777" w:rsidR="007C5A9B" w:rsidRPr="00042A77" w:rsidRDefault="007C5A9B" w:rsidP="0040308A">
      <w:pPr>
        <w:rPr>
          <w:rFonts w:ascii="Arial" w:hAnsi="Arial" w:cs="Arial"/>
        </w:rPr>
      </w:pPr>
    </w:p>
    <w:p w14:paraId="57C026F8" w14:textId="77777777" w:rsidR="00317D30" w:rsidRDefault="00317D30">
      <w:pPr>
        <w:rPr>
          <w:rFonts w:asciiTheme="majorHAnsi" w:eastAsiaTheme="majorEastAsia" w:hAnsiTheme="majorHAnsi" w:cstheme="majorBidi"/>
          <w:b/>
          <w:bCs/>
          <w:color w:val="0A2F40" w:themeColor="accent1" w:themeShade="7F"/>
          <w:sz w:val="24"/>
          <w:szCs w:val="24"/>
        </w:rPr>
      </w:pPr>
      <w:r>
        <w:br w:type="page"/>
      </w:r>
    </w:p>
    <w:p w14:paraId="0063B6C0" w14:textId="3C605C42" w:rsidR="00203A8B" w:rsidRDefault="00B72856" w:rsidP="00DC046E">
      <w:pPr>
        <w:pStyle w:val="Titre3"/>
      </w:pPr>
      <w:r w:rsidRPr="00DC046E">
        <w:lastRenderedPageBreak/>
        <w:t>Quell</w:t>
      </w:r>
      <w:r w:rsidR="00924598" w:rsidRPr="00DC046E">
        <w:t>e solution apportez-vous</w:t>
      </w:r>
      <w:r w:rsidR="002D3970" w:rsidRPr="00DC046E">
        <w:t> ?</w:t>
      </w:r>
      <w:r w:rsidR="00203A8B">
        <w:t xml:space="preserve"> </w:t>
      </w:r>
    </w:p>
    <w:p w14:paraId="07E1B264" w14:textId="7A8CA35A" w:rsidR="00FC37E2" w:rsidRPr="00203A8B" w:rsidRDefault="00203A8B" w:rsidP="00203A8B">
      <w:pPr>
        <w:spacing w:after="0" w:line="240" w:lineRule="auto"/>
        <w:rPr>
          <w:rFonts w:ascii="Arial" w:hAnsi="Arial" w:cs="Arial"/>
        </w:rPr>
      </w:pPr>
      <w:r w:rsidRPr="00203A8B">
        <w:rPr>
          <w:rFonts w:ascii="Arial" w:hAnsi="Arial" w:cs="Arial"/>
        </w:rPr>
        <w:t>Quels sont vos objectifs et attentes ?</w:t>
      </w:r>
    </w:p>
    <w:p w14:paraId="4AA6BCAA" w14:textId="77777777" w:rsidR="00924598" w:rsidRPr="00042A77" w:rsidRDefault="00924598" w:rsidP="0040308A">
      <w:pPr>
        <w:rPr>
          <w:rFonts w:ascii="Arial" w:hAnsi="Arial" w:cs="Arial"/>
        </w:rPr>
      </w:pPr>
    </w:p>
    <w:p w14:paraId="4293A14D" w14:textId="77777777" w:rsidR="00042A77" w:rsidRPr="00042A77" w:rsidRDefault="00042A77" w:rsidP="0040308A">
      <w:pPr>
        <w:rPr>
          <w:rFonts w:ascii="Arial" w:hAnsi="Arial" w:cs="Arial"/>
        </w:rPr>
      </w:pPr>
    </w:p>
    <w:p w14:paraId="138637FD" w14:textId="53C99CCD" w:rsidR="00DC046E" w:rsidRPr="00317D30" w:rsidRDefault="00732C5A" w:rsidP="00317D30">
      <w:pPr>
        <w:pStyle w:val="Titre3"/>
      </w:pPr>
      <w:r w:rsidRPr="00DC046E">
        <w:t xml:space="preserve">Comment </w:t>
      </w:r>
      <w:r w:rsidR="006D21E7">
        <w:t>mettrez-vous</w:t>
      </w:r>
      <w:r w:rsidRPr="00DC046E">
        <w:t xml:space="preserve"> en œuvre votre projet ? </w:t>
      </w:r>
      <w:r w:rsidR="002D3970" w:rsidRPr="00DC046E">
        <w:t xml:space="preserve"> </w:t>
      </w:r>
    </w:p>
    <w:p w14:paraId="4BE41AEC" w14:textId="1D244560" w:rsidR="003F15A8" w:rsidRDefault="00B8663E" w:rsidP="00B36EC3">
      <w:pPr>
        <w:spacing w:after="0" w:line="240" w:lineRule="auto"/>
        <w:rPr>
          <w:rFonts w:ascii="Arial" w:hAnsi="Arial" w:cs="Arial"/>
        </w:rPr>
      </w:pPr>
      <w:r w:rsidRPr="00042A77">
        <w:rPr>
          <w:rFonts w:ascii="Arial" w:hAnsi="Arial" w:cs="Arial"/>
        </w:rPr>
        <w:t xml:space="preserve"> </w:t>
      </w:r>
      <w:r w:rsidR="002D3970" w:rsidRPr="00042A77">
        <w:rPr>
          <w:rFonts w:ascii="Arial" w:hAnsi="Arial" w:cs="Arial"/>
        </w:rPr>
        <w:t>Quelles sont les ressources humaines</w:t>
      </w:r>
      <w:r w:rsidRPr="00042A77">
        <w:rPr>
          <w:rFonts w:ascii="Arial" w:hAnsi="Arial" w:cs="Arial"/>
        </w:rPr>
        <w:t xml:space="preserve"> ? </w:t>
      </w:r>
      <w:r w:rsidR="00406A6A" w:rsidRPr="00042A77">
        <w:rPr>
          <w:rFonts w:ascii="Arial" w:hAnsi="Arial" w:cs="Arial"/>
        </w:rPr>
        <w:t>matérielles</w:t>
      </w:r>
      <w:r w:rsidRPr="00042A77">
        <w:rPr>
          <w:rFonts w:ascii="Arial" w:hAnsi="Arial" w:cs="Arial"/>
        </w:rPr>
        <w:t xml:space="preserve"> et/ou </w:t>
      </w:r>
      <w:r w:rsidR="00A00C09" w:rsidRPr="00042A77">
        <w:rPr>
          <w:rFonts w:ascii="Arial" w:hAnsi="Arial" w:cs="Arial"/>
        </w:rPr>
        <w:t>technologiques</w:t>
      </w:r>
      <w:r w:rsidRPr="00042A77">
        <w:rPr>
          <w:rFonts w:ascii="Arial" w:hAnsi="Arial" w:cs="Arial"/>
        </w:rPr>
        <w:t> ?</w:t>
      </w:r>
      <w:r w:rsidR="00A00C09" w:rsidRPr="00042A77">
        <w:rPr>
          <w:rFonts w:ascii="Arial" w:hAnsi="Arial" w:cs="Arial"/>
        </w:rPr>
        <w:t xml:space="preserve"> </w:t>
      </w:r>
      <w:r w:rsidRPr="00042A77">
        <w:rPr>
          <w:rFonts w:ascii="Arial" w:hAnsi="Arial" w:cs="Arial"/>
        </w:rPr>
        <w:t>E</w:t>
      </w:r>
      <w:r w:rsidR="004333D8" w:rsidRPr="00042A77">
        <w:rPr>
          <w:rFonts w:ascii="Arial" w:hAnsi="Arial" w:cs="Arial"/>
        </w:rPr>
        <w:t>n temps ?</w:t>
      </w:r>
      <w:r w:rsidR="00A00C09" w:rsidRPr="00042A77">
        <w:rPr>
          <w:rFonts w:ascii="Arial" w:hAnsi="Arial" w:cs="Arial"/>
        </w:rPr>
        <w:t xml:space="preserve"> </w:t>
      </w:r>
      <w:r w:rsidR="00423465">
        <w:rPr>
          <w:rFonts w:ascii="Arial" w:hAnsi="Arial" w:cs="Arial"/>
        </w:rPr>
        <w:t xml:space="preserve">Quel est le </w:t>
      </w:r>
      <w:r w:rsidR="00423465" w:rsidRPr="00042A77">
        <w:rPr>
          <w:rFonts w:ascii="Arial" w:hAnsi="Arial" w:cs="Arial"/>
        </w:rPr>
        <w:t>lien avec les postes de dépenses relatif au plan de financement</w:t>
      </w:r>
      <w:r w:rsidR="00423465">
        <w:rPr>
          <w:rFonts w:ascii="Arial" w:hAnsi="Arial" w:cs="Arial"/>
        </w:rPr>
        <w:t> ?</w:t>
      </w:r>
    </w:p>
    <w:p w14:paraId="298E97FD" w14:textId="77777777" w:rsidR="00401812" w:rsidRDefault="00401812" w:rsidP="00B36EC3">
      <w:pPr>
        <w:spacing w:after="0" w:line="240" w:lineRule="auto"/>
        <w:rPr>
          <w:rFonts w:ascii="Arial" w:hAnsi="Arial" w:cs="Arial"/>
        </w:rPr>
      </w:pPr>
    </w:p>
    <w:p w14:paraId="1072B1AC" w14:textId="77777777" w:rsidR="00401812" w:rsidRDefault="00401812" w:rsidP="00B36EC3">
      <w:pPr>
        <w:spacing w:after="0" w:line="240" w:lineRule="auto"/>
        <w:rPr>
          <w:rFonts w:ascii="Arial" w:hAnsi="Arial" w:cs="Arial"/>
        </w:rPr>
      </w:pPr>
    </w:p>
    <w:p w14:paraId="5614C36E" w14:textId="77777777" w:rsidR="00401812" w:rsidRPr="00042A77" w:rsidRDefault="00401812" w:rsidP="00B36EC3">
      <w:pPr>
        <w:spacing w:after="0" w:line="240" w:lineRule="auto"/>
        <w:rPr>
          <w:rFonts w:ascii="Arial" w:hAnsi="Arial" w:cs="Arial"/>
        </w:rPr>
      </w:pPr>
    </w:p>
    <w:p w14:paraId="7801579B" w14:textId="77777777" w:rsidR="00314314" w:rsidRPr="00042A77" w:rsidRDefault="00314314" w:rsidP="00B36EC3">
      <w:pPr>
        <w:spacing w:after="0" w:line="240" w:lineRule="auto"/>
        <w:rPr>
          <w:rFonts w:ascii="Arial" w:hAnsi="Arial" w:cs="Arial"/>
        </w:rPr>
      </w:pPr>
    </w:p>
    <w:p w14:paraId="4421148E" w14:textId="61997133" w:rsidR="00203A8B" w:rsidRPr="00203A8B" w:rsidRDefault="00314314" w:rsidP="00203A8B">
      <w:pPr>
        <w:pStyle w:val="Titre3"/>
      </w:pPr>
      <w:r w:rsidRPr="00203A8B">
        <w:t xml:space="preserve">Comment </w:t>
      </w:r>
      <w:r w:rsidR="006D21E7">
        <w:t>communiquerez-vous</w:t>
      </w:r>
      <w:r w:rsidRPr="00203A8B">
        <w:t xml:space="preserve"> sur le projet ? </w:t>
      </w:r>
    </w:p>
    <w:p w14:paraId="14202FB9" w14:textId="12182A72" w:rsidR="00555393" w:rsidRPr="00042A77" w:rsidRDefault="00314314" w:rsidP="00042A77">
      <w:pPr>
        <w:spacing w:after="0" w:line="240" w:lineRule="auto"/>
        <w:rPr>
          <w:rFonts w:ascii="Arial" w:hAnsi="Arial" w:cs="Arial"/>
        </w:rPr>
      </w:pPr>
      <w:r w:rsidRPr="00042A77">
        <w:rPr>
          <w:rFonts w:ascii="Arial" w:hAnsi="Arial" w:cs="Arial"/>
        </w:rPr>
        <w:t>Quel</w:t>
      </w:r>
      <w:r w:rsidR="00555393" w:rsidRPr="00042A77">
        <w:rPr>
          <w:rFonts w:ascii="Arial" w:hAnsi="Arial" w:cs="Arial"/>
        </w:rPr>
        <w:t xml:space="preserve">les modalités et quel public cible ? </w:t>
      </w:r>
    </w:p>
    <w:p w14:paraId="1D08C7B6" w14:textId="58FD8100" w:rsidR="00314314" w:rsidRPr="00203A8B" w:rsidRDefault="00555393" w:rsidP="00203A8B">
      <w:pPr>
        <w:spacing w:after="0" w:line="240" w:lineRule="auto"/>
        <w:rPr>
          <w:rFonts w:ascii="Arial" w:hAnsi="Arial" w:cs="Arial"/>
        </w:rPr>
      </w:pPr>
      <w:r w:rsidRPr="00203A8B">
        <w:rPr>
          <w:rFonts w:ascii="Arial" w:hAnsi="Arial" w:cs="Arial"/>
        </w:rPr>
        <w:t>Comment communiquerez-vous</w:t>
      </w:r>
      <w:r w:rsidR="00314314" w:rsidRPr="00203A8B">
        <w:rPr>
          <w:rFonts w:ascii="Arial" w:hAnsi="Arial" w:cs="Arial"/>
        </w:rPr>
        <w:t xml:space="preserve"> sur le </w:t>
      </w:r>
      <w:r w:rsidR="00314314" w:rsidRPr="00203A8B">
        <w:rPr>
          <w:rFonts w:ascii="Arial" w:hAnsi="Arial" w:cs="Arial"/>
          <w:b/>
          <w:bCs/>
        </w:rPr>
        <w:t>financement européen Leader</w:t>
      </w:r>
      <w:r w:rsidRPr="00203A8B">
        <w:rPr>
          <w:rFonts w:ascii="Arial" w:hAnsi="Arial" w:cs="Arial"/>
        </w:rPr>
        <w:t> ?</w:t>
      </w:r>
      <w:r w:rsidR="007573CC" w:rsidRPr="00203A8B">
        <w:rPr>
          <w:rFonts w:ascii="Arial" w:hAnsi="Arial" w:cs="Arial"/>
        </w:rPr>
        <w:t xml:space="preserve"> *</w:t>
      </w:r>
    </w:p>
    <w:p w14:paraId="667B8F2B" w14:textId="77777777" w:rsidR="007573CC" w:rsidRDefault="00EE56DB" w:rsidP="007573CC">
      <w:pPr>
        <w:spacing w:after="0" w:line="240" w:lineRule="auto"/>
        <w:ind w:left="2127"/>
        <w:rPr>
          <w:rFonts w:ascii="Arial" w:hAnsi="Arial" w:cs="Arial"/>
        </w:rPr>
      </w:pPr>
      <w:r w:rsidRPr="00042A77">
        <w:rPr>
          <w:rFonts w:ascii="Arial" w:hAnsi="Arial" w:cs="Arial"/>
        </w:rPr>
        <w:t>Support 1 : site internet et réseaux sociaux si existants</w:t>
      </w:r>
      <w:r w:rsidR="003B1BF1" w:rsidRPr="00042A77">
        <w:rPr>
          <w:rFonts w:ascii="Arial" w:hAnsi="Arial" w:cs="Arial"/>
        </w:rPr>
        <w:t> </w:t>
      </w:r>
    </w:p>
    <w:p w14:paraId="3143FF80" w14:textId="77777777" w:rsidR="007573CC" w:rsidRDefault="003B1BF1" w:rsidP="007573CC">
      <w:pPr>
        <w:spacing w:after="0" w:line="240" w:lineRule="auto"/>
        <w:ind w:left="2127"/>
        <w:rPr>
          <w:rFonts w:ascii="Arial" w:hAnsi="Arial" w:cs="Arial"/>
        </w:rPr>
      </w:pPr>
      <w:r w:rsidRPr="00042A77">
        <w:rPr>
          <w:rFonts w:ascii="Arial" w:hAnsi="Arial" w:cs="Arial"/>
        </w:rPr>
        <w:t>Support 2 : supports de communication et d’information </w:t>
      </w:r>
    </w:p>
    <w:p w14:paraId="661B1270" w14:textId="73FFA403" w:rsidR="00EE56DB" w:rsidRPr="00042A77" w:rsidRDefault="003B1BF1" w:rsidP="007573CC">
      <w:pPr>
        <w:spacing w:after="0" w:line="240" w:lineRule="auto"/>
        <w:ind w:left="2127"/>
        <w:rPr>
          <w:rFonts w:ascii="Arial" w:hAnsi="Arial" w:cs="Arial"/>
        </w:rPr>
      </w:pPr>
      <w:r w:rsidRPr="00042A77">
        <w:rPr>
          <w:rFonts w:ascii="Arial" w:hAnsi="Arial" w:cs="Arial"/>
        </w:rPr>
        <w:t xml:space="preserve">Support 3 : </w:t>
      </w:r>
      <w:r w:rsidR="00382B73" w:rsidRPr="00042A77">
        <w:rPr>
          <w:rFonts w:ascii="Arial" w:hAnsi="Arial" w:cs="Arial"/>
        </w:rPr>
        <w:t>Affichage</w:t>
      </w:r>
    </w:p>
    <w:p w14:paraId="3639695A" w14:textId="129F4BA4" w:rsidR="00042A77" w:rsidRPr="00042A77" w:rsidRDefault="007573CC" w:rsidP="007573CC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AF0A70" w:rsidRPr="00042A77">
        <w:rPr>
          <w:rFonts w:ascii="Arial" w:hAnsi="Arial" w:cs="Arial"/>
        </w:rPr>
        <w:t xml:space="preserve">Lien du guide de communication </w:t>
      </w:r>
      <w:r w:rsidR="00042A77" w:rsidRPr="00042A77">
        <w:rPr>
          <w:rFonts w:ascii="Arial" w:hAnsi="Arial" w:cs="Arial"/>
        </w:rPr>
        <w:t xml:space="preserve">et des logos associés pour le programme </w:t>
      </w:r>
      <w:r w:rsidR="00AF0A70" w:rsidRPr="00042A77">
        <w:rPr>
          <w:rFonts w:ascii="Arial" w:hAnsi="Arial" w:cs="Arial"/>
        </w:rPr>
        <w:t xml:space="preserve">LEADER du FEADER – Site </w:t>
      </w:r>
      <w:r w:rsidR="00042A77" w:rsidRPr="00042A77">
        <w:rPr>
          <w:rFonts w:ascii="Arial" w:hAnsi="Arial" w:cs="Arial"/>
        </w:rPr>
        <w:t xml:space="preserve">Région des Pays de La Loire </w:t>
      </w:r>
      <w:r w:rsidR="00977969">
        <w:rPr>
          <w:rFonts w:ascii="Arial" w:hAnsi="Arial" w:cs="Arial"/>
        </w:rPr>
        <w:t>ci-dessous</w:t>
      </w:r>
    </w:p>
    <w:p w14:paraId="505245BA" w14:textId="24668489" w:rsidR="00AF0A70" w:rsidRPr="007573CC" w:rsidRDefault="007573CC" w:rsidP="00AF0A70">
      <w:pPr>
        <w:rPr>
          <w:rFonts w:ascii="Arial" w:hAnsi="Arial" w:cs="Arial"/>
          <w:sz w:val="20"/>
          <w:szCs w:val="20"/>
        </w:rPr>
      </w:pPr>
      <w:hyperlink r:id="rId11" w:history="1">
        <w:r w:rsidRPr="007573CC">
          <w:rPr>
            <w:rStyle w:val="Lienhypertexte"/>
            <w:rFonts w:ascii="Arial" w:hAnsi="Arial" w:cs="Arial"/>
            <w:sz w:val="20"/>
            <w:szCs w:val="20"/>
          </w:rPr>
          <w:t>https://www.paysdelaloire.fr/sites/default/files/2024-07/Guide%20comm%20FEADER%20%288%29.pdf</w:t>
        </w:r>
      </w:hyperlink>
      <w:r w:rsidR="00AF0A70" w:rsidRPr="007573CC">
        <w:rPr>
          <w:rFonts w:ascii="Arial" w:hAnsi="Arial" w:cs="Arial"/>
          <w:sz w:val="20"/>
          <w:szCs w:val="20"/>
        </w:rPr>
        <w:t xml:space="preserve"> </w:t>
      </w:r>
    </w:p>
    <w:p w14:paraId="3F119151" w14:textId="7F49E05C" w:rsidR="00382B73" w:rsidRPr="00042A77" w:rsidRDefault="00382B73" w:rsidP="00314314">
      <w:pPr>
        <w:spacing w:after="0" w:line="240" w:lineRule="auto"/>
        <w:ind w:left="851"/>
        <w:rPr>
          <w:rFonts w:ascii="Arial" w:hAnsi="Arial" w:cs="Arial"/>
        </w:rPr>
      </w:pPr>
    </w:p>
    <w:p w14:paraId="02F2E391" w14:textId="52092D69" w:rsidR="005E6A32" w:rsidRDefault="00FE6BC7" w:rsidP="00D83BDC">
      <w:pPr>
        <w:pStyle w:val="Titre3"/>
      </w:pPr>
      <w:r w:rsidRPr="00D83BDC">
        <w:t>Comment attesterez-vous de la réussite de votre projet</w:t>
      </w:r>
      <w:r w:rsidR="00D83BDC" w:rsidRPr="00D83BDC">
        <w:t> ?</w:t>
      </w:r>
    </w:p>
    <w:p w14:paraId="7837B5AC" w14:textId="77777777" w:rsidR="00317D30" w:rsidRDefault="00317D30" w:rsidP="00317D30"/>
    <w:p w14:paraId="48726E7C" w14:textId="77777777" w:rsidR="00317D30" w:rsidRPr="00317D30" w:rsidRDefault="00317D30" w:rsidP="00317D30"/>
    <w:p w14:paraId="6F4F829C" w14:textId="53ED1AAD" w:rsidR="00695A9D" w:rsidRPr="006D21E7" w:rsidRDefault="00F145C2" w:rsidP="006D21E7">
      <w:pPr>
        <w:pStyle w:val="Titre3"/>
        <w:rPr>
          <w:b w:val="0"/>
          <w:bCs w:val="0"/>
        </w:rPr>
      </w:pPr>
      <w:r w:rsidRPr="006D21E7">
        <w:t xml:space="preserve">Quels </w:t>
      </w:r>
      <w:r w:rsidR="002D27C2" w:rsidRPr="006D21E7">
        <w:t xml:space="preserve">livrables </w:t>
      </w:r>
      <w:r w:rsidR="006C33F8" w:rsidRPr="006D21E7">
        <w:t xml:space="preserve">seront fournis à la fin du projet ? </w:t>
      </w:r>
      <w:r w:rsidR="0071508B" w:rsidRPr="006D21E7">
        <w:rPr>
          <w:b w:val="0"/>
          <w:bCs w:val="0"/>
        </w:rPr>
        <w:t xml:space="preserve">photos, bilan de l’opération, rapport d’étude, </w:t>
      </w:r>
      <w:proofErr w:type="spellStart"/>
      <w:r w:rsidR="0071508B" w:rsidRPr="006D21E7">
        <w:rPr>
          <w:b w:val="0"/>
          <w:bCs w:val="0"/>
        </w:rPr>
        <w:t>etc</w:t>
      </w:r>
      <w:proofErr w:type="spellEnd"/>
    </w:p>
    <w:p w14:paraId="0238BD4F" w14:textId="77777777" w:rsidR="001C41C7" w:rsidRDefault="001C41C7" w:rsidP="00314314">
      <w:pPr>
        <w:spacing w:after="0" w:line="240" w:lineRule="auto"/>
        <w:ind w:left="851"/>
        <w:rPr>
          <w:rFonts w:ascii="Arial" w:hAnsi="Arial" w:cs="Arial"/>
        </w:rPr>
      </w:pPr>
    </w:p>
    <w:p w14:paraId="60ED8891" w14:textId="77777777" w:rsidR="005F720D" w:rsidRDefault="005F720D" w:rsidP="000A40CD">
      <w:pPr>
        <w:spacing w:after="0" w:line="240" w:lineRule="auto"/>
        <w:ind w:left="851"/>
        <w:rPr>
          <w:rFonts w:ascii="Arial" w:hAnsi="Arial" w:cs="Arial"/>
        </w:rPr>
      </w:pPr>
    </w:p>
    <w:p w14:paraId="714E4492" w14:textId="77777777" w:rsidR="00317D30" w:rsidRPr="00042A77" w:rsidRDefault="00317D30" w:rsidP="000A40CD">
      <w:pPr>
        <w:spacing w:after="0" w:line="240" w:lineRule="auto"/>
        <w:ind w:left="851"/>
        <w:rPr>
          <w:rFonts w:ascii="Arial" w:hAnsi="Arial" w:cs="Arial"/>
        </w:rPr>
      </w:pPr>
    </w:p>
    <w:p w14:paraId="0B9AE666" w14:textId="77777777" w:rsidR="002204B9" w:rsidRDefault="002204B9">
      <w:pPr>
        <w:rPr>
          <w:rFonts w:asciiTheme="majorHAnsi" w:eastAsiaTheme="majorEastAsia" w:hAnsiTheme="majorHAnsi" w:cstheme="majorBidi"/>
          <w:b/>
          <w:bCs/>
          <w:color w:val="0A2F40" w:themeColor="accent1" w:themeShade="7F"/>
          <w:sz w:val="24"/>
          <w:szCs w:val="24"/>
        </w:rPr>
      </w:pPr>
      <w:r>
        <w:br w:type="page"/>
      </w:r>
    </w:p>
    <w:p w14:paraId="73C672D7" w14:textId="6E353E10" w:rsidR="00953F2B" w:rsidRPr="00042A77" w:rsidRDefault="00E222C2" w:rsidP="00DC046E">
      <w:pPr>
        <w:pStyle w:val="Titre3"/>
      </w:pPr>
      <w:r>
        <w:lastRenderedPageBreak/>
        <w:t>Quel est votre p</w:t>
      </w:r>
      <w:r w:rsidR="00953F2B" w:rsidRPr="00042A77">
        <w:t>lan de financement</w:t>
      </w:r>
      <w:r>
        <w:t> ?</w:t>
      </w:r>
    </w:p>
    <w:p w14:paraId="1F309FB0" w14:textId="4FC8AB06" w:rsidR="00953F2B" w:rsidRPr="00042A77" w:rsidRDefault="00785DC8" w:rsidP="00FE4CC2">
      <w:pPr>
        <w:rPr>
          <w:rFonts w:ascii="Arial" w:hAnsi="Arial" w:cs="Arial"/>
        </w:rPr>
      </w:pPr>
      <w:r>
        <w:rPr>
          <w:rFonts w:ascii="Arial" w:hAnsi="Arial" w:cs="Arial"/>
        </w:rPr>
        <w:t>Quels sont les</w:t>
      </w:r>
      <w:r w:rsidR="00953F2B" w:rsidRPr="00042A77">
        <w:rPr>
          <w:rFonts w:ascii="Arial" w:hAnsi="Arial" w:cs="Arial"/>
        </w:rPr>
        <w:t xml:space="preserve"> postes de dépenses </w:t>
      </w:r>
      <w:r>
        <w:rPr>
          <w:rFonts w:ascii="Arial" w:hAnsi="Arial" w:cs="Arial"/>
        </w:rPr>
        <w:t>du projet ?</w:t>
      </w:r>
      <w:r w:rsidR="00953F2B" w:rsidRPr="00042A77">
        <w:rPr>
          <w:rFonts w:ascii="Arial" w:hAnsi="Arial" w:cs="Arial"/>
        </w:rPr>
        <w:t xml:space="preserve"> </w:t>
      </w:r>
    </w:p>
    <w:p w14:paraId="51BD37D0" w14:textId="6E79843D" w:rsidR="00D34FA6" w:rsidRPr="00042A77" w:rsidRDefault="00D34FA6" w:rsidP="00D34FA6">
      <w:pPr>
        <w:rPr>
          <w:rFonts w:ascii="Arial" w:hAnsi="Arial" w:cs="Arial"/>
        </w:rPr>
      </w:pPr>
      <w:r w:rsidRPr="00042A77">
        <w:rPr>
          <w:rFonts w:ascii="Arial" w:hAnsi="Arial" w:cs="Arial"/>
        </w:rPr>
        <w:t xml:space="preserve">Les deux grandes catégories sont les </w:t>
      </w:r>
      <w:r w:rsidRPr="00042A77">
        <w:rPr>
          <w:rFonts w:ascii="Arial" w:hAnsi="Arial" w:cs="Arial"/>
          <w:b/>
          <w:bCs/>
        </w:rPr>
        <w:t>dépenses sur factures</w:t>
      </w:r>
      <w:r w:rsidRPr="00042A77">
        <w:rPr>
          <w:rFonts w:ascii="Arial" w:hAnsi="Arial" w:cs="Arial"/>
        </w:rPr>
        <w:t xml:space="preserve"> (</w:t>
      </w:r>
      <w:r w:rsidRPr="00042A77">
        <w:rPr>
          <w:rFonts w:ascii="Arial" w:hAnsi="Arial" w:cs="Arial"/>
          <w:u w:val="single"/>
        </w:rPr>
        <w:t>travaux, fournitures, services</w:t>
      </w:r>
      <w:r w:rsidRPr="00042A77">
        <w:rPr>
          <w:rFonts w:ascii="Arial" w:hAnsi="Arial" w:cs="Arial"/>
        </w:rPr>
        <w:t xml:space="preserve">) et les </w:t>
      </w:r>
      <w:r w:rsidRPr="00042A77">
        <w:rPr>
          <w:rFonts w:ascii="Arial" w:hAnsi="Arial" w:cs="Arial"/>
          <w:b/>
          <w:bCs/>
        </w:rPr>
        <w:t>dépenses de frais salariaux</w:t>
      </w:r>
      <w:r w:rsidRPr="00042A77">
        <w:rPr>
          <w:rFonts w:ascii="Arial" w:hAnsi="Arial" w:cs="Arial"/>
        </w:rPr>
        <w:t xml:space="preserve"> (</w:t>
      </w:r>
      <w:r w:rsidRPr="00042A77">
        <w:rPr>
          <w:rFonts w:ascii="Arial" w:hAnsi="Arial" w:cs="Arial"/>
          <w:u w:val="single"/>
        </w:rPr>
        <w:t>bulletins et contrat</w:t>
      </w:r>
      <w:r w:rsidR="00377E11" w:rsidRPr="00042A77">
        <w:rPr>
          <w:rFonts w:ascii="Arial" w:hAnsi="Arial" w:cs="Arial"/>
          <w:u w:val="single"/>
        </w:rPr>
        <w:t>s</w:t>
      </w:r>
      <w:r w:rsidR="000D7D0E" w:rsidRPr="00042A77">
        <w:rPr>
          <w:rFonts w:ascii="Arial" w:hAnsi="Arial" w:cs="Arial"/>
          <w:u w:val="single"/>
        </w:rPr>
        <w:t xml:space="preserve"> de mis à disposition</w:t>
      </w:r>
      <w:r w:rsidRPr="00042A77">
        <w:rPr>
          <w:rFonts w:ascii="Arial" w:hAnsi="Arial" w:cs="Arial"/>
        </w:rPr>
        <w:t>).</w:t>
      </w:r>
    </w:p>
    <w:p w14:paraId="4218EE2A" w14:textId="77777777" w:rsidR="00F21ABB" w:rsidRPr="00042A77" w:rsidRDefault="009D16D3" w:rsidP="00D34FA6">
      <w:pPr>
        <w:spacing w:line="276" w:lineRule="auto"/>
        <w:jc w:val="both"/>
        <w:rPr>
          <w:rFonts w:ascii="Arial" w:hAnsi="Arial" w:cs="Arial"/>
          <w:b/>
          <w:bCs/>
        </w:rPr>
      </w:pPr>
      <w:r w:rsidRPr="00042A77">
        <w:rPr>
          <w:rFonts w:ascii="Arial" w:hAnsi="Arial" w:cs="Arial"/>
          <w:b/>
          <w:bCs/>
        </w:rPr>
        <w:t xml:space="preserve">NB : </w:t>
      </w:r>
    </w:p>
    <w:p w14:paraId="51758B83" w14:textId="77777777" w:rsidR="00F21ABB" w:rsidRDefault="00F21ABB" w:rsidP="00F21ABB">
      <w:pPr>
        <w:spacing w:after="200" w:line="276" w:lineRule="auto"/>
        <w:jc w:val="both"/>
        <w:rPr>
          <w:rFonts w:ascii="Arial" w:hAnsi="Arial" w:cs="Arial"/>
        </w:rPr>
      </w:pPr>
      <w:r w:rsidRPr="00042A77">
        <w:rPr>
          <w:rFonts w:ascii="Arial" w:hAnsi="Arial" w:cs="Arial"/>
          <w:b/>
          <w:bCs/>
        </w:rPr>
        <w:t>La Taxe sur la Valeur Ajoutée (TVA)</w:t>
      </w:r>
      <w:r w:rsidRPr="00042A77">
        <w:rPr>
          <w:rFonts w:ascii="Arial" w:hAnsi="Arial" w:cs="Arial"/>
        </w:rPr>
        <w:t xml:space="preserve"> est éligible pour les </w:t>
      </w:r>
      <w:r w:rsidRPr="00042A77">
        <w:rPr>
          <w:rFonts w:ascii="Arial" w:hAnsi="Arial" w:cs="Arial"/>
          <w:u w:val="single"/>
        </w:rPr>
        <w:t>porteurs de projet privés</w:t>
      </w:r>
      <w:r w:rsidRPr="00042A77">
        <w:rPr>
          <w:rFonts w:ascii="Arial" w:hAnsi="Arial" w:cs="Arial"/>
        </w:rPr>
        <w:t xml:space="preserve"> si la totalité des dépenses est en TTC et dès lors qu’il n’y a pas application d’un régime d’aides d’Etat excluant ce type de </w:t>
      </w:r>
      <w:r w:rsidRPr="00AF32D7">
        <w:rPr>
          <w:rFonts w:ascii="Arial" w:hAnsi="Arial" w:cs="Arial"/>
        </w:rPr>
        <w:t>dépenses et s’il s’agit d’une entreprise en franchise de TVA</w:t>
      </w:r>
    </w:p>
    <w:p w14:paraId="7A02D4F7" w14:textId="3227D182" w:rsidR="00DA7394" w:rsidRPr="00DA7394" w:rsidRDefault="00CD7E07" w:rsidP="00DA7394">
      <w:pPr>
        <w:spacing w:after="200" w:line="276" w:lineRule="auto"/>
        <w:jc w:val="both"/>
        <w:rPr>
          <w:rFonts w:ascii="Arial" w:hAnsi="Arial" w:cs="Arial"/>
          <w:b/>
          <w:bCs/>
        </w:rPr>
      </w:pPr>
      <w:r w:rsidRPr="007F63A6">
        <w:rPr>
          <w:rFonts w:ascii="Arial" w:hAnsi="Arial" w:cs="Arial"/>
          <w:b/>
          <w:bCs/>
        </w:rPr>
        <w:t>Le barème standard de coût unitaire (BSCU)</w:t>
      </w:r>
      <w:r w:rsidRPr="00DA7394">
        <w:rPr>
          <w:rFonts w:ascii="Arial" w:hAnsi="Arial" w:cs="Arial"/>
          <w:b/>
          <w:bCs/>
        </w:rPr>
        <w:t xml:space="preserve"> est appliqué pour les dépenses de frais salariaux</w:t>
      </w:r>
      <w:r w:rsidR="007F63A6" w:rsidRPr="00DA7394">
        <w:rPr>
          <w:rFonts w:ascii="Arial" w:hAnsi="Arial" w:cs="Arial"/>
          <w:b/>
          <w:bCs/>
        </w:rPr>
        <w:t xml:space="preserve"> incluant les</w:t>
      </w:r>
      <w:r w:rsidRPr="00DA7394">
        <w:rPr>
          <w:rFonts w:ascii="Arial" w:hAnsi="Arial" w:cs="Arial"/>
          <w:b/>
          <w:bCs/>
        </w:rPr>
        <w:t xml:space="preserve"> frais de structure</w:t>
      </w:r>
      <w:r w:rsidR="007F63A6" w:rsidRPr="00DA7394">
        <w:rPr>
          <w:rFonts w:ascii="Arial" w:hAnsi="Arial" w:cs="Arial"/>
          <w:b/>
          <w:bCs/>
        </w:rPr>
        <w:t>.</w:t>
      </w:r>
    </w:p>
    <w:p w14:paraId="6A6305FD" w14:textId="77777777" w:rsidR="00FB7700" w:rsidRDefault="00AD4989" w:rsidP="00FB7700">
      <w:pPr>
        <w:spacing w:line="276" w:lineRule="auto"/>
        <w:jc w:val="both"/>
        <w:rPr>
          <w:rFonts w:ascii="Arial" w:hAnsi="Arial" w:cs="Arial"/>
          <w:b/>
          <w:bCs/>
        </w:rPr>
      </w:pPr>
      <w:r w:rsidRPr="00042A77">
        <w:rPr>
          <w:rFonts w:ascii="Arial" w:hAnsi="Arial" w:cs="Arial"/>
          <w:b/>
          <w:bCs/>
        </w:rPr>
        <w:t xml:space="preserve">Les dépenses </w:t>
      </w:r>
      <w:r w:rsidRPr="00DA7394">
        <w:rPr>
          <w:rFonts w:ascii="Arial" w:hAnsi="Arial" w:cs="Arial"/>
        </w:rPr>
        <w:t>justifiées sur devis/factures totalisant un</w:t>
      </w:r>
      <w:r w:rsidRPr="00042A77">
        <w:rPr>
          <w:rFonts w:ascii="Arial" w:hAnsi="Arial" w:cs="Arial"/>
          <w:b/>
          <w:bCs/>
        </w:rPr>
        <w:t xml:space="preserve"> montant inférieur à 250€ HT ne sont pas éligibles</w:t>
      </w:r>
    </w:p>
    <w:p w14:paraId="770EB02A" w14:textId="49231C7F" w:rsidR="00AF32D7" w:rsidRPr="00FB7700" w:rsidRDefault="00FB7700" w:rsidP="00FB7700">
      <w:pPr>
        <w:pStyle w:val="Paragraphedeliste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b/>
          <w:bCs/>
        </w:rPr>
      </w:pPr>
      <w:r w:rsidRPr="00FB7700">
        <w:rPr>
          <w:rFonts w:ascii="Arial" w:hAnsi="Arial" w:cs="Arial"/>
          <w:b/>
          <w:bCs/>
        </w:rPr>
        <w:t xml:space="preserve">Le </w:t>
      </w:r>
      <w:r w:rsidR="00AD4989" w:rsidRPr="00FB7700">
        <w:rPr>
          <w:rFonts w:ascii="Arial" w:hAnsi="Arial" w:cs="Arial"/>
          <w:b/>
          <w:bCs/>
        </w:rPr>
        <w:t>taux forfaitaire de 7%</w:t>
      </w:r>
      <w:r w:rsidR="00560E7F" w:rsidRPr="00FB7700">
        <w:rPr>
          <w:rFonts w:ascii="Arial" w:hAnsi="Arial" w:cs="Arial"/>
          <w:b/>
          <w:bCs/>
        </w:rPr>
        <w:t xml:space="preserve"> sur le total des dépenses directes</w:t>
      </w:r>
      <w:r w:rsidRPr="00FB7700">
        <w:rPr>
          <w:rFonts w:ascii="Arial" w:hAnsi="Arial" w:cs="Arial"/>
          <w:b/>
          <w:bCs/>
        </w:rPr>
        <w:t xml:space="preserve"> </w:t>
      </w:r>
      <w:r w:rsidR="008D2AE3">
        <w:rPr>
          <w:rFonts w:ascii="Arial" w:hAnsi="Arial" w:cs="Arial"/>
          <w:b/>
          <w:bCs/>
        </w:rPr>
        <w:t xml:space="preserve">présentées </w:t>
      </w:r>
      <w:r w:rsidRPr="00FB7700">
        <w:rPr>
          <w:rFonts w:ascii="Arial" w:hAnsi="Arial" w:cs="Arial"/>
          <w:b/>
          <w:bCs/>
        </w:rPr>
        <w:t>est appliqué</w:t>
      </w:r>
      <w:r w:rsidR="00AD4989" w:rsidRPr="00FB7700">
        <w:rPr>
          <w:rFonts w:ascii="Arial" w:hAnsi="Arial" w:cs="Arial"/>
          <w:b/>
          <w:bCs/>
        </w:rPr>
        <w:t xml:space="preserve"> </w:t>
      </w:r>
      <w:r w:rsidR="00560E7F" w:rsidRPr="00FB7700">
        <w:rPr>
          <w:rFonts w:ascii="Arial" w:hAnsi="Arial" w:cs="Arial"/>
          <w:b/>
          <w:bCs/>
        </w:rPr>
        <w:t>si le porteur prouve qu</w:t>
      </w:r>
      <w:r w:rsidR="00405FCB" w:rsidRPr="00FB7700">
        <w:rPr>
          <w:rFonts w:ascii="Arial" w:hAnsi="Arial" w:cs="Arial"/>
          <w:b/>
          <w:bCs/>
        </w:rPr>
        <w:t xml:space="preserve">’il a engagé des dépenses </w:t>
      </w:r>
      <w:r w:rsidR="008D2AE3">
        <w:rPr>
          <w:rFonts w:ascii="Arial" w:hAnsi="Arial" w:cs="Arial"/>
          <w:b/>
          <w:bCs/>
        </w:rPr>
        <w:t>ne pouvant être</w:t>
      </w:r>
      <w:r w:rsidR="00405FCB" w:rsidRPr="00FB7700">
        <w:rPr>
          <w:rFonts w:ascii="Arial" w:hAnsi="Arial" w:cs="Arial"/>
          <w:b/>
          <w:bCs/>
        </w:rPr>
        <w:t xml:space="preserve"> dans la demande LEADER</w:t>
      </w:r>
    </w:p>
    <w:p w14:paraId="347F426F" w14:textId="77777777" w:rsidR="00D67537" w:rsidRPr="00042A77" w:rsidRDefault="00D67537" w:rsidP="00D67537">
      <w:pPr>
        <w:pStyle w:val="Paragraphedeliste"/>
        <w:spacing w:after="0" w:line="240" w:lineRule="auto"/>
        <w:ind w:left="1620"/>
        <w:rPr>
          <w:rFonts w:ascii="Arial" w:hAnsi="Arial" w:cs="Arial"/>
        </w:rPr>
      </w:pPr>
    </w:p>
    <w:tbl>
      <w:tblPr>
        <w:tblStyle w:val="TableauGrille4"/>
        <w:tblW w:w="10558" w:type="dxa"/>
        <w:tblInd w:w="-431" w:type="dxa"/>
        <w:tblLook w:val="04A0" w:firstRow="1" w:lastRow="0" w:firstColumn="1" w:lastColumn="0" w:noHBand="0" w:noVBand="1"/>
      </w:tblPr>
      <w:tblGrid>
        <w:gridCol w:w="3261"/>
        <w:gridCol w:w="1701"/>
        <w:gridCol w:w="1173"/>
        <w:gridCol w:w="2722"/>
        <w:gridCol w:w="1701"/>
      </w:tblGrid>
      <w:tr w:rsidR="006E1DB2" w:rsidRPr="00042A77" w14:paraId="54280F2B" w14:textId="21C77A94" w:rsidTr="00E222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2EA7CC8E" w14:textId="77777777" w:rsidR="006E1DB2" w:rsidRPr="00042A77" w:rsidRDefault="006E1DB2" w:rsidP="00A70A80">
            <w:pPr>
              <w:rPr>
                <w:rFonts w:ascii="Arial" w:hAnsi="Arial" w:cs="Arial"/>
                <w:b w:val="0"/>
              </w:rPr>
            </w:pPr>
            <w:r w:rsidRPr="00042A77">
              <w:rPr>
                <w:rFonts w:ascii="Arial" w:hAnsi="Arial" w:cs="Arial"/>
              </w:rPr>
              <w:t>Dépenses</w:t>
            </w:r>
          </w:p>
        </w:tc>
        <w:tc>
          <w:tcPr>
            <w:tcW w:w="1701" w:type="dxa"/>
            <w:vAlign w:val="center"/>
          </w:tcPr>
          <w:p w14:paraId="765F3AB9" w14:textId="58774830" w:rsidR="006E1DB2" w:rsidRPr="00042A77" w:rsidRDefault="006E1DB2" w:rsidP="00A70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042A77">
              <w:rPr>
                <w:rFonts w:ascii="Arial" w:hAnsi="Arial" w:cs="Arial"/>
              </w:rPr>
              <w:t>Montant HT</w:t>
            </w:r>
          </w:p>
        </w:tc>
        <w:tc>
          <w:tcPr>
            <w:tcW w:w="1173" w:type="dxa"/>
            <w:vAlign w:val="center"/>
          </w:tcPr>
          <w:p w14:paraId="78F37E52" w14:textId="670FD109" w:rsidR="006E1DB2" w:rsidRPr="00A70A80" w:rsidRDefault="006E1DB2" w:rsidP="00A70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042A77">
              <w:rPr>
                <w:rFonts w:ascii="Arial" w:hAnsi="Arial" w:cs="Arial"/>
              </w:rPr>
              <w:t xml:space="preserve"> </w:t>
            </w:r>
            <w:r w:rsidRPr="00A70A80">
              <w:rPr>
                <w:rFonts w:ascii="Arial" w:hAnsi="Arial" w:cs="Arial"/>
                <w:sz w:val="20"/>
                <w:szCs w:val="20"/>
              </w:rPr>
              <w:t>TVA si non récupérée</w:t>
            </w:r>
          </w:p>
        </w:tc>
        <w:tc>
          <w:tcPr>
            <w:tcW w:w="2722" w:type="dxa"/>
            <w:vAlign w:val="center"/>
          </w:tcPr>
          <w:p w14:paraId="3E5CD4ED" w14:textId="2DA047E9" w:rsidR="006E1DB2" w:rsidRPr="00042A77" w:rsidRDefault="006E1DB2" w:rsidP="00A70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042A77">
              <w:rPr>
                <w:rFonts w:ascii="Arial" w:hAnsi="Arial" w:cs="Arial"/>
              </w:rPr>
              <w:t>Ressources</w:t>
            </w:r>
          </w:p>
        </w:tc>
        <w:tc>
          <w:tcPr>
            <w:tcW w:w="1701" w:type="dxa"/>
            <w:vAlign w:val="center"/>
          </w:tcPr>
          <w:p w14:paraId="0A615C8C" w14:textId="77777777" w:rsidR="006E1DB2" w:rsidRPr="00042A77" w:rsidRDefault="006E1DB2" w:rsidP="00A70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042A77">
              <w:rPr>
                <w:rFonts w:ascii="Arial" w:hAnsi="Arial" w:cs="Arial"/>
              </w:rPr>
              <w:t>Montant</w:t>
            </w:r>
          </w:p>
        </w:tc>
      </w:tr>
      <w:tr w:rsidR="006E1DB2" w:rsidRPr="00042A77" w14:paraId="52C28D90" w14:textId="28BC9A15" w:rsidTr="00D32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FDADA30" w14:textId="77777777" w:rsidR="006E1DB2" w:rsidRPr="00042A77" w:rsidRDefault="006E1DB2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9F116B1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2BCD1953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21004112" w14:textId="1AFB0A76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2A77">
              <w:rPr>
                <w:rFonts w:ascii="Arial" w:hAnsi="Arial" w:cs="Arial"/>
              </w:rPr>
              <w:t>Etat</w:t>
            </w:r>
          </w:p>
        </w:tc>
        <w:tc>
          <w:tcPr>
            <w:tcW w:w="1701" w:type="dxa"/>
          </w:tcPr>
          <w:p w14:paraId="21CD0EEE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1DB2" w:rsidRPr="00042A77" w14:paraId="3E42EC32" w14:textId="689CA37A" w:rsidTr="00E22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CBDA3A2" w14:textId="77777777" w:rsidR="006E1DB2" w:rsidRPr="00042A77" w:rsidRDefault="006E1DB2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23B3AEB" w14:textId="7777777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1662B1BC" w14:textId="7777777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155024A3" w14:textId="2BD1E0F5" w:rsidR="006E1DB2" w:rsidRPr="00042A77" w:rsidRDefault="00521DC1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2A77">
              <w:rPr>
                <w:rFonts w:ascii="Arial" w:hAnsi="Arial" w:cs="Arial"/>
              </w:rPr>
              <w:t>Conseil Régional</w:t>
            </w:r>
            <w:r w:rsidR="00360F15" w:rsidRPr="00042A77">
              <w:rPr>
                <w:rFonts w:ascii="Arial" w:hAnsi="Arial" w:cs="Arial"/>
              </w:rPr>
              <w:t xml:space="preserve"> des Pays de la Loire</w:t>
            </w:r>
          </w:p>
        </w:tc>
        <w:tc>
          <w:tcPr>
            <w:tcW w:w="1701" w:type="dxa"/>
          </w:tcPr>
          <w:p w14:paraId="3E9A3DD5" w14:textId="7777777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1DB2" w:rsidRPr="00042A77" w14:paraId="278A9060" w14:textId="7A789751" w:rsidTr="00E2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86C0F82" w14:textId="77777777" w:rsidR="006E1DB2" w:rsidRPr="00042A77" w:rsidRDefault="006E1DB2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49BC3CB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18A714DE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76B32D37" w14:textId="58B56A5C" w:rsidR="006E1DB2" w:rsidRPr="00042A77" w:rsidRDefault="00521DC1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2A77">
              <w:rPr>
                <w:rFonts w:ascii="Arial" w:hAnsi="Arial" w:cs="Arial"/>
              </w:rPr>
              <w:t>Conseil Départemental</w:t>
            </w:r>
            <w:r w:rsidR="00360F15" w:rsidRPr="00042A77">
              <w:rPr>
                <w:rFonts w:ascii="Arial" w:hAnsi="Arial" w:cs="Arial"/>
              </w:rPr>
              <w:t xml:space="preserve"> de la Sarthe</w:t>
            </w:r>
          </w:p>
        </w:tc>
        <w:tc>
          <w:tcPr>
            <w:tcW w:w="1701" w:type="dxa"/>
          </w:tcPr>
          <w:p w14:paraId="52DA9B74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21DC1" w:rsidRPr="00042A77" w14:paraId="25658CC6" w14:textId="77777777" w:rsidTr="00E222C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783CB3B" w14:textId="77777777" w:rsidR="00521DC1" w:rsidRPr="00042A77" w:rsidRDefault="00521DC1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61888A1" w14:textId="77777777" w:rsidR="00521DC1" w:rsidRPr="00042A77" w:rsidRDefault="00521DC1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463E3512" w14:textId="77777777" w:rsidR="00521DC1" w:rsidRPr="00042A77" w:rsidRDefault="00521DC1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5B86D04D" w14:textId="622DEF28" w:rsidR="00521DC1" w:rsidRPr="00042A77" w:rsidRDefault="00521DC1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2A77">
              <w:rPr>
                <w:rFonts w:ascii="Arial" w:hAnsi="Arial" w:cs="Arial"/>
              </w:rPr>
              <w:t>Communauté de Communes</w:t>
            </w:r>
          </w:p>
        </w:tc>
        <w:tc>
          <w:tcPr>
            <w:tcW w:w="1701" w:type="dxa"/>
          </w:tcPr>
          <w:p w14:paraId="5DF1EEDD" w14:textId="77777777" w:rsidR="00521DC1" w:rsidRPr="00042A77" w:rsidRDefault="00521DC1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21DC1" w:rsidRPr="00042A77" w14:paraId="3728CEC4" w14:textId="77777777" w:rsidTr="00D32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88D8552" w14:textId="77777777" w:rsidR="00521DC1" w:rsidRPr="00042A77" w:rsidRDefault="00521DC1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8406CD6" w14:textId="77777777" w:rsidR="00521DC1" w:rsidRPr="00042A77" w:rsidRDefault="00521DC1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4A9C239C" w14:textId="77777777" w:rsidR="00521DC1" w:rsidRPr="00042A77" w:rsidRDefault="00521DC1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630EF7A7" w14:textId="47AB48BD" w:rsidR="00521DC1" w:rsidRPr="00042A77" w:rsidRDefault="00521DC1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2A77">
              <w:rPr>
                <w:rFonts w:ascii="Arial" w:hAnsi="Arial" w:cs="Arial"/>
              </w:rPr>
              <w:t>Commune</w:t>
            </w:r>
          </w:p>
        </w:tc>
        <w:tc>
          <w:tcPr>
            <w:tcW w:w="1701" w:type="dxa"/>
          </w:tcPr>
          <w:p w14:paraId="503FB5A8" w14:textId="77777777" w:rsidR="00521DC1" w:rsidRPr="00042A77" w:rsidRDefault="00521DC1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1DB2" w:rsidRPr="00042A77" w14:paraId="450BC4A4" w14:textId="2496290B" w:rsidTr="00D3267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9D1878C" w14:textId="77777777" w:rsidR="006E1DB2" w:rsidRPr="00042A77" w:rsidRDefault="006E1DB2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649C313" w14:textId="7777777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45FAFA25" w14:textId="7777777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B050"/>
              </w:rPr>
            </w:pPr>
          </w:p>
        </w:tc>
        <w:tc>
          <w:tcPr>
            <w:tcW w:w="2722" w:type="dxa"/>
          </w:tcPr>
          <w:p w14:paraId="16CD991B" w14:textId="4413C861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042A77">
              <w:rPr>
                <w:rFonts w:ascii="Arial" w:hAnsi="Arial" w:cs="Arial"/>
                <w:b/>
                <w:bCs/>
                <w:color w:val="00B050"/>
              </w:rPr>
              <w:t>Europe (LEADER)</w:t>
            </w:r>
          </w:p>
        </w:tc>
        <w:tc>
          <w:tcPr>
            <w:tcW w:w="1701" w:type="dxa"/>
          </w:tcPr>
          <w:p w14:paraId="6877552E" w14:textId="7777777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1DB2" w:rsidRPr="00042A77" w14:paraId="0EDB953B" w14:textId="65961AD2" w:rsidTr="00D32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F8395E0" w14:textId="77777777" w:rsidR="006E1DB2" w:rsidRPr="00042A77" w:rsidRDefault="006E1DB2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619AB76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363F44C9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41D395B9" w14:textId="7CD9452A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42A77">
              <w:rPr>
                <w:rFonts w:ascii="Arial" w:hAnsi="Arial" w:cs="Arial"/>
              </w:rPr>
              <w:t>Contribution privée</w:t>
            </w:r>
          </w:p>
        </w:tc>
        <w:tc>
          <w:tcPr>
            <w:tcW w:w="1701" w:type="dxa"/>
          </w:tcPr>
          <w:p w14:paraId="6D23BB76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E222C2" w:rsidRPr="00042A77" w14:paraId="7284F244" w14:textId="77777777" w:rsidTr="00D3267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258E7D3" w14:textId="77777777" w:rsidR="00E222C2" w:rsidRPr="00042A77" w:rsidRDefault="00E222C2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7C273AD" w14:textId="77777777" w:rsidR="00E222C2" w:rsidRPr="00042A77" w:rsidRDefault="00E222C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39DC8E83" w14:textId="77777777" w:rsidR="00E222C2" w:rsidRPr="00042A77" w:rsidRDefault="00E222C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5D54092F" w14:textId="77777777" w:rsidR="00E222C2" w:rsidRPr="00042A77" w:rsidRDefault="00E222C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BF148DB" w14:textId="77777777" w:rsidR="00E222C2" w:rsidRPr="00042A77" w:rsidRDefault="00E222C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60F15" w:rsidRPr="00042A77" w14:paraId="35953038" w14:textId="77777777" w:rsidTr="00E2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DDC8C46" w14:textId="77777777" w:rsidR="00360F15" w:rsidRPr="00042A77" w:rsidRDefault="00360F15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0FE53A3" w14:textId="77777777" w:rsidR="00360F15" w:rsidRPr="00042A77" w:rsidRDefault="00360F15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67DB77DE" w14:textId="77777777" w:rsidR="00360F15" w:rsidRPr="00042A77" w:rsidRDefault="00360F15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69926FF7" w14:textId="77777777" w:rsidR="00360F15" w:rsidRPr="00042A77" w:rsidRDefault="00360F15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1DE3B49" w14:textId="77777777" w:rsidR="00360F15" w:rsidRPr="00042A77" w:rsidRDefault="00360F15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1DB2" w:rsidRPr="00042A77" w14:paraId="107C8415" w14:textId="783D0A7E" w:rsidTr="00D3267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8F8B98D" w14:textId="77777777" w:rsidR="006E1DB2" w:rsidRPr="00042A77" w:rsidRDefault="006E1DB2" w:rsidP="001D1E85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8F303C8" w14:textId="7777777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173" w:type="dxa"/>
          </w:tcPr>
          <w:p w14:paraId="16C4BCA3" w14:textId="7777777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2" w:type="dxa"/>
          </w:tcPr>
          <w:p w14:paraId="3DE4D3EB" w14:textId="7EFBA3B8" w:rsidR="006E1DB2" w:rsidRPr="00E222C2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E222C2">
              <w:rPr>
                <w:rFonts w:ascii="Arial" w:hAnsi="Arial" w:cs="Arial"/>
                <w:b/>
                <w:bCs/>
              </w:rPr>
              <w:t>Autofinancement</w:t>
            </w:r>
          </w:p>
        </w:tc>
        <w:tc>
          <w:tcPr>
            <w:tcW w:w="1701" w:type="dxa"/>
          </w:tcPr>
          <w:p w14:paraId="0EA2A40F" w14:textId="7777777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E1DB2" w:rsidRPr="00042A77" w14:paraId="36A2FBF9" w14:textId="008AA816" w:rsidTr="00E222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3E3C8B0" w14:textId="77777777" w:rsidR="006E1DB2" w:rsidRPr="00042A77" w:rsidRDefault="006E1DB2" w:rsidP="001D1E85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</w:tcPr>
          <w:p w14:paraId="2496BE1D" w14:textId="77777777" w:rsidR="006E1DB2" w:rsidRPr="00042A77" w:rsidRDefault="006E1DB2" w:rsidP="001D1E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173" w:type="dxa"/>
          </w:tcPr>
          <w:p w14:paraId="29517F72" w14:textId="77777777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2722" w:type="dxa"/>
          </w:tcPr>
          <w:p w14:paraId="46081E86" w14:textId="4F66798A" w:rsidR="006E1DB2" w:rsidRPr="00042A77" w:rsidRDefault="006E1DB2" w:rsidP="001D1E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14:paraId="4087D92A" w14:textId="77777777" w:rsidR="006E1DB2" w:rsidRPr="00042A77" w:rsidRDefault="006E1DB2" w:rsidP="001D1E8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6E1DB2" w:rsidRPr="00042A77" w14:paraId="09E262D0" w14:textId="1D32321F" w:rsidTr="00D3267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5A93F86" w14:textId="77777777" w:rsidR="006E1DB2" w:rsidRPr="00042A77" w:rsidRDefault="006E1DB2" w:rsidP="001D1E85">
            <w:pPr>
              <w:rPr>
                <w:rFonts w:ascii="Arial" w:hAnsi="Arial" w:cs="Arial"/>
                <w:b w:val="0"/>
              </w:rPr>
            </w:pPr>
            <w:r w:rsidRPr="00042A77">
              <w:rPr>
                <w:rFonts w:ascii="Arial" w:hAnsi="Arial" w:cs="Arial"/>
              </w:rPr>
              <w:t>TOTAL</w:t>
            </w:r>
          </w:p>
        </w:tc>
        <w:tc>
          <w:tcPr>
            <w:tcW w:w="1701" w:type="dxa"/>
          </w:tcPr>
          <w:p w14:paraId="68F6B6C4" w14:textId="77777777" w:rsidR="006E1DB2" w:rsidRPr="00042A77" w:rsidRDefault="006E1DB2" w:rsidP="001D1E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42A77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173" w:type="dxa"/>
          </w:tcPr>
          <w:p w14:paraId="737F4828" w14:textId="4881700D" w:rsidR="006E1DB2" w:rsidRPr="00042A77" w:rsidRDefault="006E1DB2" w:rsidP="006E1D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42A77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2722" w:type="dxa"/>
          </w:tcPr>
          <w:p w14:paraId="5BCE7B28" w14:textId="68788B27" w:rsidR="006E1DB2" w:rsidRPr="00042A77" w:rsidRDefault="006E1DB2" w:rsidP="001D1E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42A77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701" w:type="dxa"/>
          </w:tcPr>
          <w:p w14:paraId="1B579456" w14:textId="77777777" w:rsidR="006E1DB2" w:rsidRPr="00042A77" w:rsidRDefault="006E1DB2" w:rsidP="001D1E8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042A77">
              <w:rPr>
                <w:rFonts w:ascii="Arial" w:hAnsi="Arial" w:cs="Arial"/>
                <w:b/>
              </w:rPr>
              <w:t>€</w:t>
            </w:r>
          </w:p>
        </w:tc>
      </w:tr>
    </w:tbl>
    <w:p w14:paraId="4CF5888C" w14:textId="6ED45510" w:rsidR="00953F2B" w:rsidRPr="00042A77" w:rsidRDefault="0096462F" w:rsidP="0032107E">
      <w:pPr>
        <w:spacing w:before="40" w:after="120" w:line="240" w:lineRule="auto"/>
        <w:rPr>
          <w:rFonts w:ascii="Arial" w:hAnsi="Arial" w:cs="Arial"/>
        </w:rPr>
      </w:pPr>
      <w:r w:rsidRPr="00E222C2">
        <w:rPr>
          <w:rFonts w:ascii="Arial" w:hAnsi="Arial" w:cs="Arial"/>
          <w:b/>
          <w:bCs/>
        </w:rPr>
        <w:t>NB :</w:t>
      </w:r>
      <w:r w:rsidRPr="00042A77">
        <w:rPr>
          <w:rFonts w:ascii="Arial" w:hAnsi="Arial" w:cs="Arial"/>
        </w:rPr>
        <w:t xml:space="preserve"> </w:t>
      </w:r>
      <w:r w:rsidR="0032107E" w:rsidRPr="00042A77">
        <w:rPr>
          <w:rFonts w:ascii="Arial" w:hAnsi="Arial" w:cs="Arial"/>
          <w:b/>
          <w:bCs/>
        </w:rPr>
        <w:t>R</w:t>
      </w:r>
      <w:r w:rsidRPr="00042A77">
        <w:rPr>
          <w:rFonts w:ascii="Arial" w:hAnsi="Arial" w:cs="Arial"/>
          <w:b/>
          <w:bCs/>
        </w:rPr>
        <w:t>ecettes</w:t>
      </w:r>
      <w:r w:rsidR="00D32678">
        <w:rPr>
          <w:rFonts w:ascii="Arial" w:hAnsi="Arial" w:cs="Arial"/>
          <w:b/>
          <w:bCs/>
        </w:rPr>
        <w:t xml:space="preserve"> </w:t>
      </w:r>
      <w:r w:rsidR="00ED4962">
        <w:rPr>
          <w:rFonts w:ascii="Arial" w:hAnsi="Arial" w:cs="Arial"/>
          <w:b/>
          <w:bCs/>
        </w:rPr>
        <w:t xml:space="preserve">obtenues </w:t>
      </w:r>
      <w:r w:rsidR="00DF4E7B">
        <w:rPr>
          <w:rFonts w:ascii="Arial" w:hAnsi="Arial" w:cs="Arial"/>
          <w:b/>
          <w:bCs/>
        </w:rPr>
        <w:t>sur le</w:t>
      </w:r>
      <w:r w:rsidR="00ED4962">
        <w:rPr>
          <w:rFonts w:ascii="Arial" w:hAnsi="Arial" w:cs="Arial"/>
          <w:b/>
          <w:bCs/>
        </w:rPr>
        <w:t xml:space="preserve"> projet</w:t>
      </w:r>
      <w:r w:rsidRPr="00042A77">
        <w:rPr>
          <w:rFonts w:ascii="Arial" w:hAnsi="Arial" w:cs="Arial"/>
        </w:rPr>
        <w:t xml:space="preserve"> à </w:t>
      </w:r>
      <w:r w:rsidR="0032107E" w:rsidRPr="00042A77">
        <w:rPr>
          <w:rFonts w:ascii="Arial" w:hAnsi="Arial" w:cs="Arial"/>
        </w:rPr>
        <w:t>inscrire si présentation de plus de 100 000 € de dépenses</w:t>
      </w:r>
    </w:p>
    <w:p w14:paraId="6D67E370" w14:textId="73EE49B4" w:rsidR="00BB35F0" w:rsidRPr="00042A77" w:rsidRDefault="00BB35F0">
      <w:pPr>
        <w:rPr>
          <w:rFonts w:ascii="Arial" w:hAnsi="Arial" w:cs="Arial"/>
          <w:b/>
        </w:rPr>
      </w:pPr>
    </w:p>
    <w:sectPr w:rsidR="00BB35F0" w:rsidRPr="00042A77" w:rsidSect="001C50B0">
      <w:headerReference w:type="default" r:id="rId12"/>
      <w:footerReference w:type="default" r:id="rId13"/>
      <w:pgSz w:w="11906" w:h="16838"/>
      <w:pgMar w:top="1755" w:right="1133" w:bottom="993" w:left="1276" w:header="142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569BB9" w14:textId="77777777" w:rsidR="009B2ECA" w:rsidRDefault="009B2ECA" w:rsidP="00C15D4B">
      <w:pPr>
        <w:spacing w:after="0" w:line="240" w:lineRule="auto"/>
      </w:pPr>
      <w:r>
        <w:separator/>
      </w:r>
    </w:p>
  </w:endnote>
  <w:endnote w:type="continuationSeparator" w:id="0">
    <w:p w14:paraId="37B0BC2C" w14:textId="77777777" w:rsidR="009B2ECA" w:rsidRDefault="009B2ECA" w:rsidP="00C15D4B">
      <w:pPr>
        <w:spacing w:after="0" w:line="240" w:lineRule="auto"/>
      </w:pPr>
      <w:r>
        <w:continuationSeparator/>
      </w:r>
    </w:p>
  </w:endnote>
  <w:endnote w:type="continuationNotice" w:id="1">
    <w:p w14:paraId="494ABF16" w14:textId="77777777" w:rsidR="009B2ECA" w:rsidRDefault="009B2E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91506313"/>
      <w:docPartObj>
        <w:docPartGallery w:val="Page Numbers (Bottom of Page)"/>
        <w:docPartUnique/>
      </w:docPartObj>
    </w:sdtPr>
    <w:sdtEndPr/>
    <w:sdtContent>
      <w:p w14:paraId="6714454F" w14:textId="77777777" w:rsidR="00C15D4B" w:rsidRDefault="00C15D4B" w:rsidP="00C15D4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FB3DB77" w14:textId="13F9009B" w:rsidR="00C15D4B" w:rsidRDefault="007664D6" w:rsidP="00C15D4B">
        <w:pPr>
          <w:pStyle w:val="Pieddepage"/>
          <w:ind w:left="-567"/>
          <w:jc w:val="center"/>
        </w:pPr>
        <w:r>
          <w:rPr>
            <w:rFonts w:ascii="Arial" w:hAnsi="Arial" w:cs="Arial"/>
            <w:i/>
          </w:rPr>
          <w:t>Fiche Projet -</w:t>
        </w:r>
        <w:r w:rsidR="00C15D4B" w:rsidRPr="00676729">
          <w:rPr>
            <w:rFonts w:ascii="Arial" w:hAnsi="Arial" w:cs="Arial"/>
            <w:i/>
          </w:rPr>
          <w:t>GAL Pays Vallée du Loir</w:t>
        </w:r>
        <w:r w:rsidR="00C15D4B">
          <w:rPr>
            <w:rFonts w:ascii="Arial" w:hAnsi="Arial" w:cs="Arial"/>
            <w:i/>
          </w:rPr>
          <w:t xml:space="preserve"> </w:t>
        </w:r>
        <w:r w:rsidR="00953F2B" w:rsidRPr="00953F2B">
          <w:rPr>
            <w:rFonts w:ascii="Arial" w:hAnsi="Arial" w:cs="Arial"/>
            <w:i/>
            <w:sz w:val="16"/>
            <w:szCs w:val="16"/>
          </w:rPr>
          <w:t>(</w:t>
        </w:r>
        <w:r>
          <w:rPr>
            <w:rFonts w:ascii="Arial" w:hAnsi="Arial" w:cs="Arial"/>
            <w:i/>
            <w:sz w:val="16"/>
            <w:szCs w:val="16"/>
          </w:rPr>
          <w:t>V17/10</w:t>
        </w:r>
        <w:r w:rsidR="00953F2B" w:rsidRPr="00953F2B">
          <w:rPr>
            <w:rFonts w:ascii="Arial" w:hAnsi="Arial" w:cs="Arial"/>
            <w:i/>
            <w:sz w:val="16"/>
            <w:szCs w:val="16"/>
          </w:rPr>
          <w:t>/24)</w:t>
        </w:r>
      </w:p>
    </w:sdtContent>
  </w:sdt>
  <w:p w14:paraId="1BC7AC37" w14:textId="77777777" w:rsidR="00C15D4B" w:rsidRDefault="00C15D4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A28D35" w14:textId="77777777" w:rsidR="009B2ECA" w:rsidRDefault="009B2ECA" w:rsidP="00C15D4B">
      <w:pPr>
        <w:spacing w:after="0" w:line="240" w:lineRule="auto"/>
      </w:pPr>
      <w:r>
        <w:separator/>
      </w:r>
    </w:p>
  </w:footnote>
  <w:footnote w:type="continuationSeparator" w:id="0">
    <w:p w14:paraId="67AE1E97" w14:textId="77777777" w:rsidR="009B2ECA" w:rsidRDefault="009B2ECA" w:rsidP="00C15D4B">
      <w:pPr>
        <w:spacing w:after="0" w:line="240" w:lineRule="auto"/>
      </w:pPr>
      <w:r>
        <w:continuationSeparator/>
      </w:r>
    </w:p>
  </w:footnote>
  <w:footnote w:type="continuationNotice" w:id="1">
    <w:p w14:paraId="1540ED74" w14:textId="77777777" w:rsidR="009B2ECA" w:rsidRDefault="009B2E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D609D" w14:textId="77777777" w:rsidR="00193B66" w:rsidRDefault="00EC3B11">
    <w:pPr>
      <w:pStyle w:val="En-tte"/>
    </w:pPr>
    <w:r w:rsidRPr="00EC3B11">
      <w:t xml:space="preserve">  </w:t>
    </w:r>
    <w:r w:rsidRPr="00EC3B11">
      <w:tab/>
      <w:t xml:space="preserve">  </w:t>
    </w:r>
    <w:r w:rsidRPr="00EC3B11">
      <w:tab/>
      <w:t xml:space="preserve">  </w:t>
    </w:r>
    <w:r w:rsidRPr="00EC3B11">
      <w:tab/>
      <w:t xml:space="preserve">  </w:t>
    </w:r>
    <w:r w:rsidR="00193B66" w:rsidRPr="00193B66">
      <w:t xml:space="preserve">  </w:t>
    </w:r>
  </w:p>
  <w:tbl>
    <w:tblPr>
      <w:tblW w:w="9494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5"/>
      <w:gridCol w:w="3371"/>
      <w:gridCol w:w="3288"/>
    </w:tblGrid>
    <w:tr w:rsidR="00193B66" w:rsidRPr="00105585" w14:paraId="67F4892D" w14:textId="77777777" w:rsidTr="003115E6">
      <w:trPr>
        <w:trHeight w:val="570"/>
      </w:trPr>
      <w:tc>
        <w:tcPr>
          <w:tcW w:w="283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57806D9B" w14:textId="77777777" w:rsidR="00193B66" w:rsidRPr="00105585" w:rsidRDefault="00193B66" w:rsidP="00193B66">
          <w:pPr>
            <w:spacing w:after="0" w:line="240" w:lineRule="auto"/>
            <w:ind w:hanging="709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  <w:lang w:eastAsia="fr-FR"/>
            </w:rPr>
          </w:pPr>
          <w:r w:rsidRPr="0010558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fr-FR"/>
            </w:rPr>
            <w:drawing>
              <wp:inline distT="0" distB="0" distL="0" distR="0" wp14:anchorId="2B3F649B" wp14:editId="3A035F4F">
                <wp:extent cx="1253421" cy="1270000"/>
                <wp:effectExtent l="0" t="0" r="4445" b="6350"/>
                <wp:docPr id="1550166074" name="Image 3" descr="Une image contenant drapeau, symbole, Police, text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ne image contenant drapeau, symbole, Police, texte&#10;&#10;Description générée automatiqu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241" cy="1293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105585">
            <w:rPr>
              <w:rFonts w:ascii="Aptos" w:eastAsia="Times New Roman" w:hAnsi="Aptos" w:cs="Times New Roman"/>
              <w:lang w:eastAsia="fr-FR"/>
            </w:rPr>
            <w:t> </w:t>
          </w:r>
        </w:p>
      </w:tc>
      <w:tc>
        <w:tcPr>
          <w:tcW w:w="337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hideMark/>
        </w:tcPr>
        <w:p w14:paraId="74F9B5D6" w14:textId="77777777" w:rsidR="00193B66" w:rsidRPr="00105585" w:rsidRDefault="00193B66" w:rsidP="00193B66">
          <w:pPr>
            <w:spacing w:after="0" w:line="240" w:lineRule="auto"/>
            <w:ind w:left="-243" w:hanging="40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  <w:lang w:eastAsia="fr-FR"/>
            </w:rPr>
          </w:pPr>
          <w:r w:rsidRPr="0010558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fr-FR"/>
            </w:rPr>
            <w:drawing>
              <wp:inline distT="0" distB="0" distL="0" distR="0" wp14:anchorId="2E6C1ABD" wp14:editId="044A919E">
                <wp:extent cx="2012950" cy="1170894"/>
                <wp:effectExtent l="0" t="0" r="6350" b="0"/>
                <wp:docPr id="612442353" name="Image 2" descr="Une image contenant Police, texte, Graphique, logo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Une image contenant Police, texte, Graphique, logo&#10;&#10;Description générée automatiqu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9935" cy="1209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105585">
            <w:rPr>
              <w:rFonts w:ascii="Aptos" w:eastAsia="Times New Roman" w:hAnsi="Aptos" w:cs="Times New Roman"/>
              <w:lang w:eastAsia="fr-FR"/>
            </w:rPr>
            <w:t> </w:t>
          </w:r>
        </w:p>
      </w:tc>
      <w:tc>
        <w:tcPr>
          <w:tcW w:w="328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2AC1CD7A" w14:textId="77777777" w:rsidR="00193B66" w:rsidRPr="00105585" w:rsidRDefault="00193B66" w:rsidP="00193B66">
          <w:pPr>
            <w:spacing w:after="0" w:line="240" w:lineRule="auto"/>
            <w:jc w:val="center"/>
            <w:textAlignment w:val="baseline"/>
            <w:rPr>
              <w:rFonts w:ascii="Times New Roman" w:eastAsia="Times New Roman" w:hAnsi="Times New Roman" w:cs="Times New Roman"/>
              <w:sz w:val="24"/>
              <w:szCs w:val="24"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3BC0FC6B" wp14:editId="75A05A2D">
                <wp:extent cx="1188000" cy="903600"/>
                <wp:effectExtent l="0" t="0" r="0" b="0"/>
                <wp:docPr id="1911041308" name="Image 1911041308" descr="Une image contenant texte, Police, conception, logo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180115" name="Image 590180115" descr="Une image contenant texte, Police, conception, logo&#10;&#10;Description générée automatiquement"/>
                        <pic:cNvPicPr/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150" t="32002" r="26373" b="31127"/>
                        <a:stretch/>
                      </pic:blipFill>
                      <pic:spPr bwMode="auto">
                        <a:xfrm>
                          <a:off x="0" y="0"/>
                          <a:ext cx="1188000" cy="903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760B32B0" w14:textId="3ECA5C8D" w:rsidR="00C15D4B" w:rsidRDefault="00C15D4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70D4D64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45EAD"/>
    <w:multiLevelType w:val="hybridMultilevel"/>
    <w:tmpl w:val="AA2264C0"/>
    <w:lvl w:ilvl="0" w:tplc="96DAABA2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F6135"/>
    <w:multiLevelType w:val="hybridMultilevel"/>
    <w:tmpl w:val="75D4E106"/>
    <w:lvl w:ilvl="0" w:tplc="63064D2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06902"/>
    <w:multiLevelType w:val="hybridMultilevel"/>
    <w:tmpl w:val="58A65034"/>
    <w:lvl w:ilvl="0" w:tplc="F51842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947D3"/>
    <w:multiLevelType w:val="hybridMultilevel"/>
    <w:tmpl w:val="6E1C8160"/>
    <w:lvl w:ilvl="0" w:tplc="63064D2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930DB"/>
    <w:multiLevelType w:val="hybridMultilevel"/>
    <w:tmpl w:val="72EA1ED8"/>
    <w:lvl w:ilvl="0" w:tplc="F51842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A04AB"/>
    <w:multiLevelType w:val="hybridMultilevel"/>
    <w:tmpl w:val="A6BC1C5E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31A7D5E"/>
    <w:multiLevelType w:val="hybridMultilevel"/>
    <w:tmpl w:val="B1D23FCE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5C6F5ADD"/>
    <w:multiLevelType w:val="hybridMultilevel"/>
    <w:tmpl w:val="DC1CD3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E5DA3"/>
    <w:multiLevelType w:val="hybridMultilevel"/>
    <w:tmpl w:val="E3389392"/>
    <w:lvl w:ilvl="0" w:tplc="CF048362">
      <w:start w:val="1"/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C414FBA"/>
    <w:multiLevelType w:val="hybridMultilevel"/>
    <w:tmpl w:val="0E52DF36"/>
    <w:lvl w:ilvl="0" w:tplc="3EA80A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9A6F28"/>
    <w:multiLevelType w:val="hybridMultilevel"/>
    <w:tmpl w:val="462C9860"/>
    <w:lvl w:ilvl="0" w:tplc="A9DCFBE6">
      <w:start w:val="8"/>
      <w:numFmt w:val="bullet"/>
      <w:lvlText w:val=""/>
      <w:lvlJc w:val="left"/>
      <w:pPr>
        <w:ind w:left="720" w:hanging="360"/>
      </w:pPr>
      <w:rPr>
        <w:rFonts w:ascii="Wingdings" w:eastAsia="Aptos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63565"/>
    <w:multiLevelType w:val="hybridMultilevel"/>
    <w:tmpl w:val="6804D03C"/>
    <w:lvl w:ilvl="0" w:tplc="F518427C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232279488">
    <w:abstractNumId w:val="12"/>
  </w:num>
  <w:num w:numId="2" w16cid:durableId="127482191">
    <w:abstractNumId w:val="7"/>
  </w:num>
  <w:num w:numId="3" w16cid:durableId="579485861">
    <w:abstractNumId w:val="0"/>
  </w:num>
  <w:num w:numId="4" w16cid:durableId="637418621">
    <w:abstractNumId w:val="5"/>
  </w:num>
  <w:num w:numId="5" w16cid:durableId="1037777421">
    <w:abstractNumId w:val="2"/>
  </w:num>
  <w:num w:numId="6" w16cid:durableId="1378319247">
    <w:abstractNumId w:val="11"/>
  </w:num>
  <w:num w:numId="7" w16cid:durableId="1515269009">
    <w:abstractNumId w:val="10"/>
  </w:num>
  <w:num w:numId="8" w16cid:durableId="481849924">
    <w:abstractNumId w:val="9"/>
  </w:num>
  <w:num w:numId="9" w16cid:durableId="2119133288">
    <w:abstractNumId w:val="3"/>
  </w:num>
  <w:num w:numId="10" w16cid:durableId="1661928610">
    <w:abstractNumId w:val="8"/>
  </w:num>
  <w:num w:numId="11" w16cid:durableId="259602683">
    <w:abstractNumId w:val="6"/>
  </w:num>
  <w:num w:numId="12" w16cid:durableId="1752653780">
    <w:abstractNumId w:val="1"/>
  </w:num>
  <w:num w:numId="13" w16cid:durableId="2057124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4B"/>
    <w:rsid w:val="00022E8F"/>
    <w:rsid w:val="00023F3F"/>
    <w:rsid w:val="0002676B"/>
    <w:rsid w:val="00031185"/>
    <w:rsid w:val="00032FEC"/>
    <w:rsid w:val="00041B3B"/>
    <w:rsid w:val="00042A77"/>
    <w:rsid w:val="0004665D"/>
    <w:rsid w:val="00075308"/>
    <w:rsid w:val="0007631E"/>
    <w:rsid w:val="00087CDC"/>
    <w:rsid w:val="000935DD"/>
    <w:rsid w:val="000A230B"/>
    <w:rsid w:val="000A2A03"/>
    <w:rsid w:val="000A3FEC"/>
    <w:rsid w:val="000A40CD"/>
    <w:rsid w:val="000B6716"/>
    <w:rsid w:val="000C5C2C"/>
    <w:rsid w:val="000D7D0E"/>
    <w:rsid w:val="000E10F6"/>
    <w:rsid w:val="000E3BD3"/>
    <w:rsid w:val="000E522B"/>
    <w:rsid w:val="000E69E1"/>
    <w:rsid w:val="000F2F51"/>
    <w:rsid w:val="000F6788"/>
    <w:rsid w:val="0010484D"/>
    <w:rsid w:val="001107AF"/>
    <w:rsid w:val="0012106A"/>
    <w:rsid w:val="0012517F"/>
    <w:rsid w:val="00147C94"/>
    <w:rsid w:val="00152F15"/>
    <w:rsid w:val="0017403D"/>
    <w:rsid w:val="00175C76"/>
    <w:rsid w:val="00181EFA"/>
    <w:rsid w:val="00192D12"/>
    <w:rsid w:val="00193B66"/>
    <w:rsid w:val="001A64CA"/>
    <w:rsid w:val="001B4B3B"/>
    <w:rsid w:val="001C41C7"/>
    <w:rsid w:val="001C50B0"/>
    <w:rsid w:val="001F3B64"/>
    <w:rsid w:val="001F70E4"/>
    <w:rsid w:val="00203A8B"/>
    <w:rsid w:val="0021197A"/>
    <w:rsid w:val="002169FB"/>
    <w:rsid w:val="002204B9"/>
    <w:rsid w:val="00221DD5"/>
    <w:rsid w:val="00223AAD"/>
    <w:rsid w:val="00225916"/>
    <w:rsid w:val="00230C6B"/>
    <w:rsid w:val="00233FB9"/>
    <w:rsid w:val="00234A14"/>
    <w:rsid w:val="00240DB7"/>
    <w:rsid w:val="00243BD0"/>
    <w:rsid w:val="00247C70"/>
    <w:rsid w:val="002509E9"/>
    <w:rsid w:val="00274B6A"/>
    <w:rsid w:val="00281720"/>
    <w:rsid w:val="00284878"/>
    <w:rsid w:val="002A0882"/>
    <w:rsid w:val="002A632A"/>
    <w:rsid w:val="002A660E"/>
    <w:rsid w:val="002C225F"/>
    <w:rsid w:val="002C58F8"/>
    <w:rsid w:val="002D1EF8"/>
    <w:rsid w:val="002D27C2"/>
    <w:rsid w:val="002D3970"/>
    <w:rsid w:val="002E315F"/>
    <w:rsid w:val="00314314"/>
    <w:rsid w:val="00314505"/>
    <w:rsid w:val="003158CD"/>
    <w:rsid w:val="00317D30"/>
    <w:rsid w:val="0032107E"/>
    <w:rsid w:val="003512AA"/>
    <w:rsid w:val="00353672"/>
    <w:rsid w:val="00355DC2"/>
    <w:rsid w:val="00360F15"/>
    <w:rsid w:val="00363E34"/>
    <w:rsid w:val="00364C2C"/>
    <w:rsid w:val="00377575"/>
    <w:rsid w:val="00377E11"/>
    <w:rsid w:val="00382B73"/>
    <w:rsid w:val="003864BA"/>
    <w:rsid w:val="0038782B"/>
    <w:rsid w:val="003B00C9"/>
    <w:rsid w:val="003B1BF1"/>
    <w:rsid w:val="003B2E23"/>
    <w:rsid w:val="003E2258"/>
    <w:rsid w:val="003F15A8"/>
    <w:rsid w:val="003F2A7D"/>
    <w:rsid w:val="00401812"/>
    <w:rsid w:val="0040308A"/>
    <w:rsid w:val="00405FCB"/>
    <w:rsid w:val="00406A6A"/>
    <w:rsid w:val="00407310"/>
    <w:rsid w:val="0040781D"/>
    <w:rsid w:val="00423465"/>
    <w:rsid w:val="004253F6"/>
    <w:rsid w:val="00431B2B"/>
    <w:rsid w:val="004333D8"/>
    <w:rsid w:val="004509E2"/>
    <w:rsid w:val="00465729"/>
    <w:rsid w:val="004719AF"/>
    <w:rsid w:val="00494F76"/>
    <w:rsid w:val="00496BF6"/>
    <w:rsid w:val="004C12A6"/>
    <w:rsid w:val="004D284D"/>
    <w:rsid w:val="004D4917"/>
    <w:rsid w:val="004D7E02"/>
    <w:rsid w:val="00505341"/>
    <w:rsid w:val="00512059"/>
    <w:rsid w:val="0051634A"/>
    <w:rsid w:val="00521DC1"/>
    <w:rsid w:val="00537112"/>
    <w:rsid w:val="00540F1E"/>
    <w:rsid w:val="00541639"/>
    <w:rsid w:val="005514A5"/>
    <w:rsid w:val="00555393"/>
    <w:rsid w:val="00560E7F"/>
    <w:rsid w:val="00585284"/>
    <w:rsid w:val="005937BF"/>
    <w:rsid w:val="005A4A89"/>
    <w:rsid w:val="005A7B19"/>
    <w:rsid w:val="005E1227"/>
    <w:rsid w:val="005E496D"/>
    <w:rsid w:val="005E55A9"/>
    <w:rsid w:val="005E59A1"/>
    <w:rsid w:val="005E6A32"/>
    <w:rsid w:val="005F1097"/>
    <w:rsid w:val="005F5C4D"/>
    <w:rsid w:val="005F720D"/>
    <w:rsid w:val="00602EB9"/>
    <w:rsid w:val="00603D75"/>
    <w:rsid w:val="006218BF"/>
    <w:rsid w:val="00633E90"/>
    <w:rsid w:val="006529EC"/>
    <w:rsid w:val="00662369"/>
    <w:rsid w:val="00667A54"/>
    <w:rsid w:val="00682545"/>
    <w:rsid w:val="00684CC0"/>
    <w:rsid w:val="00695A9D"/>
    <w:rsid w:val="00697970"/>
    <w:rsid w:val="006B32E3"/>
    <w:rsid w:val="006C33F8"/>
    <w:rsid w:val="006C3E13"/>
    <w:rsid w:val="006D21E7"/>
    <w:rsid w:val="006D5697"/>
    <w:rsid w:val="006E1DB2"/>
    <w:rsid w:val="006E29DA"/>
    <w:rsid w:val="006F1AC8"/>
    <w:rsid w:val="006F1E9A"/>
    <w:rsid w:val="006F4523"/>
    <w:rsid w:val="007126B6"/>
    <w:rsid w:val="0071508B"/>
    <w:rsid w:val="00722CDD"/>
    <w:rsid w:val="00723E07"/>
    <w:rsid w:val="00732C5A"/>
    <w:rsid w:val="00733057"/>
    <w:rsid w:val="0074764E"/>
    <w:rsid w:val="00752CC4"/>
    <w:rsid w:val="007573CC"/>
    <w:rsid w:val="007664D6"/>
    <w:rsid w:val="0078268F"/>
    <w:rsid w:val="0078457B"/>
    <w:rsid w:val="00785DC8"/>
    <w:rsid w:val="00786EB0"/>
    <w:rsid w:val="007877EE"/>
    <w:rsid w:val="0079313D"/>
    <w:rsid w:val="00795E72"/>
    <w:rsid w:val="00797E97"/>
    <w:rsid w:val="007A66C7"/>
    <w:rsid w:val="007B0033"/>
    <w:rsid w:val="007B20A1"/>
    <w:rsid w:val="007B3613"/>
    <w:rsid w:val="007C434F"/>
    <w:rsid w:val="007C5A9B"/>
    <w:rsid w:val="007C6F8D"/>
    <w:rsid w:val="007C755B"/>
    <w:rsid w:val="007D67CE"/>
    <w:rsid w:val="007E2060"/>
    <w:rsid w:val="007E77FE"/>
    <w:rsid w:val="007F077E"/>
    <w:rsid w:val="007F63A6"/>
    <w:rsid w:val="00805E71"/>
    <w:rsid w:val="008071BC"/>
    <w:rsid w:val="0084404E"/>
    <w:rsid w:val="00844219"/>
    <w:rsid w:val="00881CD7"/>
    <w:rsid w:val="00883607"/>
    <w:rsid w:val="008956B1"/>
    <w:rsid w:val="008A0E0B"/>
    <w:rsid w:val="008B388A"/>
    <w:rsid w:val="008B3C15"/>
    <w:rsid w:val="008D2AE3"/>
    <w:rsid w:val="008D3273"/>
    <w:rsid w:val="008E0327"/>
    <w:rsid w:val="008E454C"/>
    <w:rsid w:val="008E7F6B"/>
    <w:rsid w:val="00900C4D"/>
    <w:rsid w:val="00901254"/>
    <w:rsid w:val="00904244"/>
    <w:rsid w:val="00911D3E"/>
    <w:rsid w:val="00913FC9"/>
    <w:rsid w:val="00924598"/>
    <w:rsid w:val="00953F2B"/>
    <w:rsid w:val="0096462F"/>
    <w:rsid w:val="00977176"/>
    <w:rsid w:val="00977969"/>
    <w:rsid w:val="0098693E"/>
    <w:rsid w:val="00987092"/>
    <w:rsid w:val="009902B4"/>
    <w:rsid w:val="009B03FD"/>
    <w:rsid w:val="009B1D3E"/>
    <w:rsid w:val="009B2ECA"/>
    <w:rsid w:val="009C1396"/>
    <w:rsid w:val="009D16D3"/>
    <w:rsid w:val="009D4039"/>
    <w:rsid w:val="009D76AE"/>
    <w:rsid w:val="009E4F09"/>
    <w:rsid w:val="009E5140"/>
    <w:rsid w:val="009F793E"/>
    <w:rsid w:val="00A00C09"/>
    <w:rsid w:val="00A06870"/>
    <w:rsid w:val="00A06D38"/>
    <w:rsid w:val="00A27002"/>
    <w:rsid w:val="00A33C5A"/>
    <w:rsid w:val="00A43B34"/>
    <w:rsid w:val="00A45221"/>
    <w:rsid w:val="00A46B51"/>
    <w:rsid w:val="00A50488"/>
    <w:rsid w:val="00A504D9"/>
    <w:rsid w:val="00A50FD5"/>
    <w:rsid w:val="00A567B6"/>
    <w:rsid w:val="00A57D5E"/>
    <w:rsid w:val="00A70A80"/>
    <w:rsid w:val="00A76C0E"/>
    <w:rsid w:val="00A859EA"/>
    <w:rsid w:val="00A85B5C"/>
    <w:rsid w:val="00A85D80"/>
    <w:rsid w:val="00A92702"/>
    <w:rsid w:val="00AA5779"/>
    <w:rsid w:val="00AA7720"/>
    <w:rsid w:val="00AB7CD0"/>
    <w:rsid w:val="00AD1237"/>
    <w:rsid w:val="00AD4989"/>
    <w:rsid w:val="00AE26C2"/>
    <w:rsid w:val="00AE5CBC"/>
    <w:rsid w:val="00AF0A70"/>
    <w:rsid w:val="00AF32D7"/>
    <w:rsid w:val="00AF67B8"/>
    <w:rsid w:val="00B00A0C"/>
    <w:rsid w:val="00B010F5"/>
    <w:rsid w:val="00B04364"/>
    <w:rsid w:val="00B047BE"/>
    <w:rsid w:val="00B208A7"/>
    <w:rsid w:val="00B36EC3"/>
    <w:rsid w:val="00B46591"/>
    <w:rsid w:val="00B53759"/>
    <w:rsid w:val="00B63445"/>
    <w:rsid w:val="00B72856"/>
    <w:rsid w:val="00B778C3"/>
    <w:rsid w:val="00B8663E"/>
    <w:rsid w:val="00B95979"/>
    <w:rsid w:val="00BB35F0"/>
    <w:rsid w:val="00BC31EA"/>
    <w:rsid w:val="00BE2B73"/>
    <w:rsid w:val="00BE5AC3"/>
    <w:rsid w:val="00BE7B8F"/>
    <w:rsid w:val="00BE7C0E"/>
    <w:rsid w:val="00BF76C5"/>
    <w:rsid w:val="00C12EA0"/>
    <w:rsid w:val="00C15D4B"/>
    <w:rsid w:val="00C601CF"/>
    <w:rsid w:val="00C63075"/>
    <w:rsid w:val="00C7273A"/>
    <w:rsid w:val="00C73308"/>
    <w:rsid w:val="00C80E34"/>
    <w:rsid w:val="00C814D8"/>
    <w:rsid w:val="00CD7E07"/>
    <w:rsid w:val="00CE3ACD"/>
    <w:rsid w:val="00CF1ECF"/>
    <w:rsid w:val="00CF3388"/>
    <w:rsid w:val="00D064B6"/>
    <w:rsid w:val="00D07B17"/>
    <w:rsid w:val="00D07FEF"/>
    <w:rsid w:val="00D30BBA"/>
    <w:rsid w:val="00D32678"/>
    <w:rsid w:val="00D34FA6"/>
    <w:rsid w:val="00D373A7"/>
    <w:rsid w:val="00D45E38"/>
    <w:rsid w:val="00D50D8D"/>
    <w:rsid w:val="00D67537"/>
    <w:rsid w:val="00D7009B"/>
    <w:rsid w:val="00D74E95"/>
    <w:rsid w:val="00D76145"/>
    <w:rsid w:val="00D7697D"/>
    <w:rsid w:val="00D82E67"/>
    <w:rsid w:val="00D83BDC"/>
    <w:rsid w:val="00D84CCB"/>
    <w:rsid w:val="00D9727D"/>
    <w:rsid w:val="00DA3E21"/>
    <w:rsid w:val="00DA7394"/>
    <w:rsid w:val="00DB2684"/>
    <w:rsid w:val="00DC046E"/>
    <w:rsid w:val="00DC070E"/>
    <w:rsid w:val="00DE7990"/>
    <w:rsid w:val="00DF4E7B"/>
    <w:rsid w:val="00E17D1B"/>
    <w:rsid w:val="00E20931"/>
    <w:rsid w:val="00E20963"/>
    <w:rsid w:val="00E222C2"/>
    <w:rsid w:val="00E5231C"/>
    <w:rsid w:val="00E537F2"/>
    <w:rsid w:val="00E957FA"/>
    <w:rsid w:val="00EA1708"/>
    <w:rsid w:val="00EA4A16"/>
    <w:rsid w:val="00EB4457"/>
    <w:rsid w:val="00EB477E"/>
    <w:rsid w:val="00EC3B11"/>
    <w:rsid w:val="00EC4AD2"/>
    <w:rsid w:val="00ED4962"/>
    <w:rsid w:val="00EE0BD7"/>
    <w:rsid w:val="00EE133A"/>
    <w:rsid w:val="00EE56DB"/>
    <w:rsid w:val="00EF2636"/>
    <w:rsid w:val="00EF3DE8"/>
    <w:rsid w:val="00F017A8"/>
    <w:rsid w:val="00F129C4"/>
    <w:rsid w:val="00F13221"/>
    <w:rsid w:val="00F145C2"/>
    <w:rsid w:val="00F21ABB"/>
    <w:rsid w:val="00F23521"/>
    <w:rsid w:val="00F25063"/>
    <w:rsid w:val="00F32925"/>
    <w:rsid w:val="00F344EA"/>
    <w:rsid w:val="00F85ED9"/>
    <w:rsid w:val="00F874A0"/>
    <w:rsid w:val="00F96288"/>
    <w:rsid w:val="00FA58E5"/>
    <w:rsid w:val="00FB1FA4"/>
    <w:rsid w:val="00FB7700"/>
    <w:rsid w:val="00FC37E2"/>
    <w:rsid w:val="00FD33B0"/>
    <w:rsid w:val="00FE4CC2"/>
    <w:rsid w:val="00FE6BC7"/>
    <w:rsid w:val="00FF46CD"/>
    <w:rsid w:val="00FF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5C71C"/>
  <w15:chartTrackingRefBased/>
  <w15:docId w15:val="{32D11BD8-8C36-481C-9B3B-0C9293AA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ova Light" w:eastAsiaTheme="minorHAnsi" w:hAnsi="Arial Nova Light" w:cs="Arial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D4B"/>
    <w:rPr>
      <w:rFonts w:asciiTheme="minorHAnsi" w:hAnsiTheme="minorHAnsi" w:cstheme="minorBidi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C50B0"/>
    <w:pPr>
      <w:spacing w:before="240" w:after="120" w:line="240" w:lineRule="auto"/>
      <w:jc w:val="center"/>
      <w:outlineLvl w:val="0"/>
    </w:pPr>
    <w:rPr>
      <w:rFonts w:ascii="Arial" w:hAnsi="Arial" w:cs="Arial"/>
      <w:b/>
      <w:bCs/>
      <w:color w:val="0A2F41" w:themeColor="accent1" w:themeShade="80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53F2B"/>
    <w:pPr>
      <w:keepNext/>
      <w:keepLines/>
      <w:spacing w:before="40" w:after="120" w:line="240" w:lineRule="auto"/>
      <w:ind w:firstLine="426"/>
      <w:outlineLvl w:val="1"/>
    </w:pPr>
    <w:rPr>
      <w:rFonts w:ascii="Arial" w:hAnsi="Arial" w:cs="Arial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95979"/>
    <w:pPr>
      <w:keepNext/>
      <w:keepLines/>
      <w:spacing w:before="40" w:after="0"/>
      <w:ind w:left="1134"/>
      <w:outlineLvl w:val="2"/>
    </w:pPr>
    <w:rPr>
      <w:rFonts w:asciiTheme="majorHAnsi" w:eastAsiaTheme="majorEastAsia" w:hAnsiTheme="majorHAnsi" w:cstheme="majorBidi"/>
      <w:b/>
      <w:bCs/>
      <w:color w:val="0A2F4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B1FA4"/>
    <w:pPr>
      <w:keepNext/>
      <w:keepLines/>
      <w:spacing w:before="40" w:after="0"/>
      <w:ind w:left="1418"/>
      <w:outlineLvl w:val="3"/>
    </w:pPr>
    <w:rPr>
      <w:rFonts w:ascii="Arial" w:eastAsiaTheme="majorEastAsia" w:hAnsi="Arial"/>
      <w:b/>
      <w:b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5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50B0"/>
    <w:rPr>
      <w:rFonts w:ascii="Arial" w:hAnsi="Arial"/>
      <w:b/>
      <w:bCs/>
      <w:color w:val="0A2F41" w:themeColor="accent1" w:themeShade="80"/>
      <w:kern w:val="0"/>
      <w:sz w:val="28"/>
      <w:szCs w:val="28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B95979"/>
    <w:pPr>
      <w:spacing w:after="40" w:line="240" w:lineRule="auto"/>
      <w:contextualSpacing/>
      <w:jc w:val="center"/>
    </w:pPr>
    <w:rPr>
      <w:rFonts w:eastAsiaTheme="majorEastAsia" w:cstheme="minorHAnsi"/>
      <w:spacing w:val="-10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95979"/>
    <w:rPr>
      <w:rFonts w:asciiTheme="minorHAnsi" w:eastAsiaTheme="majorEastAsia" w:hAnsiTheme="minorHAnsi" w:cstheme="minorHAnsi"/>
      <w:spacing w:val="-10"/>
      <w:kern w:val="28"/>
      <w:sz w:val="52"/>
      <w:szCs w:val="52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953F2B"/>
    <w:rPr>
      <w:rFonts w:ascii="Arial" w:hAnsi="Arial"/>
      <w:kern w:val="0"/>
      <w:sz w:val="28"/>
      <w:szCs w:val="28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B95979"/>
    <w:rPr>
      <w:rFonts w:asciiTheme="majorHAnsi" w:eastAsiaTheme="majorEastAsia" w:hAnsiTheme="majorHAnsi" w:cstheme="majorBidi"/>
      <w:b/>
      <w:bCs/>
      <w:color w:val="0A2F40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FB1FA4"/>
    <w:rPr>
      <w:rFonts w:ascii="Arial" w:eastAsiaTheme="majorEastAsia" w:hAnsi="Arial"/>
      <w:b/>
      <w:b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15D4B"/>
    <w:rPr>
      <w:rFonts w:asciiTheme="minorHAnsi" w:eastAsiaTheme="majorEastAsia" w:hAnsiTheme="minorHAnsi" w:cstheme="majorBidi"/>
      <w:color w:val="0F4761" w:themeColor="accent1" w:themeShade="BF"/>
      <w:kern w:val="0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C15D4B"/>
    <w:rPr>
      <w:rFonts w:asciiTheme="minorHAnsi" w:eastAsiaTheme="majorEastAsia" w:hAnsiTheme="minorHAnsi" w:cstheme="majorBidi"/>
      <w:i/>
      <w:iCs/>
      <w:color w:val="595959" w:themeColor="text1" w:themeTint="A6"/>
      <w:kern w:val="0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C15D4B"/>
    <w:rPr>
      <w:rFonts w:asciiTheme="minorHAnsi" w:eastAsiaTheme="majorEastAsia" w:hAnsiTheme="minorHAnsi" w:cstheme="majorBidi"/>
      <w:color w:val="595959" w:themeColor="text1" w:themeTint="A6"/>
      <w:kern w:val="0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C15D4B"/>
    <w:rPr>
      <w:rFonts w:asciiTheme="minorHAnsi" w:eastAsiaTheme="majorEastAsia" w:hAnsiTheme="minorHAnsi" w:cstheme="majorBidi"/>
      <w:i/>
      <w:iCs/>
      <w:color w:val="272727" w:themeColor="text1" w:themeTint="D8"/>
      <w:kern w:val="0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C15D4B"/>
    <w:rPr>
      <w:rFonts w:asciiTheme="minorHAnsi" w:eastAsiaTheme="majorEastAsia" w:hAnsiTheme="minorHAnsi" w:cstheme="majorBidi"/>
      <w:color w:val="272727" w:themeColor="text1" w:themeTint="D8"/>
      <w:kern w:val="0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5D4B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C1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5D4B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C15D4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5D4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5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5D4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15D4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15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5D4B"/>
    <w:rPr>
      <w:rFonts w:asciiTheme="minorHAnsi" w:hAnsiTheme="minorHAnsi" w:cstheme="minorBidi"/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C15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5D4B"/>
    <w:rPr>
      <w:rFonts w:asciiTheme="minorHAnsi" w:hAnsiTheme="minorHAnsi" w:cstheme="minorBidi"/>
      <w:kern w:val="0"/>
      <w14:ligatures w14:val="non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15D4B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15D4B"/>
    <w:rPr>
      <w:rFonts w:asciiTheme="minorHAnsi" w:hAnsiTheme="minorHAnsi" w:cstheme="minorBidi"/>
      <w:kern w:val="0"/>
      <w:sz w:val="20"/>
      <w:szCs w:val="20"/>
      <w14:ligatures w14:val="none"/>
    </w:rPr>
  </w:style>
  <w:style w:type="character" w:styleId="Appeldenotedefin">
    <w:name w:val="endnote reference"/>
    <w:basedOn w:val="Policepardfaut"/>
    <w:uiPriority w:val="99"/>
    <w:semiHidden/>
    <w:unhideWhenUsed/>
    <w:rsid w:val="00C15D4B"/>
    <w:rPr>
      <w:vertAlign w:val="superscript"/>
    </w:rPr>
  </w:style>
  <w:style w:type="table" w:styleId="TableauGrille4">
    <w:name w:val="Grid Table 4"/>
    <w:basedOn w:val="TableauNormal"/>
    <w:uiPriority w:val="49"/>
    <w:rsid w:val="00953F2B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uces">
    <w:name w:val="List Bullet"/>
    <w:basedOn w:val="Normal"/>
    <w:uiPriority w:val="99"/>
    <w:unhideWhenUsed/>
    <w:rsid w:val="000A3FEC"/>
    <w:pPr>
      <w:numPr>
        <w:numId w:val="3"/>
      </w:numPr>
      <w:contextualSpacing/>
    </w:pPr>
  </w:style>
  <w:style w:type="table" w:styleId="Grilledutableau">
    <w:name w:val="Table Grid"/>
    <w:basedOn w:val="TableauNormal"/>
    <w:uiPriority w:val="59"/>
    <w:rsid w:val="00046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1">
    <w:name w:val="Grid Table 1 Light Accent 1"/>
    <w:basedOn w:val="TableauNormal"/>
    <w:uiPriority w:val="46"/>
    <w:rsid w:val="0004665D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rsid w:val="00431B2B"/>
    <w:rPr>
      <w:color w:val="467886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31B2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31B2B"/>
    <w:rPr>
      <w:rFonts w:asciiTheme="minorHAnsi" w:hAnsiTheme="minorHAnsi" w:cstheme="minorBidi"/>
      <w:kern w:val="0"/>
      <w:sz w:val="20"/>
      <w:szCs w:val="20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431B2B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D07FEF"/>
    <w:rPr>
      <w:color w:val="605E5C"/>
      <w:shd w:val="clear" w:color="auto" w:fill="E1DFDD"/>
    </w:rPr>
  </w:style>
  <w:style w:type="table" w:styleId="TableauGrille1Clair-Accentuation2">
    <w:name w:val="Grid Table 1 Light Accent 2"/>
    <w:basedOn w:val="TableauNormal"/>
    <w:uiPriority w:val="46"/>
    <w:rsid w:val="002A660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5">
    <w:name w:val="Plain Table 5"/>
    <w:basedOn w:val="TableauNormal"/>
    <w:uiPriority w:val="45"/>
    <w:rsid w:val="00FA58E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Grille1Clair">
    <w:name w:val="Grid Table 1 Light"/>
    <w:basedOn w:val="TableauNormal"/>
    <w:uiPriority w:val="46"/>
    <w:rsid w:val="00AE26C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aragraphedelisteCar">
    <w:name w:val="Paragraphe de liste Car"/>
    <w:basedOn w:val="Policepardfaut"/>
    <w:link w:val="Paragraphedeliste"/>
    <w:uiPriority w:val="34"/>
    <w:rsid w:val="00AD4989"/>
    <w:rPr>
      <w:rFonts w:asciiTheme="minorHAnsi" w:hAnsiTheme="minorHAnsi" w:cstheme="minorBidi"/>
      <w:kern w:val="0"/>
      <w14:ligatures w14:val="none"/>
    </w:rPr>
  </w:style>
  <w:style w:type="paragraph" w:customStyle="1" w:styleId="Default">
    <w:name w:val="Default"/>
    <w:rsid w:val="00E5231C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0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ysdelaloire.fr/sites/default/files/2024-07/Guide%20comm%20FEADER%20%288%29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35f4c0-4927-40fe-b4fc-8dbd7f4ffcb6" xsi:nil="true"/>
    <lcf76f155ced4ddcb4097134ff3c332f xmlns="67e9a04e-ae32-4200-b3df-021d81c06ca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CDD7BAA26E242B8B002AFE2B6C2B6" ma:contentTypeVersion="18" ma:contentTypeDescription="Crée un document." ma:contentTypeScope="" ma:versionID="0cdbb4d1bc0cc415578d98ffb568ec37">
  <xsd:schema xmlns:xsd="http://www.w3.org/2001/XMLSchema" xmlns:xs="http://www.w3.org/2001/XMLSchema" xmlns:p="http://schemas.microsoft.com/office/2006/metadata/properties" xmlns:ns2="67e9a04e-ae32-4200-b3df-021d81c06ca8" xmlns:ns3="c235f4c0-4927-40fe-b4fc-8dbd7f4ffcb6" targetNamespace="http://schemas.microsoft.com/office/2006/metadata/properties" ma:root="true" ma:fieldsID="dc55c374b54873617b601f3920db356d" ns2:_="" ns3:_="">
    <xsd:import namespace="67e9a04e-ae32-4200-b3df-021d81c06ca8"/>
    <xsd:import namespace="c235f4c0-4927-40fe-b4fc-8dbd7f4ffc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9a04e-ae32-4200-b3df-021d81c06c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7085a49-2ebd-4a9f-99bc-397e4cfa1d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5f4c0-4927-40fe-b4fc-8dbd7f4ffcb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f4d27b-ff9b-48ef-82c8-54562127c9f0}" ma:internalName="TaxCatchAll" ma:showField="CatchAllData" ma:web="c235f4c0-4927-40fe-b4fc-8dbd7f4ffc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20CEB-4D7F-4FC4-8514-D0984B3F2E2A}">
  <ds:schemaRefs>
    <ds:schemaRef ds:uri="http://schemas.microsoft.com/office/2006/metadata/properties"/>
    <ds:schemaRef ds:uri="http://schemas.microsoft.com/office/infopath/2007/PartnerControls"/>
    <ds:schemaRef ds:uri="a3df1ecb-6d81-449e-863a-0e3b3ec66658"/>
    <ds:schemaRef ds:uri="c235f4c0-4927-40fe-b4fc-8dbd7f4ffcb6"/>
  </ds:schemaRefs>
</ds:datastoreItem>
</file>

<file path=customXml/itemProps2.xml><?xml version="1.0" encoding="utf-8"?>
<ds:datastoreItem xmlns:ds="http://schemas.openxmlformats.org/officeDocument/2006/customXml" ds:itemID="{C9DC01FB-1DAF-41D3-A4E2-BA43C931F73E}"/>
</file>

<file path=customXml/itemProps3.xml><?xml version="1.0" encoding="utf-8"?>
<ds:datastoreItem xmlns:ds="http://schemas.openxmlformats.org/officeDocument/2006/customXml" ds:itemID="{C727AA85-2654-4DC6-AC7B-FE335B08EC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014118-9FCF-4D2F-AC6D-67976C7D5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984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BORDEAU - PETR Pays vallée du Loir</dc:creator>
  <cp:keywords/>
  <dc:description/>
  <cp:lastModifiedBy>Karine BORDEAU - PETR Pays vallée du Loir</cp:lastModifiedBy>
  <cp:revision>4</cp:revision>
  <dcterms:created xsi:type="dcterms:W3CDTF">2024-10-21T13:00:00Z</dcterms:created>
  <dcterms:modified xsi:type="dcterms:W3CDTF">2024-10-21T13:00:00Z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0x010100961CDD7BAA26E242B8B002AFE2B6C2B6</vt:lpwstr>
  </property>
  <property fmtid="{D5CDD505-2E9C-101B-9397-08002B2CF9AE}" pid="3" name="MediaServiceImageTags">
    <vt:lpwstr/>
  </property>
</Properties>
</file>